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A9F74" w14:textId="4C3E1783" w:rsidR="00F40537" w:rsidRPr="00533662" w:rsidRDefault="00F40537" w:rsidP="00405C45">
      <w:pPr>
        <w:spacing w:after="0"/>
        <w:rPr>
          <w:b/>
          <w:sz w:val="28"/>
          <w:szCs w:val="28"/>
        </w:rPr>
      </w:pPr>
      <w:proofErr w:type="spellStart"/>
      <w:r w:rsidRPr="00533662">
        <w:rPr>
          <w:b/>
          <w:sz w:val="28"/>
          <w:szCs w:val="28"/>
        </w:rPr>
        <w:t>Trevi</w:t>
      </w:r>
      <w:proofErr w:type="spellEnd"/>
      <w:r w:rsidR="00405C45">
        <w:rPr>
          <w:b/>
          <w:sz w:val="28"/>
          <w:szCs w:val="28"/>
        </w:rPr>
        <w:t xml:space="preserve">   </w:t>
      </w:r>
      <w:r w:rsidRPr="00533662">
        <w:rPr>
          <w:b/>
          <w:sz w:val="28"/>
          <w:szCs w:val="28"/>
        </w:rPr>
        <w:t>TT 107</w:t>
      </w:r>
      <w:r w:rsidR="00221542">
        <w:rPr>
          <w:b/>
          <w:sz w:val="28"/>
          <w:szCs w:val="28"/>
        </w:rPr>
        <w:t>2 DAB</w:t>
      </w:r>
    </w:p>
    <w:p w14:paraId="57B9FD8C" w14:textId="4B50A6CD" w:rsidR="00221542" w:rsidRDefault="00221542" w:rsidP="00533662">
      <w:pPr>
        <w:spacing w:after="0"/>
        <w:rPr>
          <w:b/>
          <w:sz w:val="20"/>
          <w:szCs w:val="20"/>
        </w:rPr>
      </w:pPr>
    </w:p>
    <w:p w14:paraId="7F341C46" w14:textId="11F2C3DC" w:rsidR="00533662" w:rsidRPr="00405C45" w:rsidRDefault="00F40537" w:rsidP="00533662">
      <w:pPr>
        <w:spacing w:after="0"/>
        <w:rPr>
          <w:b/>
          <w:sz w:val="20"/>
          <w:szCs w:val="20"/>
        </w:rPr>
      </w:pPr>
      <w:r w:rsidRPr="00533662">
        <w:rPr>
          <w:b/>
          <w:sz w:val="20"/>
          <w:szCs w:val="20"/>
        </w:rPr>
        <w:t xml:space="preserve">SYSTÉM HIFI S </w:t>
      </w:r>
      <w:proofErr w:type="spellStart"/>
      <w:r w:rsidRPr="00533662">
        <w:rPr>
          <w:b/>
          <w:sz w:val="20"/>
          <w:szCs w:val="20"/>
        </w:rPr>
        <w:t>Gramofónem</w:t>
      </w:r>
      <w:proofErr w:type="spellEnd"/>
      <w:r w:rsidRPr="00533662">
        <w:rPr>
          <w:b/>
          <w:sz w:val="20"/>
          <w:szCs w:val="20"/>
        </w:rPr>
        <w:t xml:space="preserve"> / CD / MP3 / USB / SD / RADIO / KAZETY A PŘIPOJENÍ BLUETOOTH®</w:t>
      </w:r>
    </w:p>
    <w:p w14:paraId="0D2DA271" w14:textId="44DBB974" w:rsidR="00533662" w:rsidRPr="00405C45" w:rsidRDefault="00533662" w:rsidP="00533662">
      <w:pPr>
        <w:spacing w:after="0"/>
        <w:rPr>
          <w:b/>
          <w:sz w:val="16"/>
          <w:szCs w:val="16"/>
        </w:rPr>
      </w:pPr>
      <w:r w:rsidRPr="00405C45">
        <w:rPr>
          <w:b/>
          <w:sz w:val="16"/>
          <w:szCs w:val="16"/>
        </w:rPr>
        <w:t xml:space="preserve">Důležité bezpečnostní </w:t>
      </w:r>
      <w:proofErr w:type="gramStart"/>
      <w:r w:rsidRPr="00405C45">
        <w:rPr>
          <w:b/>
          <w:sz w:val="16"/>
          <w:szCs w:val="16"/>
        </w:rPr>
        <w:t>pokyny:</w:t>
      </w:r>
      <w:r w:rsidR="00405C45">
        <w:rPr>
          <w:b/>
          <w:sz w:val="16"/>
          <w:szCs w:val="16"/>
        </w:rPr>
        <w:t xml:space="preserve"> </w:t>
      </w:r>
      <w:r w:rsidRPr="00405C45">
        <w:rPr>
          <w:sz w:val="16"/>
          <w:szCs w:val="16"/>
        </w:rPr>
        <w:t xml:space="preserve"> Přečtěte</w:t>
      </w:r>
      <w:proofErr w:type="gramEnd"/>
      <w:r w:rsidRPr="00405C45">
        <w:rPr>
          <w:sz w:val="16"/>
          <w:szCs w:val="16"/>
        </w:rPr>
        <w:t xml:space="preserve"> si návod. Všechny použité pokyny je třeba si přečíst před uvedením zařízení do provozu.</w:t>
      </w:r>
      <w:r w:rsidR="00405C45">
        <w:rPr>
          <w:b/>
          <w:sz w:val="16"/>
          <w:szCs w:val="16"/>
        </w:rPr>
        <w:t xml:space="preserve"> </w:t>
      </w:r>
      <w:r w:rsidRPr="00405C45">
        <w:rPr>
          <w:sz w:val="16"/>
          <w:szCs w:val="16"/>
        </w:rPr>
        <w:t>Uschovejte tento návod pro budoucí použití.</w:t>
      </w:r>
      <w:r w:rsidR="00405C45">
        <w:rPr>
          <w:b/>
          <w:sz w:val="16"/>
          <w:szCs w:val="16"/>
        </w:rPr>
        <w:t xml:space="preserve"> </w:t>
      </w:r>
      <w:r w:rsidRPr="00405C45">
        <w:rPr>
          <w:sz w:val="16"/>
          <w:szCs w:val="16"/>
        </w:rPr>
        <w:t>Pozor, bezpečnostní pokyny a popis použití musí být respektovány.</w:t>
      </w:r>
      <w:r w:rsidR="00405C45">
        <w:rPr>
          <w:b/>
          <w:sz w:val="16"/>
          <w:szCs w:val="16"/>
        </w:rPr>
        <w:t xml:space="preserve"> </w:t>
      </w:r>
      <w:r w:rsidRPr="00405C45">
        <w:rPr>
          <w:sz w:val="16"/>
          <w:szCs w:val="16"/>
        </w:rPr>
        <w:t>Přístroj nesmí být používán v blízkosti vody nebo přijít do styku s vlhkem.</w:t>
      </w:r>
      <w:r w:rsidR="00405C45">
        <w:rPr>
          <w:b/>
          <w:sz w:val="16"/>
          <w:szCs w:val="16"/>
        </w:rPr>
        <w:t xml:space="preserve"> </w:t>
      </w:r>
      <w:r w:rsidRPr="00405C45">
        <w:rPr>
          <w:sz w:val="16"/>
          <w:szCs w:val="16"/>
        </w:rPr>
        <w:t>Ujistěte se, že žádná kapalina se nevylila na zařízení a do otvorů zařízení.</w:t>
      </w:r>
      <w:r w:rsidR="00405C45">
        <w:rPr>
          <w:b/>
          <w:sz w:val="16"/>
          <w:szCs w:val="16"/>
        </w:rPr>
        <w:t xml:space="preserve"> </w:t>
      </w:r>
      <w:r w:rsidRPr="00405C45">
        <w:rPr>
          <w:sz w:val="16"/>
          <w:szCs w:val="16"/>
        </w:rPr>
        <w:t>Přesouvejte zařízení opatrně. Vyhněte se rychlím a prudkým přesunům.</w:t>
      </w:r>
      <w:r w:rsidR="00405C45">
        <w:rPr>
          <w:b/>
          <w:sz w:val="16"/>
          <w:szCs w:val="16"/>
        </w:rPr>
        <w:t xml:space="preserve"> </w:t>
      </w:r>
      <w:r w:rsidRPr="00405C45">
        <w:rPr>
          <w:sz w:val="16"/>
          <w:szCs w:val="16"/>
        </w:rPr>
        <w:t>Neblokujte výstupy ze zařízení.</w:t>
      </w:r>
      <w:r w:rsidR="00405C45">
        <w:rPr>
          <w:b/>
          <w:sz w:val="16"/>
          <w:szCs w:val="16"/>
        </w:rPr>
        <w:t xml:space="preserve"> </w:t>
      </w:r>
      <w:r w:rsidRPr="00405C45">
        <w:rPr>
          <w:sz w:val="16"/>
          <w:szCs w:val="16"/>
        </w:rPr>
        <w:t>Nepoužívejte přístroj, umístěny blízko u zdroje tepla (např. Radiátor). Nevystavujte ho</w:t>
      </w:r>
      <w:r w:rsidR="00405C45">
        <w:rPr>
          <w:b/>
          <w:sz w:val="16"/>
          <w:szCs w:val="16"/>
        </w:rPr>
        <w:t xml:space="preserve"> </w:t>
      </w:r>
      <w:r w:rsidR="00405C45">
        <w:rPr>
          <w:sz w:val="16"/>
          <w:szCs w:val="16"/>
        </w:rPr>
        <w:t xml:space="preserve">slunci. </w:t>
      </w:r>
      <w:r w:rsidRPr="00405C45">
        <w:rPr>
          <w:sz w:val="16"/>
          <w:szCs w:val="16"/>
        </w:rPr>
        <w:t>Připojte zařízení, jak je popsáno v tomto návodu.</w:t>
      </w:r>
      <w:r w:rsidR="00405C45">
        <w:rPr>
          <w:b/>
          <w:sz w:val="16"/>
          <w:szCs w:val="16"/>
        </w:rPr>
        <w:t xml:space="preserve"> </w:t>
      </w:r>
      <w:r w:rsidRPr="00405C45">
        <w:rPr>
          <w:sz w:val="16"/>
          <w:szCs w:val="16"/>
        </w:rPr>
        <w:t>Tento přístroj je vybaven ochranou proti přetížení (bezpečnostní zařízení). Pokud je požadována výměna bezpečnostní pojistky, prosím, pošlete na servis nebo výrobce zařízení.</w:t>
      </w:r>
      <w:r w:rsidR="00405C45">
        <w:rPr>
          <w:b/>
          <w:sz w:val="16"/>
          <w:szCs w:val="16"/>
        </w:rPr>
        <w:t xml:space="preserve"> </w:t>
      </w:r>
      <w:r w:rsidRPr="00405C45">
        <w:rPr>
          <w:sz w:val="16"/>
          <w:szCs w:val="16"/>
        </w:rPr>
        <w:t>K čištění zařízení, dodržujte doporučené pokyny. Síťový kabel by měl být odpojen, pokud zařízení není delší dobu používáno. Zařízení musí být opraveno kvalifikovanou osobou, když:</w:t>
      </w:r>
    </w:p>
    <w:p w14:paraId="2ABD8A04" w14:textId="33222134" w:rsidR="00533662" w:rsidRPr="00405C45" w:rsidRDefault="00533662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A. Elektrická zástrčka nebo napájecí kabel je poškozen,</w:t>
      </w:r>
    </w:p>
    <w:p w14:paraId="44648170" w14:textId="77777777" w:rsidR="00533662" w:rsidRPr="00405C45" w:rsidRDefault="00533662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b. pokud do přístroje spadly nějaké předměty nebo vnikla do přístroje kapalina,</w:t>
      </w:r>
    </w:p>
    <w:p w14:paraId="5EC67230" w14:textId="6223D5FF" w:rsidR="00533662" w:rsidRPr="00405C45" w:rsidRDefault="00533662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C. Přístroj byl, vystaven vlhkosti nebo dešti,</w:t>
      </w:r>
    </w:p>
    <w:p w14:paraId="7E1786BB" w14:textId="77777777" w:rsidR="00533662" w:rsidRPr="00405C45" w:rsidRDefault="00533662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d. zařízení nepracuje správně, aniž by došlo k vnějšímu poškození,</w:t>
      </w:r>
    </w:p>
    <w:p w14:paraId="6798B854" w14:textId="4FA17B90" w:rsidR="00533662" w:rsidRPr="00405C45" w:rsidRDefault="00533662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E. Přístroj spadl a subwoofer je poškozen.</w:t>
      </w:r>
    </w:p>
    <w:p w14:paraId="68E46D38" w14:textId="47E3933E" w:rsidR="00533662" w:rsidRPr="00405C45" w:rsidRDefault="00533662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 Uživatel se nesmí snažit opravit zařízení nad rámec, který je popsán v</w:t>
      </w:r>
      <w:r w:rsidR="00405C45">
        <w:rPr>
          <w:sz w:val="16"/>
          <w:szCs w:val="16"/>
        </w:rPr>
        <w:t> </w:t>
      </w:r>
      <w:r w:rsidRPr="00405C45">
        <w:rPr>
          <w:sz w:val="16"/>
          <w:szCs w:val="16"/>
        </w:rPr>
        <w:t>tomto</w:t>
      </w:r>
      <w:r w:rsidR="00405C45">
        <w:rPr>
          <w:sz w:val="16"/>
          <w:szCs w:val="16"/>
        </w:rPr>
        <w:t xml:space="preserve"> </w:t>
      </w:r>
      <w:r w:rsidRPr="00405C45">
        <w:rPr>
          <w:sz w:val="16"/>
          <w:szCs w:val="16"/>
        </w:rPr>
        <w:t xml:space="preserve">návodu, jinak by došlo ke ztrátě záruky. </w:t>
      </w:r>
    </w:p>
    <w:p w14:paraId="732CC5FE" w14:textId="5EA5EF2E" w:rsidR="00221542" w:rsidRDefault="00221542" w:rsidP="00533662">
      <w:pPr>
        <w:spacing w:after="0"/>
        <w:rPr>
          <w:b/>
          <w:sz w:val="16"/>
          <w:szCs w:val="16"/>
        </w:rPr>
      </w:pPr>
      <w:r w:rsidRPr="00221542">
        <w:rPr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3BB87B6C" wp14:editId="29DAE452">
            <wp:simplePos x="0" y="0"/>
            <wp:positionH relativeFrom="column">
              <wp:posOffset>3622040</wp:posOffset>
            </wp:positionH>
            <wp:positionV relativeFrom="paragraph">
              <wp:posOffset>-454025</wp:posOffset>
            </wp:positionV>
            <wp:extent cx="2809875" cy="7744460"/>
            <wp:effectExtent l="0" t="0" r="9525" b="8890"/>
            <wp:wrapThrough wrapText="bothSides">
              <wp:wrapPolygon edited="0">
                <wp:start x="0" y="0"/>
                <wp:lineTo x="0" y="21572"/>
                <wp:lineTo x="21527" y="21572"/>
                <wp:lineTo x="21527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774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3EDD1B" w14:textId="1540D4B4" w:rsidR="00F40537" w:rsidRPr="00405C45" w:rsidRDefault="00F40537" w:rsidP="00533662">
      <w:pPr>
        <w:spacing w:after="0"/>
        <w:rPr>
          <w:b/>
          <w:sz w:val="16"/>
          <w:szCs w:val="16"/>
        </w:rPr>
      </w:pPr>
      <w:r w:rsidRPr="00405C45">
        <w:rPr>
          <w:b/>
          <w:sz w:val="16"/>
          <w:szCs w:val="16"/>
        </w:rPr>
        <w:t xml:space="preserve">POPIS </w:t>
      </w:r>
    </w:p>
    <w:p w14:paraId="6CB50D87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1. Kazetový přehrávač / rekordér</w:t>
      </w:r>
    </w:p>
    <w:p w14:paraId="78D4E123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2. </w:t>
      </w:r>
      <w:r w:rsidR="00533662" w:rsidRPr="00405C45">
        <w:rPr>
          <w:sz w:val="16"/>
          <w:szCs w:val="16"/>
        </w:rPr>
        <w:t>Oddíl gramofonu</w:t>
      </w:r>
    </w:p>
    <w:p w14:paraId="19CDE78A" w14:textId="765965DE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3. </w:t>
      </w:r>
      <w:r w:rsidR="00533662" w:rsidRPr="00405C45">
        <w:rPr>
          <w:sz w:val="16"/>
          <w:szCs w:val="16"/>
        </w:rPr>
        <w:t>vstup</w:t>
      </w:r>
      <w:r w:rsidRPr="00405C45">
        <w:rPr>
          <w:sz w:val="16"/>
          <w:szCs w:val="16"/>
        </w:rPr>
        <w:t xml:space="preserve"> pro sluchátka</w:t>
      </w:r>
    </w:p>
    <w:p w14:paraId="0B385B4C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4. Hlavní jednotka</w:t>
      </w:r>
    </w:p>
    <w:p w14:paraId="0C133500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5. Vstup USB</w:t>
      </w:r>
    </w:p>
    <w:p w14:paraId="57E4F1ED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6. LCD displej</w:t>
      </w:r>
    </w:p>
    <w:p w14:paraId="05220265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7. Vstup SD</w:t>
      </w:r>
      <w:r w:rsidR="00533662" w:rsidRPr="00405C45">
        <w:rPr>
          <w:sz w:val="16"/>
          <w:szCs w:val="16"/>
        </w:rPr>
        <w:t xml:space="preserve"> karty</w:t>
      </w:r>
    </w:p>
    <w:p w14:paraId="04C28262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8. Vstup AUX IN</w:t>
      </w:r>
    </w:p>
    <w:p w14:paraId="3510AB17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9. Přijímač dálkového ovládání</w:t>
      </w:r>
    </w:p>
    <w:p w14:paraId="5B8061C1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10. Pohotovostní LED indikátor / funkce BT</w:t>
      </w:r>
    </w:p>
    <w:p w14:paraId="6732FF21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11. </w:t>
      </w:r>
      <w:r w:rsidR="00533662" w:rsidRPr="00405C45">
        <w:rPr>
          <w:sz w:val="16"/>
          <w:szCs w:val="16"/>
        </w:rPr>
        <w:t>Tlačítko Funkce</w:t>
      </w:r>
    </w:p>
    <w:p w14:paraId="2A7282E9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12. Tlačítko </w:t>
      </w:r>
      <w:r w:rsidR="00533662" w:rsidRPr="00405C45">
        <w:rPr>
          <w:sz w:val="16"/>
          <w:szCs w:val="16"/>
        </w:rPr>
        <w:t>Tuner/rádio</w:t>
      </w:r>
    </w:p>
    <w:p w14:paraId="0614EA08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13. Tlačítko </w:t>
      </w:r>
      <w:r w:rsidR="00533662" w:rsidRPr="00405C45">
        <w:rPr>
          <w:sz w:val="16"/>
          <w:szCs w:val="16"/>
        </w:rPr>
        <w:t>zapnutí</w:t>
      </w:r>
      <w:r w:rsidRPr="00405C45">
        <w:rPr>
          <w:sz w:val="16"/>
          <w:szCs w:val="16"/>
        </w:rPr>
        <w:t xml:space="preserve"> / pohotovostní režim / </w:t>
      </w:r>
      <w:r w:rsidR="00533662" w:rsidRPr="00405C45">
        <w:rPr>
          <w:sz w:val="16"/>
          <w:szCs w:val="16"/>
        </w:rPr>
        <w:t xml:space="preserve">vypnutí </w:t>
      </w:r>
      <w:r w:rsidRPr="00405C45">
        <w:rPr>
          <w:sz w:val="16"/>
          <w:szCs w:val="16"/>
        </w:rPr>
        <w:t>a ovládání hlasitosti</w:t>
      </w:r>
    </w:p>
    <w:p w14:paraId="6B62F006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14. Tlačítko </w:t>
      </w:r>
      <w:r w:rsidR="00533662" w:rsidRPr="00405C45">
        <w:rPr>
          <w:sz w:val="16"/>
          <w:szCs w:val="16"/>
        </w:rPr>
        <w:t>mode</w:t>
      </w:r>
      <w:r w:rsidRPr="00405C45">
        <w:rPr>
          <w:sz w:val="16"/>
          <w:szCs w:val="16"/>
        </w:rPr>
        <w:t xml:space="preserve"> / hodiny</w:t>
      </w:r>
    </w:p>
    <w:p w14:paraId="4D9EFC15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15. Tlačítko </w:t>
      </w:r>
      <w:r w:rsidR="00533662" w:rsidRPr="00405C45">
        <w:rPr>
          <w:sz w:val="16"/>
          <w:szCs w:val="16"/>
        </w:rPr>
        <w:t>času</w:t>
      </w:r>
      <w:r w:rsidRPr="00405C45">
        <w:rPr>
          <w:sz w:val="16"/>
          <w:szCs w:val="16"/>
        </w:rPr>
        <w:t xml:space="preserve"> / </w:t>
      </w:r>
      <w:proofErr w:type="spellStart"/>
      <w:r w:rsidR="00533662" w:rsidRPr="00405C45">
        <w:rPr>
          <w:sz w:val="16"/>
          <w:szCs w:val="16"/>
        </w:rPr>
        <w:t>sleep</w:t>
      </w:r>
      <w:proofErr w:type="spellEnd"/>
    </w:p>
    <w:p w14:paraId="67398CAA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16. </w:t>
      </w:r>
      <w:r w:rsidR="00533662" w:rsidRPr="00405C45">
        <w:rPr>
          <w:sz w:val="16"/>
          <w:szCs w:val="16"/>
        </w:rPr>
        <w:t>Tlačítko nahrávání kazet</w:t>
      </w:r>
    </w:p>
    <w:p w14:paraId="25D64A33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17. </w:t>
      </w:r>
      <w:r w:rsidR="00533662" w:rsidRPr="00405C45">
        <w:rPr>
          <w:sz w:val="16"/>
          <w:szCs w:val="16"/>
        </w:rPr>
        <w:t>Tlačítko Play kazet</w:t>
      </w:r>
    </w:p>
    <w:p w14:paraId="28E94458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18. Tlačítko REW </w:t>
      </w:r>
      <w:r w:rsidR="00533662" w:rsidRPr="00405C45">
        <w:rPr>
          <w:sz w:val="16"/>
          <w:szCs w:val="16"/>
        </w:rPr>
        <w:t>/ přehrávání kazety dopředu</w:t>
      </w:r>
    </w:p>
    <w:p w14:paraId="17EFB831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19. </w:t>
      </w:r>
      <w:r w:rsidR="00533662" w:rsidRPr="00405C45">
        <w:rPr>
          <w:sz w:val="16"/>
          <w:szCs w:val="16"/>
        </w:rPr>
        <w:t>Tlačítko</w:t>
      </w:r>
      <w:r w:rsidRPr="00405C45">
        <w:rPr>
          <w:sz w:val="16"/>
          <w:szCs w:val="16"/>
        </w:rPr>
        <w:t xml:space="preserve"> FWD</w:t>
      </w:r>
      <w:r w:rsidR="00533662" w:rsidRPr="00405C45">
        <w:rPr>
          <w:sz w:val="16"/>
          <w:szCs w:val="16"/>
        </w:rPr>
        <w:t xml:space="preserve"> / přehrávání kazety zpět</w:t>
      </w:r>
      <w:r w:rsidRPr="00405C45">
        <w:rPr>
          <w:sz w:val="16"/>
          <w:szCs w:val="16"/>
        </w:rPr>
        <w:t xml:space="preserve"> </w:t>
      </w:r>
    </w:p>
    <w:p w14:paraId="6279E992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20. Tlačítko pro otevírání kazety</w:t>
      </w:r>
    </w:p>
    <w:p w14:paraId="7A026199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21. Tlačítko </w:t>
      </w:r>
      <w:r w:rsidR="00FD1662" w:rsidRPr="00405C45">
        <w:rPr>
          <w:sz w:val="16"/>
          <w:szCs w:val="16"/>
        </w:rPr>
        <w:t>Stop kazety</w:t>
      </w:r>
    </w:p>
    <w:p w14:paraId="4867296F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22. Oddíl CD přehrávače</w:t>
      </w:r>
    </w:p>
    <w:p w14:paraId="38AD7518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23. Tlačítko </w:t>
      </w:r>
      <w:proofErr w:type="gramStart"/>
      <w:r w:rsidRPr="00405C45">
        <w:rPr>
          <w:sz w:val="16"/>
          <w:szCs w:val="16"/>
        </w:rPr>
        <w:t>REC./</w:t>
      </w:r>
      <w:proofErr w:type="gramEnd"/>
      <w:r w:rsidRPr="00405C45">
        <w:rPr>
          <w:sz w:val="16"/>
          <w:szCs w:val="16"/>
        </w:rPr>
        <w:t>DEL</w:t>
      </w:r>
    </w:p>
    <w:p w14:paraId="7171F787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24. </w:t>
      </w:r>
      <w:r w:rsidR="00FD1662" w:rsidRPr="00405C45">
        <w:rPr>
          <w:sz w:val="16"/>
          <w:szCs w:val="16"/>
        </w:rPr>
        <w:t>Tlačítko play</w:t>
      </w:r>
      <w:r w:rsidRPr="00405C45">
        <w:rPr>
          <w:sz w:val="16"/>
          <w:szCs w:val="16"/>
        </w:rPr>
        <w:t>/ přehrávání / pozastavení / automatické vyhledávání</w:t>
      </w:r>
    </w:p>
    <w:p w14:paraId="3C31DFC4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25. </w:t>
      </w:r>
      <w:r w:rsidR="00FD1662" w:rsidRPr="00405C45">
        <w:rPr>
          <w:sz w:val="16"/>
          <w:szCs w:val="16"/>
        </w:rPr>
        <w:t>Tlačítko</w:t>
      </w:r>
      <w:r w:rsidRPr="00405C45">
        <w:rPr>
          <w:sz w:val="16"/>
          <w:szCs w:val="16"/>
        </w:rPr>
        <w:t xml:space="preserve"> Stop</w:t>
      </w:r>
    </w:p>
    <w:p w14:paraId="6062476E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26. </w:t>
      </w:r>
      <w:proofErr w:type="gramStart"/>
      <w:r w:rsidR="00FD1662" w:rsidRPr="00405C45">
        <w:rPr>
          <w:sz w:val="16"/>
          <w:szCs w:val="16"/>
        </w:rPr>
        <w:t>Tlačítko  FWD</w:t>
      </w:r>
      <w:proofErr w:type="gramEnd"/>
      <w:r w:rsidRPr="00405C45">
        <w:rPr>
          <w:sz w:val="16"/>
          <w:szCs w:val="16"/>
        </w:rPr>
        <w:t xml:space="preserve"> / TUN-, předchozí stopa / rozhlasová stanice</w:t>
      </w:r>
    </w:p>
    <w:p w14:paraId="355B3003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27. </w:t>
      </w:r>
      <w:r w:rsidR="00FD1662" w:rsidRPr="00405C45">
        <w:rPr>
          <w:sz w:val="16"/>
          <w:szCs w:val="16"/>
        </w:rPr>
        <w:t>Tlačítko REW</w:t>
      </w:r>
      <w:r w:rsidRPr="00405C45">
        <w:rPr>
          <w:sz w:val="16"/>
          <w:szCs w:val="16"/>
        </w:rPr>
        <w:t xml:space="preserve"> / TUN +, stopa / další rozhlasová stanice</w:t>
      </w:r>
    </w:p>
    <w:p w14:paraId="064DAFE5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28. </w:t>
      </w:r>
      <w:proofErr w:type="spellStart"/>
      <w:r w:rsidR="00FD1662" w:rsidRPr="00405C45">
        <w:rPr>
          <w:sz w:val="16"/>
          <w:szCs w:val="16"/>
        </w:rPr>
        <w:t>Tl</w:t>
      </w:r>
      <w:r w:rsidRPr="00405C45">
        <w:rPr>
          <w:sz w:val="16"/>
          <w:szCs w:val="16"/>
        </w:rPr>
        <w:t>lačítko</w:t>
      </w:r>
      <w:proofErr w:type="spellEnd"/>
      <w:r w:rsidRPr="00405C45">
        <w:rPr>
          <w:sz w:val="16"/>
          <w:szCs w:val="16"/>
        </w:rPr>
        <w:t xml:space="preserve"> Album / Předvolba</w:t>
      </w:r>
      <w:r w:rsidR="00FD1662" w:rsidRPr="00405C45">
        <w:rPr>
          <w:sz w:val="16"/>
          <w:szCs w:val="16"/>
        </w:rPr>
        <w:t xml:space="preserve"> předchozí</w:t>
      </w:r>
    </w:p>
    <w:p w14:paraId="6D619EA2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29. </w:t>
      </w:r>
      <w:r w:rsidR="00FD1662" w:rsidRPr="00405C45">
        <w:rPr>
          <w:sz w:val="16"/>
          <w:szCs w:val="16"/>
        </w:rPr>
        <w:t>T</w:t>
      </w:r>
      <w:r w:rsidRPr="00405C45">
        <w:rPr>
          <w:sz w:val="16"/>
          <w:szCs w:val="16"/>
        </w:rPr>
        <w:t>lačítko Album / Předvolba</w:t>
      </w:r>
      <w:r w:rsidR="00FD1662" w:rsidRPr="00405C45">
        <w:rPr>
          <w:sz w:val="16"/>
          <w:szCs w:val="16"/>
        </w:rPr>
        <w:t xml:space="preserve"> následující</w:t>
      </w:r>
    </w:p>
    <w:p w14:paraId="550FA0C4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30. Tlačítko pro otevření / zavření CD</w:t>
      </w:r>
    </w:p>
    <w:p w14:paraId="5397590B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31. FM anténa</w:t>
      </w:r>
    </w:p>
    <w:p w14:paraId="703FCCAA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32-33. Line Out zásuvka, výstup zvuku</w:t>
      </w:r>
    </w:p>
    <w:p w14:paraId="5A9B9582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34. Zásuvka napájecího zdroje</w:t>
      </w:r>
    </w:p>
    <w:p w14:paraId="1DC390E4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35-36. Zásuvky pro připojení reproduktorů</w:t>
      </w:r>
    </w:p>
    <w:p w14:paraId="729A4D8C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37. Nepoužívá se</w:t>
      </w:r>
    </w:p>
    <w:p w14:paraId="249DE215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38</w:t>
      </w:r>
      <w:r w:rsidR="00FD1662" w:rsidRPr="00405C45">
        <w:rPr>
          <w:sz w:val="16"/>
          <w:szCs w:val="16"/>
        </w:rPr>
        <w:t>. D</w:t>
      </w:r>
      <w:r w:rsidRPr="00405C45">
        <w:rPr>
          <w:sz w:val="16"/>
          <w:szCs w:val="16"/>
        </w:rPr>
        <w:t xml:space="preserve">isk o rychlostech 45 </w:t>
      </w:r>
      <w:proofErr w:type="spellStart"/>
      <w:proofErr w:type="gramStart"/>
      <w:r w:rsidRPr="00405C45">
        <w:rPr>
          <w:sz w:val="16"/>
          <w:szCs w:val="16"/>
        </w:rPr>
        <w:t>ot</w:t>
      </w:r>
      <w:proofErr w:type="spellEnd"/>
      <w:r w:rsidRPr="00405C45">
        <w:rPr>
          <w:sz w:val="16"/>
          <w:szCs w:val="16"/>
        </w:rPr>
        <w:t>./</w:t>
      </w:r>
      <w:proofErr w:type="gramEnd"/>
      <w:r w:rsidRPr="00405C45">
        <w:rPr>
          <w:sz w:val="16"/>
          <w:szCs w:val="16"/>
        </w:rPr>
        <w:t>min</w:t>
      </w:r>
    </w:p>
    <w:p w14:paraId="57F6FA99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39. Páka pro zvedání / spouštění ramena hlavy</w:t>
      </w:r>
    </w:p>
    <w:p w14:paraId="38F8978C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40. Přepínač volby funkce otáčení otočného talíře</w:t>
      </w:r>
    </w:p>
    <w:p w14:paraId="33DAB924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41. Volič otáček otočného </w:t>
      </w:r>
      <w:r w:rsidR="00FD1662" w:rsidRPr="00405C45">
        <w:rPr>
          <w:sz w:val="16"/>
          <w:szCs w:val="16"/>
        </w:rPr>
        <w:t>talíře</w:t>
      </w:r>
      <w:r w:rsidRPr="00405C45">
        <w:rPr>
          <w:sz w:val="16"/>
          <w:szCs w:val="16"/>
        </w:rPr>
        <w:t xml:space="preserve"> (33/45/78 </w:t>
      </w:r>
      <w:proofErr w:type="spellStart"/>
      <w:r w:rsidRPr="00405C45">
        <w:rPr>
          <w:sz w:val="16"/>
          <w:szCs w:val="16"/>
        </w:rPr>
        <w:t>ot</w:t>
      </w:r>
      <w:proofErr w:type="spellEnd"/>
      <w:r w:rsidRPr="00405C45">
        <w:rPr>
          <w:sz w:val="16"/>
          <w:szCs w:val="16"/>
        </w:rPr>
        <w:t xml:space="preserve"> / min)</w:t>
      </w:r>
    </w:p>
    <w:p w14:paraId="68FD6767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42. Čtecí rameno otočného </w:t>
      </w:r>
      <w:r w:rsidR="00FD1662" w:rsidRPr="00405C45">
        <w:rPr>
          <w:sz w:val="16"/>
          <w:szCs w:val="16"/>
        </w:rPr>
        <w:t>talíře</w:t>
      </w:r>
    </w:p>
    <w:p w14:paraId="05D57684" w14:textId="77777777" w:rsidR="00221542" w:rsidRDefault="00221542" w:rsidP="00533662">
      <w:pPr>
        <w:spacing w:after="0"/>
        <w:rPr>
          <w:sz w:val="16"/>
          <w:szCs w:val="16"/>
        </w:rPr>
      </w:pPr>
    </w:p>
    <w:p w14:paraId="5C74C5A4" w14:textId="1ED5A988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POPIS </w:t>
      </w:r>
      <w:r w:rsidR="00FD1662" w:rsidRPr="00405C45">
        <w:rPr>
          <w:sz w:val="16"/>
          <w:szCs w:val="16"/>
        </w:rPr>
        <w:t>dálkového ovládání</w:t>
      </w:r>
    </w:p>
    <w:p w14:paraId="06CEFBA6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1. </w:t>
      </w:r>
      <w:r w:rsidR="00FD1662" w:rsidRPr="00405C45">
        <w:rPr>
          <w:sz w:val="16"/>
          <w:szCs w:val="16"/>
        </w:rPr>
        <w:t>Tlačítko</w:t>
      </w:r>
      <w:r w:rsidRPr="00405C45">
        <w:rPr>
          <w:sz w:val="16"/>
          <w:szCs w:val="16"/>
        </w:rPr>
        <w:t>, zapnuto / pohotovostní režim</w:t>
      </w:r>
    </w:p>
    <w:p w14:paraId="4D98C554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2. Tlačítka předvoleb / Album DN / UP</w:t>
      </w:r>
    </w:p>
    <w:p w14:paraId="78D6FFEE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3. Tlačítko čas</w:t>
      </w:r>
      <w:r w:rsidR="00FD1662" w:rsidRPr="00405C45">
        <w:rPr>
          <w:sz w:val="16"/>
          <w:szCs w:val="16"/>
        </w:rPr>
        <w:t>u</w:t>
      </w:r>
      <w:r w:rsidRPr="00405C45">
        <w:rPr>
          <w:sz w:val="16"/>
          <w:szCs w:val="16"/>
        </w:rPr>
        <w:t xml:space="preserve"> / </w:t>
      </w:r>
      <w:proofErr w:type="spellStart"/>
      <w:r w:rsidRPr="00405C45">
        <w:rPr>
          <w:sz w:val="16"/>
          <w:szCs w:val="16"/>
        </w:rPr>
        <w:t>s</w:t>
      </w:r>
      <w:r w:rsidR="00FD1662" w:rsidRPr="00405C45">
        <w:rPr>
          <w:sz w:val="16"/>
          <w:szCs w:val="16"/>
        </w:rPr>
        <w:t>leep</w:t>
      </w:r>
      <w:proofErr w:type="spellEnd"/>
    </w:p>
    <w:p w14:paraId="6B25342F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4. Tlačítko </w:t>
      </w:r>
      <w:proofErr w:type="spellStart"/>
      <w:r w:rsidR="00FD1662" w:rsidRPr="00405C45">
        <w:rPr>
          <w:sz w:val="16"/>
          <w:szCs w:val="16"/>
        </w:rPr>
        <w:t>MUTE</w:t>
      </w:r>
      <w:r w:rsidRPr="00405C45">
        <w:rPr>
          <w:sz w:val="16"/>
          <w:szCs w:val="16"/>
        </w:rPr>
        <w:t>í</w:t>
      </w:r>
      <w:proofErr w:type="spellEnd"/>
      <w:r w:rsidRPr="00405C45">
        <w:rPr>
          <w:sz w:val="16"/>
          <w:szCs w:val="16"/>
        </w:rPr>
        <w:t>, chcete-li ztlumit přehrávání zvuku</w:t>
      </w:r>
    </w:p>
    <w:p w14:paraId="0D4FF07B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5. OP / CL / </w:t>
      </w:r>
      <w:proofErr w:type="spellStart"/>
      <w:r w:rsidR="00FD1662" w:rsidRPr="00405C45">
        <w:rPr>
          <w:sz w:val="16"/>
          <w:szCs w:val="16"/>
        </w:rPr>
        <w:t>Snooze</w:t>
      </w:r>
      <w:proofErr w:type="spellEnd"/>
      <w:r w:rsidRPr="00405C45">
        <w:rPr>
          <w:sz w:val="16"/>
          <w:szCs w:val="16"/>
        </w:rPr>
        <w:t xml:space="preserve">, otevření </w:t>
      </w:r>
      <w:r w:rsidR="00FD1662" w:rsidRPr="00405C45">
        <w:rPr>
          <w:sz w:val="16"/>
          <w:szCs w:val="16"/>
        </w:rPr>
        <w:t>/</w:t>
      </w:r>
      <w:r w:rsidRPr="00405C45">
        <w:rPr>
          <w:sz w:val="16"/>
          <w:szCs w:val="16"/>
        </w:rPr>
        <w:t>zavře</w:t>
      </w:r>
      <w:r w:rsidR="00FD1662" w:rsidRPr="00405C45">
        <w:rPr>
          <w:sz w:val="16"/>
          <w:szCs w:val="16"/>
        </w:rPr>
        <w:t>ní</w:t>
      </w:r>
      <w:r w:rsidRPr="00405C45">
        <w:rPr>
          <w:sz w:val="16"/>
          <w:szCs w:val="16"/>
        </w:rPr>
        <w:t xml:space="preserve"> CD / Funkce </w:t>
      </w:r>
      <w:proofErr w:type="spellStart"/>
      <w:r w:rsidR="00FD1662" w:rsidRPr="00405C45">
        <w:rPr>
          <w:sz w:val="16"/>
          <w:szCs w:val="16"/>
        </w:rPr>
        <w:t>Snooze</w:t>
      </w:r>
      <w:proofErr w:type="spellEnd"/>
    </w:p>
    <w:p w14:paraId="4EC94678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6. Tlačítko </w:t>
      </w:r>
      <w:proofErr w:type="gramStart"/>
      <w:r w:rsidRPr="00405C45">
        <w:rPr>
          <w:sz w:val="16"/>
          <w:szCs w:val="16"/>
        </w:rPr>
        <w:t>REC./</w:t>
      </w:r>
      <w:proofErr w:type="gramEnd"/>
      <w:r w:rsidRPr="00405C45">
        <w:rPr>
          <w:sz w:val="16"/>
          <w:szCs w:val="16"/>
        </w:rPr>
        <w:t>DEL</w:t>
      </w:r>
    </w:p>
    <w:p w14:paraId="1AA154BE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7. Tlačítko FM ST./ID3, funkce mono / stereo rádio / ID3.</w:t>
      </w:r>
    </w:p>
    <w:p w14:paraId="3A3CCD1F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8. Tlačítko FUNCT, pro výběr provozního režimu</w:t>
      </w:r>
    </w:p>
    <w:p w14:paraId="4995FEC5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spotřebič</w:t>
      </w:r>
      <w:r w:rsidR="00FD1662" w:rsidRPr="00405C45">
        <w:rPr>
          <w:sz w:val="16"/>
          <w:szCs w:val="16"/>
        </w:rPr>
        <w:t>e</w:t>
      </w:r>
    </w:p>
    <w:p w14:paraId="1A5BA39C" w14:textId="77777777" w:rsidR="00F40537" w:rsidRPr="00405C45" w:rsidRDefault="00FD1662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lastRenderedPageBreak/>
        <w:t xml:space="preserve"> </w:t>
      </w:r>
      <w:r w:rsidR="00F40537" w:rsidRPr="00405C45">
        <w:rPr>
          <w:sz w:val="16"/>
          <w:szCs w:val="16"/>
        </w:rPr>
        <w:t xml:space="preserve">9. </w:t>
      </w:r>
      <w:r w:rsidRPr="00405C45">
        <w:rPr>
          <w:sz w:val="16"/>
          <w:szCs w:val="16"/>
        </w:rPr>
        <w:t xml:space="preserve"> </w:t>
      </w:r>
      <w:r w:rsidR="00F40537" w:rsidRPr="00405C45">
        <w:rPr>
          <w:sz w:val="16"/>
          <w:szCs w:val="16"/>
        </w:rPr>
        <w:t xml:space="preserve">Tlačítko </w:t>
      </w:r>
      <w:r w:rsidRPr="00405C45">
        <w:rPr>
          <w:sz w:val="16"/>
          <w:szCs w:val="16"/>
        </w:rPr>
        <w:t>Mode</w:t>
      </w:r>
      <w:r w:rsidR="00F40537" w:rsidRPr="00405C45">
        <w:rPr>
          <w:sz w:val="16"/>
          <w:szCs w:val="16"/>
        </w:rPr>
        <w:t xml:space="preserve"> / hodiny</w:t>
      </w:r>
    </w:p>
    <w:p w14:paraId="48A05B8F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10.</w:t>
      </w:r>
      <w:r w:rsidR="00FD1662" w:rsidRPr="00405C45">
        <w:rPr>
          <w:sz w:val="16"/>
          <w:szCs w:val="16"/>
        </w:rPr>
        <w:t xml:space="preserve"> Tlačítko play/</w:t>
      </w:r>
      <w:proofErr w:type="spellStart"/>
      <w:r w:rsidR="00FD1662" w:rsidRPr="00405C45">
        <w:rPr>
          <w:sz w:val="16"/>
          <w:szCs w:val="16"/>
        </w:rPr>
        <w:t>pause</w:t>
      </w:r>
      <w:proofErr w:type="spellEnd"/>
    </w:p>
    <w:p w14:paraId="4AE54627" w14:textId="77777777" w:rsidR="00FD1662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11.</w:t>
      </w:r>
      <w:r w:rsidR="00FD1662" w:rsidRPr="00405C45">
        <w:rPr>
          <w:sz w:val="16"/>
          <w:szCs w:val="16"/>
        </w:rPr>
        <w:t xml:space="preserve"> Tlačítko stop</w:t>
      </w:r>
      <w:r w:rsidRPr="00405C45">
        <w:rPr>
          <w:sz w:val="16"/>
          <w:szCs w:val="16"/>
        </w:rPr>
        <w:t xml:space="preserve"> </w:t>
      </w:r>
    </w:p>
    <w:p w14:paraId="58C131C4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12. </w:t>
      </w:r>
      <w:r w:rsidR="00FD1662" w:rsidRPr="00405C45">
        <w:rPr>
          <w:sz w:val="16"/>
          <w:szCs w:val="16"/>
        </w:rPr>
        <w:t xml:space="preserve">Tlačítko </w:t>
      </w:r>
      <w:proofErr w:type="spellStart"/>
      <w:r w:rsidR="00FD1662" w:rsidRPr="00405C45">
        <w:rPr>
          <w:sz w:val="16"/>
          <w:szCs w:val="16"/>
        </w:rPr>
        <w:t>rew</w:t>
      </w:r>
      <w:proofErr w:type="spellEnd"/>
      <w:r w:rsidR="00FD1662" w:rsidRPr="00405C45">
        <w:rPr>
          <w:sz w:val="16"/>
          <w:szCs w:val="16"/>
        </w:rPr>
        <w:t>/</w:t>
      </w:r>
      <w:proofErr w:type="spellStart"/>
      <w:r w:rsidR="00FD1662" w:rsidRPr="00405C45">
        <w:rPr>
          <w:sz w:val="16"/>
          <w:szCs w:val="16"/>
        </w:rPr>
        <w:t>fwd</w:t>
      </w:r>
      <w:proofErr w:type="spellEnd"/>
      <w:r w:rsidR="00FD1662" w:rsidRPr="00405C45">
        <w:rPr>
          <w:sz w:val="16"/>
          <w:szCs w:val="16"/>
        </w:rPr>
        <w:t>/ tlačítko výběru skladby</w:t>
      </w:r>
      <w:r w:rsidRPr="00405C45">
        <w:rPr>
          <w:sz w:val="16"/>
          <w:szCs w:val="16"/>
        </w:rPr>
        <w:t xml:space="preserve"> / rozhlasová stanice</w:t>
      </w:r>
    </w:p>
    <w:p w14:paraId="069EFFC1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13. Tlačítka hlasitosti +/-, nastavení hlasitosti</w:t>
      </w:r>
    </w:p>
    <w:p w14:paraId="1CC63089" w14:textId="77777777" w:rsidR="00F40537" w:rsidRPr="00405C45" w:rsidRDefault="00F40537" w:rsidP="00533662">
      <w:pPr>
        <w:spacing w:after="0"/>
        <w:rPr>
          <w:sz w:val="16"/>
          <w:szCs w:val="16"/>
        </w:rPr>
      </w:pPr>
    </w:p>
    <w:p w14:paraId="7A40ABB1" w14:textId="77777777" w:rsidR="00F40537" w:rsidRPr="00405C45" w:rsidRDefault="00F40537" w:rsidP="00533662">
      <w:pPr>
        <w:spacing w:after="0"/>
        <w:rPr>
          <w:b/>
          <w:sz w:val="16"/>
          <w:szCs w:val="16"/>
        </w:rPr>
      </w:pPr>
      <w:r w:rsidRPr="00405C45">
        <w:rPr>
          <w:b/>
          <w:sz w:val="16"/>
          <w:szCs w:val="16"/>
        </w:rPr>
        <w:t>AKTIVACE A VÝMĚNA BATERIE DÁLKOVÉHO OVLÁDÁNÍ</w:t>
      </w:r>
    </w:p>
    <w:p w14:paraId="1E07A0C9" w14:textId="77777777" w:rsidR="00F40537" w:rsidRPr="00405C45" w:rsidRDefault="00FD1662" w:rsidP="00533662">
      <w:pPr>
        <w:spacing w:after="0"/>
        <w:rPr>
          <w:sz w:val="16"/>
          <w:szCs w:val="16"/>
        </w:rPr>
      </w:pPr>
      <w:r w:rsidRPr="00405C45">
        <w:rPr>
          <w:b/>
          <w:noProof/>
          <w:sz w:val="16"/>
          <w:szCs w:val="16"/>
          <w:lang w:eastAsia="cs-CZ"/>
        </w:rPr>
        <w:drawing>
          <wp:anchor distT="0" distB="0" distL="114300" distR="114300" simplePos="0" relativeHeight="251658240" behindDoc="0" locked="0" layoutInCell="1" allowOverlap="1" wp14:anchorId="67E7BB00" wp14:editId="3FFDDDD2">
            <wp:simplePos x="0" y="0"/>
            <wp:positionH relativeFrom="column">
              <wp:posOffset>-25400</wp:posOffset>
            </wp:positionH>
            <wp:positionV relativeFrom="paragraph">
              <wp:posOffset>50165</wp:posOffset>
            </wp:positionV>
            <wp:extent cx="2300400" cy="1558800"/>
            <wp:effectExtent l="0" t="0" r="5080" b="3810"/>
            <wp:wrapThrough wrapText="bothSides">
              <wp:wrapPolygon edited="0">
                <wp:start x="0" y="0"/>
                <wp:lineTo x="0" y="21389"/>
                <wp:lineTo x="21469" y="21389"/>
                <wp:lineTo x="2146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400" cy="1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0537" w:rsidRPr="00405C45">
        <w:rPr>
          <w:sz w:val="16"/>
          <w:szCs w:val="16"/>
        </w:rPr>
        <w:t>Dálkový ovladač je vybaven baterií CR2025</w:t>
      </w:r>
      <w:r w:rsidR="007B1E62" w:rsidRPr="00405C45">
        <w:rPr>
          <w:sz w:val="16"/>
          <w:szCs w:val="16"/>
        </w:rPr>
        <w:t>. Pro aktivaci baterií v dálkovém ovládání zatáhněte za plastovou ochrannou fólii.</w:t>
      </w:r>
    </w:p>
    <w:p w14:paraId="25AFFFAF" w14:textId="77777777" w:rsidR="007B1E62" w:rsidRPr="00405C45" w:rsidRDefault="007B1E62" w:rsidP="00533662">
      <w:pPr>
        <w:spacing w:after="0"/>
        <w:rPr>
          <w:sz w:val="16"/>
          <w:szCs w:val="16"/>
        </w:rPr>
      </w:pPr>
    </w:p>
    <w:p w14:paraId="6BF0AD0B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Při výměně baterií:</w:t>
      </w:r>
    </w:p>
    <w:p w14:paraId="0B2B8259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1. Zatlačte plastový držák prostoru pro baterie směrem doprava.</w:t>
      </w:r>
    </w:p>
    <w:p w14:paraId="1F3453D8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2. Vyjměte prostor pro baterie.</w:t>
      </w:r>
    </w:p>
    <w:p w14:paraId="35815232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3. Vložte novou baterii, abyste dbali na polaritu.</w:t>
      </w:r>
    </w:p>
    <w:p w14:paraId="3D3B2201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4. Zavřete prostor pro baterii.</w:t>
      </w:r>
    </w:p>
    <w:p w14:paraId="2094520A" w14:textId="77777777" w:rsidR="007B1E62" w:rsidRPr="00405C45" w:rsidRDefault="007B1E62" w:rsidP="00533662">
      <w:pPr>
        <w:spacing w:after="0"/>
        <w:rPr>
          <w:sz w:val="16"/>
          <w:szCs w:val="16"/>
        </w:rPr>
      </w:pPr>
    </w:p>
    <w:p w14:paraId="751BFCA8" w14:textId="77777777" w:rsidR="007B1E62" w:rsidRPr="00405C45" w:rsidRDefault="007B1E62" w:rsidP="00533662">
      <w:pPr>
        <w:spacing w:after="0"/>
        <w:rPr>
          <w:sz w:val="16"/>
          <w:szCs w:val="16"/>
        </w:rPr>
      </w:pPr>
    </w:p>
    <w:p w14:paraId="4DB8AD9F" w14:textId="77777777" w:rsidR="007B1E62" w:rsidRPr="00405C45" w:rsidRDefault="007B1E62" w:rsidP="00533662">
      <w:pPr>
        <w:spacing w:after="0"/>
        <w:rPr>
          <w:sz w:val="16"/>
          <w:szCs w:val="16"/>
        </w:rPr>
      </w:pPr>
    </w:p>
    <w:p w14:paraId="7CAA7C3C" w14:textId="77777777" w:rsidR="00221542" w:rsidRDefault="00221542" w:rsidP="00533662">
      <w:pPr>
        <w:spacing w:after="0"/>
        <w:rPr>
          <w:b/>
          <w:sz w:val="16"/>
          <w:szCs w:val="16"/>
        </w:rPr>
      </w:pPr>
    </w:p>
    <w:p w14:paraId="7AA0E2AC" w14:textId="77777777" w:rsidR="00221542" w:rsidRDefault="00221542" w:rsidP="00533662">
      <w:pPr>
        <w:spacing w:after="0"/>
        <w:rPr>
          <w:b/>
          <w:sz w:val="16"/>
          <w:szCs w:val="16"/>
        </w:rPr>
      </w:pPr>
    </w:p>
    <w:p w14:paraId="40E97884" w14:textId="336D13E4" w:rsidR="00F40537" w:rsidRPr="00405C45" w:rsidRDefault="00F40537" w:rsidP="00533662">
      <w:pPr>
        <w:spacing w:after="0"/>
        <w:rPr>
          <w:b/>
          <w:sz w:val="16"/>
          <w:szCs w:val="16"/>
        </w:rPr>
      </w:pPr>
      <w:r w:rsidRPr="00405C45">
        <w:rPr>
          <w:b/>
          <w:sz w:val="16"/>
          <w:szCs w:val="16"/>
        </w:rPr>
        <w:t xml:space="preserve">PŘIPOJENÍ </w:t>
      </w:r>
      <w:r w:rsidR="007B1E62" w:rsidRPr="00405C45">
        <w:rPr>
          <w:b/>
          <w:sz w:val="16"/>
          <w:szCs w:val="16"/>
        </w:rPr>
        <w:t>REPRODUKTORŮ</w:t>
      </w:r>
    </w:p>
    <w:p w14:paraId="57C12BEE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Připojte kabel reproduktoru (35/36)</w:t>
      </w:r>
      <w:r w:rsidR="007B1E62" w:rsidRPr="00405C45">
        <w:rPr>
          <w:sz w:val="16"/>
          <w:szCs w:val="16"/>
        </w:rPr>
        <w:t xml:space="preserve"> do přístroje</w:t>
      </w:r>
      <w:r w:rsidRPr="00405C45">
        <w:rPr>
          <w:sz w:val="16"/>
          <w:szCs w:val="16"/>
        </w:rPr>
        <w:t>.</w:t>
      </w:r>
    </w:p>
    <w:p w14:paraId="28BF2A58" w14:textId="77777777" w:rsidR="00F40537" w:rsidRPr="00405C45" w:rsidRDefault="007B1E62" w:rsidP="00533662">
      <w:pPr>
        <w:spacing w:after="0"/>
        <w:rPr>
          <w:b/>
          <w:sz w:val="16"/>
          <w:szCs w:val="16"/>
        </w:rPr>
      </w:pPr>
      <w:r w:rsidRPr="00405C45">
        <w:rPr>
          <w:b/>
          <w:sz w:val="16"/>
          <w:szCs w:val="16"/>
        </w:rPr>
        <w:t>Napájení</w:t>
      </w:r>
      <w:r w:rsidR="00405C45">
        <w:rPr>
          <w:b/>
          <w:sz w:val="16"/>
          <w:szCs w:val="16"/>
        </w:rPr>
        <w:t xml:space="preserve">: </w:t>
      </w:r>
      <w:r w:rsidR="00F40537" w:rsidRPr="00405C45">
        <w:rPr>
          <w:sz w:val="16"/>
          <w:szCs w:val="16"/>
        </w:rPr>
        <w:t xml:space="preserve">Tento přístroj pracuje s napájecím zdrojem </w:t>
      </w:r>
      <w:proofErr w:type="gramStart"/>
      <w:r w:rsidR="00F40537" w:rsidRPr="00405C45">
        <w:rPr>
          <w:sz w:val="16"/>
          <w:szCs w:val="16"/>
        </w:rPr>
        <w:t>12V</w:t>
      </w:r>
      <w:proofErr w:type="gramEnd"/>
      <w:r w:rsidR="00F40537" w:rsidRPr="00405C45">
        <w:rPr>
          <w:sz w:val="16"/>
          <w:szCs w:val="16"/>
        </w:rPr>
        <w:t xml:space="preserve"> 1A (je součástí dodávky).</w:t>
      </w:r>
      <w:r w:rsidRPr="00405C45">
        <w:rPr>
          <w:sz w:val="16"/>
          <w:szCs w:val="16"/>
        </w:rPr>
        <w:t xml:space="preserve"> </w:t>
      </w:r>
      <w:r w:rsidR="00F40537" w:rsidRPr="00405C45">
        <w:rPr>
          <w:sz w:val="16"/>
          <w:szCs w:val="16"/>
        </w:rPr>
        <w:t>Nepřipojujte spotřebič k jiným než uvedeným elektrickým zásuvkám.</w:t>
      </w:r>
    </w:p>
    <w:p w14:paraId="48C8467D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Poznámka: Pokud není uvedeno jinak, popisy příkazů platí jak pro zařízení, tak pro dálkový ovladač.</w:t>
      </w:r>
    </w:p>
    <w:p w14:paraId="4644FF0E" w14:textId="77777777" w:rsidR="00F40537" w:rsidRPr="00405C45" w:rsidRDefault="00F40537" w:rsidP="00533662">
      <w:pPr>
        <w:spacing w:after="0"/>
        <w:rPr>
          <w:b/>
          <w:sz w:val="16"/>
          <w:szCs w:val="16"/>
        </w:rPr>
      </w:pPr>
      <w:r w:rsidRPr="00405C45">
        <w:rPr>
          <w:b/>
          <w:sz w:val="16"/>
          <w:szCs w:val="16"/>
        </w:rPr>
        <w:t>ON / OFF</w:t>
      </w:r>
    </w:p>
    <w:p w14:paraId="5FF9872A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1. Připojte dodaný kabel napájecího adaptéru do zásuvky (34) na zařízení a napájecí zástrčku </w:t>
      </w:r>
      <w:r w:rsidR="007B1E62" w:rsidRPr="00405C45">
        <w:rPr>
          <w:sz w:val="16"/>
          <w:szCs w:val="16"/>
        </w:rPr>
        <w:t xml:space="preserve">do elektrické </w:t>
      </w:r>
      <w:r w:rsidRPr="00405C45">
        <w:rPr>
          <w:sz w:val="16"/>
          <w:szCs w:val="16"/>
        </w:rPr>
        <w:t>zásuvk</w:t>
      </w:r>
      <w:r w:rsidR="007B1E62" w:rsidRPr="00405C45">
        <w:rPr>
          <w:sz w:val="16"/>
          <w:szCs w:val="16"/>
        </w:rPr>
        <w:t>y</w:t>
      </w:r>
      <w:r w:rsidRPr="00405C45">
        <w:rPr>
          <w:sz w:val="16"/>
          <w:szCs w:val="16"/>
        </w:rPr>
        <w:t>.</w:t>
      </w:r>
    </w:p>
    <w:p w14:paraId="02C33040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2. Stiskněte </w:t>
      </w:r>
      <w:r w:rsidR="007B1E62" w:rsidRPr="00405C45">
        <w:rPr>
          <w:sz w:val="16"/>
          <w:szCs w:val="16"/>
        </w:rPr>
        <w:t>tlačítko</w:t>
      </w:r>
      <w:r w:rsidRPr="00405C45">
        <w:rPr>
          <w:sz w:val="16"/>
          <w:szCs w:val="16"/>
        </w:rPr>
        <w:t xml:space="preserve"> (13). Zařízení se zapne.</w:t>
      </w:r>
    </w:p>
    <w:p w14:paraId="151EC080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3. Opětovným stisknutím tlačítka (13) přepněte spotřebič do pohotovostního režimu.</w:t>
      </w:r>
    </w:p>
    <w:p w14:paraId="57CB9949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Tento spotřebič je vybaven systémem automatického vypnutí pro úsporu energie. Po určitém čase se spotřebič nepoužívá</w:t>
      </w:r>
      <w:r w:rsidR="007B1E62" w:rsidRPr="00405C45">
        <w:rPr>
          <w:sz w:val="16"/>
          <w:szCs w:val="16"/>
        </w:rPr>
        <w:t xml:space="preserve"> </w:t>
      </w:r>
      <w:r w:rsidRPr="00405C45">
        <w:rPr>
          <w:sz w:val="16"/>
          <w:szCs w:val="16"/>
        </w:rPr>
        <w:t xml:space="preserve">přepne se automaticky do pohotovostního režimu. Stiskněte </w:t>
      </w:r>
      <w:r w:rsidR="007B1E62" w:rsidRPr="00405C45">
        <w:rPr>
          <w:sz w:val="16"/>
          <w:szCs w:val="16"/>
        </w:rPr>
        <w:t>tlačítko</w:t>
      </w:r>
      <w:r w:rsidRPr="00405C45">
        <w:rPr>
          <w:sz w:val="16"/>
          <w:szCs w:val="16"/>
        </w:rPr>
        <w:t xml:space="preserve"> (13) a znovu jej zapněte.</w:t>
      </w:r>
    </w:p>
    <w:p w14:paraId="38C46B7F" w14:textId="77777777" w:rsidR="00F40537" w:rsidRPr="00405C45" w:rsidRDefault="007B1E62" w:rsidP="00533662">
      <w:pPr>
        <w:spacing w:after="0"/>
        <w:rPr>
          <w:b/>
          <w:sz w:val="16"/>
          <w:szCs w:val="16"/>
        </w:rPr>
      </w:pPr>
      <w:r w:rsidRPr="00405C45">
        <w:rPr>
          <w:b/>
          <w:sz w:val="16"/>
          <w:szCs w:val="16"/>
        </w:rPr>
        <w:t>Nastavení hodin</w:t>
      </w:r>
    </w:p>
    <w:p w14:paraId="65D3C8A8" w14:textId="77777777" w:rsidR="00221542" w:rsidRPr="00221542" w:rsidRDefault="00221542" w:rsidP="00221542">
      <w:pPr>
        <w:spacing w:after="0"/>
        <w:rPr>
          <w:sz w:val="16"/>
          <w:szCs w:val="16"/>
        </w:rPr>
      </w:pPr>
      <w:r w:rsidRPr="00221542">
        <w:rPr>
          <w:sz w:val="16"/>
          <w:szCs w:val="16"/>
        </w:rPr>
        <w:t>1. Když je zařízení v pohotovostním režimu, stiskněte a podržte tlačítko MENU (12). V nabídkách se můžete pohybovat pomocí kláves: nebo 9 a</w:t>
      </w:r>
    </w:p>
    <w:p w14:paraId="08C5BE3C" w14:textId="77777777" w:rsidR="00221542" w:rsidRPr="00221542" w:rsidRDefault="00221542" w:rsidP="00221542">
      <w:pPr>
        <w:spacing w:after="0"/>
        <w:rPr>
          <w:sz w:val="16"/>
          <w:szCs w:val="16"/>
        </w:rPr>
      </w:pPr>
      <w:r w:rsidRPr="00221542">
        <w:rPr>
          <w:sz w:val="16"/>
          <w:szCs w:val="16"/>
        </w:rPr>
        <w:t>potvrďte tlačítkem VYBRAT (25).</w:t>
      </w:r>
    </w:p>
    <w:p w14:paraId="251FB82C" w14:textId="77777777" w:rsidR="00221542" w:rsidRPr="00221542" w:rsidRDefault="00221542" w:rsidP="00221542">
      <w:pPr>
        <w:spacing w:after="0"/>
        <w:rPr>
          <w:sz w:val="16"/>
          <w:szCs w:val="16"/>
        </w:rPr>
      </w:pPr>
      <w:r w:rsidRPr="00221542">
        <w:rPr>
          <w:sz w:val="16"/>
          <w:szCs w:val="16"/>
        </w:rPr>
        <w:t>2. Na displeji se zobrazí SYSTÉM, potvrďte tlačítkem VYBRAT. Vyberte položku ČAS a potvrďte.</w:t>
      </w:r>
    </w:p>
    <w:p w14:paraId="4CE9488D" w14:textId="77777777" w:rsidR="00221542" w:rsidRPr="00221542" w:rsidRDefault="00221542" w:rsidP="00221542">
      <w:pPr>
        <w:spacing w:after="0"/>
        <w:rPr>
          <w:sz w:val="16"/>
          <w:szCs w:val="16"/>
        </w:rPr>
      </w:pPr>
      <w:r w:rsidRPr="00221542">
        <w:rPr>
          <w:sz w:val="16"/>
          <w:szCs w:val="16"/>
        </w:rPr>
        <w:t>3. Vyberte položku SET TIME / DATE a nastavte aktuální čas a datum.</w:t>
      </w:r>
    </w:p>
    <w:p w14:paraId="2C911786" w14:textId="77777777" w:rsidR="00221542" w:rsidRPr="00221542" w:rsidRDefault="00221542" w:rsidP="00221542">
      <w:pPr>
        <w:spacing w:after="0"/>
        <w:rPr>
          <w:sz w:val="16"/>
          <w:szCs w:val="16"/>
        </w:rPr>
      </w:pPr>
      <w:r w:rsidRPr="00221542">
        <w:rPr>
          <w:sz w:val="16"/>
          <w:szCs w:val="16"/>
        </w:rPr>
        <w:t xml:space="preserve">4. Výběrem položky 12/24 hodin nastavte zobrazení času (12 / </w:t>
      </w:r>
      <w:proofErr w:type="gramStart"/>
      <w:r w:rsidRPr="00221542">
        <w:rPr>
          <w:sz w:val="16"/>
          <w:szCs w:val="16"/>
        </w:rPr>
        <w:t>24H</w:t>
      </w:r>
      <w:proofErr w:type="gramEnd"/>
      <w:r w:rsidRPr="00221542">
        <w:rPr>
          <w:sz w:val="16"/>
          <w:szCs w:val="16"/>
        </w:rPr>
        <w:t>).</w:t>
      </w:r>
    </w:p>
    <w:p w14:paraId="42AF2BB0" w14:textId="77777777" w:rsidR="00221542" w:rsidRDefault="00221542" w:rsidP="00221542">
      <w:pPr>
        <w:spacing w:after="0"/>
        <w:rPr>
          <w:sz w:val="16"/>
          <w:szCs w:val="16"/>
        </w:rPr>
      </w:pPr>
      <w:r w:rsidRPr="00221542">
        <w:rPr>
          <w:sz w:val="16"/>
          <w:szCs w:val="16"/>
        </w:rPr>
        <w:t>5. Vyberte položku AUTO UPDATE pro automatické nastavení času / data pomocí FM rádia, DAB nebo obou zdrojů</w:t>
      </w:r>
    </w:p>
    <w:p w14:paraId="0CD4EB3B" w14:textId="77777777" w:rsidR="00221542" w:rsidRDefault="00221542" w:rsidP="00221542">
      <w:pPr>
        <w:spacing w:after="0"/>
        <w:rPr>
          <w:sz w:val="16"/>
          <w:szCs w:val="16"/>
        </w:rPr>
      </w:pPr>
    </w:p>
    <w:p w14:paraId="1E6E2406" w14:textId="552BCFEF" w:rsidR="00F40537" w:rsidRPr="00405C45" w:rsidRDefault="007B1E62" w:rsidP="00221542">
      <w:pPr>
        <w:spacing w:after="0"/>
        <w:rPr>
          <w:b/>
          <w:sz w:val="16"/>
          <w:szCs w:val="16"/>
        </w:rPr>
      </w:pPr>
      <w:r w:rsidRPr="00405C45">
        <w:rPr>
          <w:b/>
          <w:sz w:val="16"/>
          <w:szCs w:val="16"/>
        </w:rPr>
        <w:t>Tlačítko hlasitosti</w:t>
      </w:r>
    </w:p>
    <w:p w14:paraId="0268B142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1. Otočte </w:t>
      </w:r>
      <w:r w:rsidR="007B1E62" w:rsidRPr="00405C45">
        <w:rPr>
          <w:sz w:val="16"/>
          <w:szCs w:val="16"/>
        </w:rPr>
        <w:t>tlačítko</w:t>
      </w:r>
      <w:r w:rsidRPr="00405C45">
        <w:rPr>
          <w:sz w:val="16"/>
          <w:szCs w:val="16"/>
        </w:rPr>
        <w:t xml:space="preserve"> hlasitosti (13) na zařízení nebo stiskněte tlačítko VOL + nebo VOL- (13) na dálkovém ovladači pro zvýšení nebo</w:t>
      </w:r>
      <w:r w:rsidR="007B1E62" w:rsidRPr="00405C45">
        <w:rPr>
          <w:sz w:val="16"/>
          <w:szCs w:val="16"/>
        </w:rPr>
        <w:t xml:space="preserve"> </w:t>
      </w:r>
      <w:r w:rsidRPr="00405C45">
        <w:rPr>
          <w:sz w:val="16"/>
          <w:szCs w:val="16"/>
        </w:rPr>
        <w:t>sníž</w:t>
      </w:r>
      <w:r w:rsidR="007B1E62" w:rsidRPr="00405C45">
        <w:rPr>
          <w:sz w:val="16"/>
          <w:szCs w:val="16"/>
        </w:rPr>
        <w:t>ení</w:t>
      </w:r>
      <w:r w:rsidRPr="00405C45">
        <w:rPr>
          <w:sz w:val="16"/>
          <w:szCs w:val="16"/>
        </w:rPr>
        <w:t xml:space="preserve"> hlasitost</w:t>
      </w:r>
      <w:r w:rsidR="007B1E62" w:rsidRPr="00405C45">
        <w:rPr>
          <w:sz w:val="16"/>
          <w:szCs w:val="16"/>
        </w:rPr>
        <w:t>i</w:t>
      </w:r>
      <w:r w:rsidRPr="00405C45">
        <w:rPr>
          <w:sz w:val="16"/>
          <w:szCs w:val="16"/>
        </w:rPr>
        <w:t>.</w:t>
      </w:r>
    </w:p>
    <w:p w14:paraId="150F5175" w14:textId="77777777" w:rsidR="00221542" w:rsidRDefault="00221542" w:rsidP="00533662">
      <w:pPr>
        <w:spacing w:after="0"/>
        <w:rPr>
          <w:b/>
          <w:sz w:val="16"/>
          <w:szCs w:val="16"/>
        </w:rPr>
      </w:pPr>
    </w:p>
    <w:p w14:paraId="0564D180" w14:textId="6944F246" w:rsidR="00F40537" w:rsidRPr="00405C45" w:rsidRDefault="00F40537" w:rsidP="00533662">
      <w:pPr>
        <w:spacing w:after="0"/>
        <w:rPr>
          <w:b/>
          <w:sz w:val="16"/>
          <w:szCs w:val="16"/>
        </w:rPr>
      </w:pPr>
      <w:r w:rsidRPr="00405C45">
        <w:rPr>
          <w:b/>
          <w:sz w:val="16"/>
          <w:szCs w:val="16"/>
        </w:rPr>
        <w:t>RÁDIO</w:t>
      </w:r>
      <w:r w:rsidR="00221542">
        <w:rPr>
          <w:b/>
          <w:sz w:val="16"/>
          <w:szCs w:val="16"/>
        </w:rPr>
        <w:t xml:space="preserve"> FM</w:t>
      </w:r>
    </w:p>
    <w:p w14:paraId="089881C1" w14:textId="77777777" w:rsidR="00221542" w:rsidRDefault="00221542" w:rsidP="00533662">
      <w:pPr>
        <w:spacing w:after="0"/>
        <w:rPr>
          <w:sz w:val="16"/>
          <w:szCs w:val="16"/>
        </w:rPr>
      </w:pPr>
      <w:r w:rsidRPr="00221542">
        <w:rPr>
          <w:sz w:val="16"/>
          <w:szCs w:val="16"/>
        </w:rPr>
        <w:t>1. Zapněte zařízení a stiskněte tlačítko FUNKCE (11), dokud se na displeji nezobrazí indikace FM.</w:t>
      </w:r>
    </w:p>
    <w:p w14:paraId="40432AE1" w14:textId="3C552459" w:rsidR="00F40537" w:rsidRPr="00405C45" w:rsidRDefault="00221542" w:rsidP="00533662">
      <w:pPr>
        <w:spacing w:after="0"/>
        <w:rPr>
          <w:sz w:val="16"/>
          <w:szCs w:val="16"/>
        </w:rPr>
      </w:pPr>
      <w:r>
        <w:rPr>
          <w:sz w:val="16"/>
          <w:szCs w:val="16"/>
        </w:rPr>
        <w:t>2</w:t>
      </w:r>
      <w:r w:rsidR="00F40537" w:rsidRPr="00405C45">
        <w:rPr>
          <w:sz w:val="16"/>
          <w:szCs w:val="16"/>
        </w:rPr>
        <w:t>. Opakovaně stiskněte tlačítk</w:t>
      </w:r>
      <w:r w:rsidR="007B1E62" w:rsidRPr="00405C45">
        <w:rPr>
          <w:sz w:val="16"/>
          <w:szCs w:val="16"/>
        </w:rPr>
        <w:t>o</w:t>
      </w:r>
      <w:r w:rsidR="00F40537" w:rsidRPr="00405C45">
        <w:rPr>
          <w:sz w:val="16"/>
          <w:szCs w:val="16"/>
        </w:rPr>
        <w:t xml:space="preserve">: TUN + (27) </w:t>
      </w:r>
      <w:proofErr w:type="gramStart"/>
      <w:r w:rsidR="00F40537" w:rsidRPr="00405C45">
        <w:rPr>
          <w:sz w:val="16"/>
          <w:szCs w:val="16"/>
        </w:rPr>
        <w:t>nebo  TUN</w:t>
      </w:r>
      <w:proofErr w:type="gramEnd"/>
      <w:r w:rsidR="00F40537" w:rsidRPr="00405C45">
        <w:rPr>
          <w:sz w:val="16"/>
          <w:szCs w:val="16"/>
        </w:rPr>
        <w:t>- (26), nebo tlačítka nebo:  (12) na dálkovém ovladači</w:t>
      </w:r>
      <w:r w:rsidR="007B1E62" w:rsidRPr="00405C45">
        <w:rPr>
          <w:sz w:val="16"/>
          <w:szCs w:val="16"/>
        </w:rPr>
        <w:t xml:space="preserve"> a přístroj začne vyhledávat stanici</w:t>
      </w:r>
    </w:p>
    <w:p w14:paraId="6BD0D440" w14:textId="6C1E896C" w:rsidR="00F40537" w:rsidRPr="00405C45" w:rsidRDefault="00221542" w:rsidP="00533662">
      <w:pPr>
        <w:spacing w:after="0"/>
        <w:rPr>
          <w:sz w:val="16"/>
          <w:szCs w:val="16"/>
        </w:rPr>
      </w:pPr>
      <w:r>
        <w:rPr>
          <w:sz w:val="16"/>
          <w:szCs w:val="16"/>
        </w:rPr>
        <w:t>3</w:t>
      </w:r>
      <w:r w:rsidR="00F40537" w:rsidRPr="00405C45">
        <w:rPr>
          <w:sz w:val="16"/>
          <w:szCs w:val="16"/>
        </w:rPr>
        <w:t xml:space="preserve">. Několik sekund podržte tlačítka: / TUN + (27) </w:t>
      </w:r>
      <w:proofErr w:type="gramStart"/>
      <w:r w:rsidR="00F40537" w:rsidRPr="00405C45">
        <w:rPr>
          <w:sz w:val="16"/>
          <w:szCs w:val="16"/>
        </w:rPr>
        <w:t>nebo  /</w:t>
      </w:r>
      <w:proofErr w:type="gramEnd"/>
      <w:r w:rsidR="00F40537" w:rsidRPr="00405C45">
        <w:rPr>
          <w:sz w:val="16"/>
          <w:szCs w:val="16"/>
        </w:rPr>
        <w:t xml:space="preserve"> TUN- (26) na přístroji nebo tlačítka: nebo 9 (12) na dálkovém ovladači</w:t>
      </w:r>
      <w:r w:rsidR="007B1E62" w:rsidRPr="00405C45">
        <w:rPr>
          <w:sz w:val="16"/>
          <w:szCs w:val="16"/>
        </w:rPr>
        <w:t xml:space="preserve"> a </w:t>
      </w:r>
      <w:r w:rsidR="00F40537" w:rsidRPr="00405C45">
        <w:rPr>
          <w:sz w:val="16"/>
          <w:szCs w:val="16"/>
        </w:rPr>
        <w:t>nalad</w:t>
      </w:r>
      <w:r w:rsidR="007B1E62" w:rsidRPr="00405C45">
        <w:rPr>
          <w:sz w:val="16"/>
          <w:szCs w:val="16"/>
        </w:rPr>
        <w:t>íte</w:t>
      </w:r>
      <w:r w:rsidR="00F40537" w:rsidRPr="00405C45">
        <w:rPr>
          <w:sz w:val="16"/>
          <w:szCs w:val="16"/>
        </w:rPr>
        <w:t xml:space="preserve"> další nebo předchozí rozhlasovou stanici s nejlepším přijatým signálem.</w:t>
      </w:r>
    </w:p>
    <w:p w14:paraId="581B392C" w14:textId="77777777" w:rsidR="00221542" w:rsidRPr="00221542" w:rsidRDefault="00221542" w:rsidP="00221542">
      <w:pPr>
        <w:spacing w:after="0"/>
        <w:rPr>
          <w:sz w:val="16"/>
          <w:szCs w:val="16"/>
        </w:rPr>
      </w:pPr>
      <w:r w:rsidRPr="00221542">
        <w:rPr>
          <w:sz w:val="16"/>
          <w:szCs w:val="16"/>
        </w:rPr>
        <w:t>4. Uložení rozhlasové stanice:</w:t>
      </w:r>
    </w:p>
    <w:p w14:paraId="276D2002" w14:textId="77777777" w:rsidR="00221542" w:rsidRPr="00221542" w:rsidRDefault="00221542" w:rsidP="00221542">
      <w:pPr>
        <w:spacing w:after="0"/>
        <w:rPr>
          <w:sz w:val="16"/>
          <w:szCs w:val="16"/>
        </w:rPr>
      </w:pPr>
      <w:r w:rsidRPr="00221542">
        <w:rPr>
          <w:sz w:val="16"/>
          <w:szCs w:val="16"/>
        </w:rPr>
        <w:t>- Přejděte na frekvenci, kterou chcete uložit, dlouze stiskněte tlačítko MODE (14).</w:t>
      </w:r>
    </w:p>
    <w:p w14:paraId="2071AA18" w14:textId="77777777" w:rsidR="00221542" w:rsidRPr="00221542" w:rsidRDefault="00221542" w:rsidP="00221542">
      <w:pPr>
        <w:spacing w:after="0"/>
        <w:rPr>
          <w:sz w:val="16"/>
          <w:szCs w:val="16"/>
        </w:rPr>
      </w:pPr>
      <w:r w:rsidRPr="00221542">
        <w:rPr>
          <w:sz w:val="16"/>
          <w:szCs w:val="16"/>
        </w:rPr>
        <w:t>- Pomocí tlačítek: (27) nebo 9 (26) vyberte číslo paměti, do které chcete uložit rozhlasovou stanici.</w:t>
      </w:r>
    </w:p>
    <w:p w14:paraId="43972B7E" w14:textId="77777777" w:rsidR="00221542" w:rsidRPr="00221542" w:rsidRDefault="00221542" w:rsidP="00221542">
      <w:pPr>
        <w:spacing w:after="0"/>
        <w:rPr>
          <w:sz w:val="16"/>
          <w:szCs w:val="16"/>
        </w:rPr>
      </w:pPr>
      <w:r w:rsidRPr="00221542">
        <w:rPr>
          <w:sz w:val="16"/>
          <w:szCs w:val="16"/>
        </w:rPr>
        <w:t>- Potvrďte stisknutím tlačítka VYBRAT (25).</w:t>
      </w:r>
    </w:p>
    <w:p w14:paraId="196C5346" w14:textId="77777777" w:rsidR="00221542" w:rsidRPr="00221542" w:rsidRDefault="00221542" w:rsidP="00221542">
      <w:pPr>
        <w:spacing w:after="0"/>
        <w:rPr>
          <w:sz w:val="16"/>
          <w:szCs w:val="16"/>
        </w:rPr>
      </w:pPr>
      <w:r w:rsidRPr="00221542">
        <w:rPr>
          <w:sz w:val="16"/>
          <w:szCs w:val="16"/>
        </w:rPr>
        <w:t>- Jednotka může uložit až 30 stanic.</w:t>
      </w:r>
    </w:p>
    <w:p w14:paraId="6BC35761" w14:textId="77777777" w:rsidR="00221542" w:rsidRPr="00221542" w:rsidRDefault="00221542" w:rsidP="00221542">
      <w:pPr>
        <w:spacing w:after="0"/>
        <w:rPr>
          <w:sz w:val="16"/>
          <w:szCs w:val="16"/>
        </w:rPr>
      </w:pPr>
      <w:r w:rsidRPr="00221542">
        <w:rPr>
          <w:sz w:val="16"/>
          <w:szCs w:val="16"/>
        </w:rPr>
        <w:t xml:space="preserve">5. </w:t>
      </w:r>
      <w:proofErr w:type="gramStart"/>
      <w:r w:rsidRPr="00221542">
        <w:rPr>
          <w:sz w:val="16"/>
          <w:szCs w:val="16"/>
        </w:rPr>
        <w:t xml:space="preserve">Chcete </w:t>
      </w:r>
      <w:proofErr w:type="spellStart"/>
      <w:r w:rsidRPr="00221542">
        <w:rPr>
          <w:sz w:val="16"/>
          <w:szCs w:val="16"/>
        </w:rPr>
        <w:t>-li</w:t>
      </w:r>
      <w:proofErr w:type="spellEnd"/>
      <w:proofErr w:type="gramEnd"/>
      <w:r w:rsidRPr="00221542">
        <w:rPr>
          <w:sz w:val="16"/>
          <w:szCs w:val="16"/>
        </w:rPr>
        <w:t xml:space="preserve"> vybrat uloženou rozhlasovou stanici, použijte tlačítka ALBUM / PRESET UP / DOWN (28/29).</w:t>
      </w:r>
    </w:p>
    <w:p w14:paraId="3FFC11DC" w14:textId="77777777" w:rsidR="00221542" w:rsidRPr="00221542" w:rsidRDefault="00221542" w:rsidP="00221542">
      <w:pPr>
        <w:spacing w:after="0"/>
        <w:rPr>
          <w:sz w:val="16"/>
          <w:szCs w:val="16"/>
        </w:rPr>
      </w:pPr>
      <w:r w:rsidRPr="00221542">
        <w:rPr>
          <w:sz w:val="16"/>
          <w:szCs w:val="16"/>
        </w:rPr>
        <w:t xml:space="preserve">6. </w:t>
      </w:r>
      <w:proofErr w:type="gramStart"/>
      <w:r w:rsidRPr="00221542">
        <w:rPr>
          <w:sz w:val="16"/>
          <w:szCs w:val="16"/>
        </w:rPr>
        <w:t xml:space="preserve">Chcete </w:t>
      </w:r>
      <w:proofErr w:type="spellStart"/>
      <w:r w:rsidRPr="00221542">
        <w:rPr>
          <w:sz w:val="16"/>
          <w:szCs w:val="16"/>
        </w:rPr>
        <w:t>-li</w:t>
      </w:r>
      <w:proofErr w:type="spellEnd"/>
      <w:proofErr w:type="gramEnd"/>
      <w:r w:rsidRPr="00221542">
        <w:rPr>
          <w:sz w:val="16"/>
          <w:szCs w:val="16"/>
        </w:rPr>
        <w:t xml:space="preserve"> provést skenování s automatickým ukládáním rozhlasových stanic, stiskněte a podržte tlačítko TUNER SCAN (24).</w:t>
      </w:r>
    </w:p>
    <w:p w14:paraId="4445F4DF" w14:textId="77777777" w:rsidR="00221542" w:rsidRPr="00221542" w:rsidRDefault="00221542" w:rsidP="00221542">
      <w:pPr>
        <w:spacing w:after="0"/>
        <w:rPr>
          <w:sz w:val="16"/>
          <w:szCs w:val="16"/>
        </w:rPr>
      </w:pPr>
      <w:r w:rsidRPr="00221542">
        <w:rPr>
          <w:sz w:val="16"/>
          <w:szCs w:val="16"/>
        </w:rPr>
        <w:t>Jednotka může uložit až 30 stanic.</w:t>
      </w:r>
    </w:p>
    <w:p w14:paraId="45F332A5" w14:textId="77777777" w:rsidR="00221542" w:rsidRDefault="00221542" w:rsidP="00221542">
      <w:pPr>
        <w:spacing w:after="0"/>
        <w:rPr>
          <w:sz w:val="16"/>
          <w:szCs w:val="16"/>
        </w:rPr>
      </w:pPr>
      <w:r w:rsidRPr="00221542">
        <w:rPr>
          <w:sz w:val="16"/>
          <w:szCs w:val="16"/>
        </w:rPr>
        <w:t>7. Stisknutím tlačítka INFO (12) zobrazíte na displeji různé informace vysílané rozhlasovými stanicemi.</w:t>
      </w:r>
    </w:p>
    <w:p w14:paraId="36AAAFD5" w14:textId="77777777" w:rsidR="00221542" w:rsidRPr="00221542" w:rsidRDefault="00221542" w:rsidP="00221542">
      <w:pPr>
        <w:spacing w:after="0"/>
        <w:rPr>
          <w:sz w:val="16"/>
          <w:szCs w:val="16"/>
        </w:rPr>
      </w:pPr>
      <w:r w:rsidRPr="00221542">
        <w:rPr>
          <w:sz w:val="16"/>
          <w:szCs w:val="16"/>
        </w:rPr>
        <w:t>8. Dlouhým stisknutím tlačítka MENU (12) otevřete nabídku nastavení rádia FM, pohybujte se v nabídkách pomocí</w:t>
      </w:r>
    </w:p>
    <w:p w14:paraId="4D283E24" w14:textId="77777777" w:rsidR="00221542" w:rsidRPr="00221542" w:rsidRDefault="00221542" w:rsidP="00221542">
      <w:pPr>
        <w:spacing w:after="0"/>
        <w:rPr>
          <w:sz w:val="16"/>
          <w:szCs w:val="16"/>
        </w:rPr>
      </w:pPr>
      <w:r w:rsidRPr="00221542">
        <w:rPr>
          <w:sz w:val="16"/>
          <w:szCs w:val="16"/>
        </w:rPr>
        <w:t>klávesy: nebo 9 a potvrďte klávesou VYBRAT (25). K dispozici jsou následující nastavení:</w:t>
      </w:r>
    </w:p>
    <w:p w14:paraId="1BE4DB06" w14:textId="77777777" w:rsidR="00221542" w:rsidRPr="00221542" w:rsidRDefault="00221542" w:rsidP="00221542">
      <w:pPr>
        <w:spacing w:after="0"/>
        <w:rPr>
          <w:sz w:val="16"/>
          <w:szCs w:val="16"/>
        </w:rPr>
      </w:pPr>
      <w:r w:rsidRPr="00221542">
        <w:rPr>
          <w:sz w:val="16"/>
          <w:szCs w:val="16"/>
        </w:rPr>
        <w:t>- NASTAVENÍ SKENOVÁNÍ: během automatického vyhledávání je možné vybrat, zda se mají uložit všechny stanice (Všechny stanice) nebo zda jsou uloženy</w:t>
      </w:r>
    </w:p>
    <w:p w14:paraId="35B336E5" w14:textId="77777777" w:rsidR="00221542" w:rsidRPr="00221542" w:rsidRDefault="00221542" w:rsidP="00221542">
      <w:pPr>
        <w:spacing w:after="0"/>
        <w:rPr>
          <w:sz w:val="16"/>
          <w:szCs w:val="16"/>
        </w:rPr>
      </w:pPr>
      <w:r w:rsidRPr="00221542">
        <w:rPr>
          <w:sz w:val="16"/>
          <w:szCs w:val="16"/>
        </w:rPr>
        <w:t>pouze ti se silným signálem (silná stanice).</w:t>
      </w:r>
    </w:p>
    <w:p w14:paraId="374DAE22" w14:textId="77777777" w:rsidR="00221542" w:rsidRPr="00221542" w:rsidRDefault="00221542" w:rsidP="00221542">
      <w:pPr>
        <w:spacing w:after="0"/>
        <w:rPr>
          <w:sz w:val="16"/>
          <w:szCs w:val="16"/>
        </w:rPr>
      </w:pPr>
      <w:r w:rsidRPr="00221542">
        <w:rPr>
          <w:sz w:val="16"/>
          <w:szCs w:val="16"/>
        </w:rPr>
        <w:t>- NASTAVENÍ ZVUKU: je možné zvolit poslech v režimu MONO (</w:t>
      </w:r>
      <w:proofErr w:type="spellStart"/>
      <w:r w:rsidRPr="00221542">
        <w:rPr>
          <w:sz w:val="16"/>
          <w:szCs w:val="16"/>
        </w:rPr>
        <w:t>Forced</w:t>
      </w:r>
      <w:proofErr w:type="spellEnd"/>
      <w:r w:rsidRPr="00221542">
        <w:rPr>
          <w:sz w:val="16"/>
          <w:szCs w:val="16"/>
        </w:rPr>
        <w:t xml:space="preserve"> mono) nebo STEREO (stereo povoleno)</w:t>
      </w:r>
    </w:p>
    <w:p w14:paraId="3A1E1802" w14:textId="77777777" w:rsidR="00221542" w:rsidRPr="00221542" w:rsidRDefault="00221542" w:rsidP="00221542">
      <w:pPr>
        <w:spacing w:after="0"/>
        <w:rPr>
          <w:sz w:val="16"/>
          <w:szCs w:val="16"/>
        </w:rPr>
      </w:pPr>
      <w:r w:rsidRPr="00221542">
        <w:rPr>
          <w:sz w:val="16"/>
          <w:szCs w:val="16"/>
        </w:rPr>
        <w:t xml:space="preserve">Poznámka: </w:t>
      </w:r>
      <w:proofErr w:type="gramStart"/>
      <w:r w:rsidRPr="00221542">
        <w:rPr>
          <w:sz w:val="16"/>
          <w:szCs w:val="16"/>
        </w:rPr>
        <w:t xml:space="preserve">Chcete </w:t>
      </w:r>
      <w:proofErr w:type="spellStart"/>
      <w:r w:rsidRPr="00221542">
        <w:rPr>
          <w:sz w:val="16"/>
          <w:szCs w:val="16"/>
        </w:rPr>
        <w:t>-li</w:t>
      </w:r>
      <w:proofErr w:type="spellEnd"/>
      <w:proofErr w:type="gramEnd"/>
      <w:r w:rsidRPr="00221542">
        <w:rPr>
          <w:sz w:val="16"/>
          <w:szCs w:val="16"/>
        </w:rPr>
        <w:t xml:space="preserve"> dosáhnout nejlepšího příjmu FM, vysuňte a nasměrujte anténu (37). Pokud není příjem dobrý, zkuste to</w:t>
      </w:r>
    </w:p>
    <w:p w14:paraId="2F8BCD69" w14:textId="77777777" w:rsidR="00221542" w:rsidRPr="00221542" w:rsidRDefault="00221542" w:rsidP="00221542">
      <w:pPr>
        <w:spacing w:after="0"/>
        <w:rPr>
          <w:sz w:val="16"/>
          <w:szCs w:val="16"/>
        </w:rPr>
      </w:pPr>
      <w:r w:rsidRPr="00221542">
        <w:rPr>
          <w:sz w:val="16"/>
          <w:szCs w:val="16"/>
        </w:rPr>
        <w:t>různě upravit délku a orientaci antény, nicméně kvalita příjmu FM hodně závisí</w:t>
      </w:r>
    </w:p>
    <w:p w14:paraId="2153EFF7" w14:textId="77777777" w:rsidR="00221542" w:rsidRPr="00221542" w:rsidRDefault="00221542" w:rsidP="00221542">
      <w:pPr>
        <w:spacing w:after="0"/>
        <w:rPr>
          <w:sz w:val="16"/>
          <w:szCs w:val="16"/>
        </w:rPr>
      </w:pPr>
      <w:r w:rsidRPr="00221542">
        <w:rPr>
          <w:sz w:val="16"/>
          <w:szCs w:val="16"/>
        </w:rPr>
        <w:t>z místa, kde je spotřebič umístěn.</w:t>
      </w:r>
    </w:p>
    <w:p w14:paraId="0E1D110D" w14:textId="77777777" w:rsidR="00221542" w:rsidRDefault="00221542" w:rsidP="00221542">
      <w:pPr>
        <w:spacing w:after="0"/>
        <w:rPr>
          <w:sz w:val="16"/>
          <w:szCs w:val="16"/>
        </w:rPr>
      </w:pPr>
    </w:p>
    <w:p w14:paraId="2C29A0C3" w14:textId="18D06771" w:rsidR="00221542" w:rsidRPr="00221542" w:rsidRDefault="00221542" w:rsidP="00221542">
      <w:pPr>
        <w:spacing w:after="0"/>
        <w:rPr>
          <w:b/>
          <w:bCs/>
          <w:sz w:val="16"/>
          <w:szCs w:val="16"/>
        </w:rPr>
      </w:pPr>
      <w:r w:rsidRPr="00221542">
        <w:rPr>
          <w:b/>
          <w:bCs/>
          <w:sz w:val="16"/>
          <w:szCs w:val="16"/>
        </w:rPr>
        <w:t>DAB RÁDIOVÝ PROVOZ</w:t>
      </w:r>
    </w:p>
    <w:p w14:paraId="54091DFF" w14:textId="77777777" w:rsidR="00221542" w:rsidRPr="00221542" w:rsidRDefault="00221542" w:rsidP="00221542">
      <w:pPr>
        <w:spacing w:after="0"/>
        <w:rPr>
          <w:sz w:val="16"/>
          <w:szCs w:val="16"/>
        </w:rPr>
      </w:pPr>
      <w:r w:rsidRPr="00221542">
        <w:rPr>
          <w:sz w:val="16"/>
          <w:szCs w:val="16"/>
        </w:rPr>
        <w:t>1. Zapněte zařízení a stiskněte tlačítko FUNKCE (11), dokud se na displeji nezobrazí DAB.</w:t>
      </w:r>
    </w:p>
    <w:p w14:paraId="7CD0B293" w14:textId="77777777" w:rsidR="00221542" w:rsidRPr="00221542" w:rsidRDefault="00221542" w:rsidP="00221542">
      <w:pPr>
        <w:spacing w:after="0"/>
        <w:rPr>
          <w:sz w:val="16"/>
          <w:szCs w:val="16"/>
        </w:rPr>
      </w:pPr>
      <w:r w:rsidRPr="00221542">
        <w:rPr>
          <w:sz w:val="16"/>
          <w:szCs w:val="16"/>
        </w:rPr>
        <w:t>2. Stisknutím tlačítek: (27) nebo 9 (26) na jednotce nebo kláves: nebo 9 (12) na dálkovém ovládání vyberte rádio</w:t>
      </w:r>
    </w:p>
    <w:p w14:paraId="6D5FA3AA" w14:textId="77777777" w:rsidR="00221542" w:rsidRPr="00221542" w:rsidRDefault="00221542" w:rsidP="00221542">
      <w:pPr>
        <w:spacing w:after="0"/>
        <w:rPr>
          <w:sz w:val="16"/>
          <w:szCs w:val="16"/>
        </w:rPr>
      </w:pPr>
      <w:r w:rsidRPr="00221542">
        <w:rPr>
          <w:sz w:val="16"/>
          <w:szCs w:val="16"/>
        </w:rPr>
        <w:t>k dispozici a potvrďte tlačítkem VYBRAT (25).</w:t>
      </w:r>
    </w:p>
    <w:p w14:paraId="0916B11D" w14:textId="77777777" w:rsidR="00221542" w:rsidRPr="00221542" w:rsidRDefault="00221542" w:rsidP="00221542">
      <w:pPr>
        <w:spacing w:after="0"/>
        <w:rPr>
          <w:sz w:val="16"/>
          <w:szCs w:val="16"/>
        </w:rPr>
      </w:pPr>
      <w:r w:rsidRPr="00221542">
        <w:rPr>
          <w:sz w:val="16"/>
          <w:szCs w:val="16"/>
        </w:rPr>
        <w:t>3. Uložení rozhlasové stanice:</w:t>
      </w:r>
    </w:p>
    <w:p w14:paraId="46955EDB" w14:textId="77777777" w:rsidR="00221542" w:rsidRPr="00221542" w:rsidRDefault="00221542" w:rsidP="00221542">
      <w:pPr>
        <w:spacing w:after="0"/>
        <w:rPr>
          <w:sz w:val="16"/>
          <w:szCs w:val="16"/>
        </w:rPr>
      </w:pPr>
      <w:r w:rsidRPr="00221542">
        <w:rPr>
          <w:sz w:val="16"/>
          <w:szCs w:val="16"/>
        </w:rPr>
        <w:t>- Přejděte na frekvenci, kterou chcete uložit, dlouze stiskněte tlačítko MODE (14).</w:t>
      </w:r>
    </w:p>
    <w:p w14:paraId="6B64CFAC" w14:textId="77777777" w:rsidR="00221542" w:rsidRPr="00221542" w:rsidRDefault="00221542" w:rsidP="00221542">
      <w:pPr>
        <w:spacing w:after="0"/>
        <w:rPr>
          <w:sz w:val="16"/>
          <w:szCs w:val="16"/>
        </w:rPr>
      </w:pPr>
      <w:r w:rsidRPr="00221542">
        <w:rPr>
          <w:sz w:val="16"/>
          <w:szCs w:val="16"/>
        </w:rPr>
        <w:t>- Pomocí tlačítek: (27) nebo 9 (26) vyberte číslo paměti, do které chcete uložit rozhlasovou stanici.</w:t>
      </w:r>
    </w:p>
    <w:p w14:paraId="157FEAB4" w14:textId="77777777" w:rsidR="00221542" w:rsidRPr="00221542" w:rsidRDefault="00221542" w:rsidP="00221542">
      <w:pPr>
        <w:spacing w:after="0"/>
        <w:rPr>
          <w:sz w:val="16"/>
          <w:szCs w:val="16"/>
        </w:rPr>
      </w:pPr>
      <w:r w:rsidRPr="00221542">
        <w:rPr>
          <w:sz w:val="16"/>
          <w:szCs w:val="16"/>
        </w:rPr>
        <w:lastRenderedPageBreak/>
        <w:t>- Potvrďte stisknutím tlačítka VYBRAT (25).</w:t>
      </w:r>
    </w:p>
    <w:p w14:paraId="675BC08C" w14:textId="77777777" w:rsidR="00221542" w:rsidRPr="00221542" w:rsidRDefault="00221542" w:rsidP="00221542">
      <w:pPr>
        <w:spacing w:after="0"/>
        <w:rPr>
          <w:sz w:val="16"/>
          <w:szCs w:val="16"/>
        </w:rPr>
      </w:pPr>
      <w:r w:rsidRPr="00221542">
        <w:rPr>
          <w:sz w:val="16"/>
          <w:szCs w:val="16"/>
        </w:rPr>
        <w:t>- Jednotka může uložit až 30 stanic.</w:t>
      </w:r>
    </w:p>
    <w:p w14:paraId="45F6ADCD" w14:textId="77777777" w:rsidR="00221542" w:rsidRPr="00221542" w:rsidRDefault="00221542" w:rsidP="00221542">
      <w:pPr>
        <w:spacing w:after="0"/>
        <w:rPr>
          <w:sz w:val="16"/>
          <w:szCs w:val="16"/>
        </w:rPr>
      </w:pPr>
      <w:r w:rsidRPr="00221542">
        <w:rPr>
          <w:sz w:val="16"/>
          <w:szCs w:val="16"/>
        </w:rPr>
        <w:t xml:space="preserve">5. </w:t>
      </w:r>
      <w:proofErr w:type="gramStart"/>
      <w:r w:rsidRPr="00221542">
        <w:rPr>
          <w:sz w:val="16"/>
          <w:szCs w:val="16"/>
        </w:rPr>
        <w:t xml:space="preserve">Chcete </w:t>
      </w:r>
      <w:proofErr w:type="spellStart"/>
      <w:r w:rsidRPr="00221542">
        <w:rPr>
          <w:sz w:val="16"/>
          <w:szCs w:val="16"/>
        </w:rPr>
        <w:t>-li</w:t>
      </w:r>
      <w:proofErr w:type="spellEnd"/>
      <w:proofErr w:type="gramEnd"/>
      <w:r w:rsidRPr="00221542">
        <w:rPr>
          <w:sz w:val="16"/>
          <w:szCs w:val="16"/>
        </w:rPr>
        <w:t xml:space="preserve"> vybrat uloženou rozhlasovou stanici, stiskněte tlačítko MODE (14) a vyberte požadované umístění v paměti</w:t>
      </w:r>
    </w:p>
    <w:p w14:paraId="23765D61" w14:textId="77777777" w:rsidR="00221542" w:rsidRPr="00221542" w:rsidRDefault="00221542" w:rsidP="00221542">
      <w:pPr>
        <w:spacing w:after="0"/>
        <w:rPr>
          <w:sz w:val="16"/>
          <w:szCs w:val="16"/>
        </w:rPr>
      </w:pPr>
      <w:r w:rsidRPr="00221542">
        <w:rPr>
          <w:sz w:val="16"/>
          <w:szCs w:val="16"/>
        </w:rPr>
        <w:t>pomocí kláves: (27) nebo 9 (26), potvrďte VYBRAT (25).</w:t>
      </w:r>
    </w:p>
    <w:p w14:paraId="0EE905CB" w14:textId="77777777" w:rsidR="00221542" w:rsidRPr="00221542" w:rsidRDefault="00221542" w:rsidP="00221542">
      <w:pPr>
        <w:spacing w:after="0"/>
        <w:rPr>
          <w:sz w:val="16"/>
          <w:szCs w:val="16"/>
        </w:rPr>
      </w:pPr>
      <w:r w:rsidRPr="00221542">
        <w:rPr>
          <w:sz w:val="16"/>
          <w:szCs w:val="16"/>
        </w:rPr>
        <w:t xml:space="preserve">6. </w:t>
      </w:r>
      <w:proofErr w:type="gramStart"/>
      <w:r w:rsidRPr="00221542">
        <w:rPr>
          <w:sz w:val="16"/>
          <w:szCs w:val="16"/>
        </w:rPr>
        <w:t xml:space="preserve">Chcete </w:t>
      </w:r>
      <w:proofErr w:type="spellStart"/>
      <w:r w:rsidRPr="00221542">
        <w:rPr>
          <w:sz w:val="16"/>
          <w:szCs w:val="16"/>
        </w:rPr>
        <w:t>-li</w:t>
      </w:r>
      <w:proofErr w:type="spellEnd"/>
      <w:proofErr w:type="gramEnd"/>
      <w:r w:rsidRPr="00221542">
        <w:rPr>
          <w:sz w:val="16"/>
          <w:szCs w:val="16"/>
        </w:rPr>
        <w:t xml:space="preserve"> znovu vyhledat dostupné rozhlasové stanice DAB, dlouze stiskněte tlačítko TUNER SCAN (24).</w:t>
      </w:r>
    </w:p>
    <w:p w14:paraId="1C8FEF07" w14:textId="77777777" w:rsidR="00221542" w:rsidRPr="00221542" w:rsidRDefault="00221542" w:rsidP="00221542">
      <w:pPr>
        <w:spacing w:after="0"/>
        <w:rPr>
          <w:sz w:val="16"/>
          <w:szCs w:val="16"/>
        </w:rPr>
      </w:pPr>
      <w:r w:rsidRPr="00221542">
        <w:rPr>
          <w:sz w:val="16"/>
          <w:szCs w:val="16"/>
        </w:rPr>
        <w:t>7. Stisknutím tlačítka INFO (12) zobrazíte na displeji různé informace vysílané rozhlasovými stanicemi.</w:t>
      </w:r>
    </w:p>
    <w:p w14:paraId="58D18E72" w14:textId="77777777" w:rsidR="00221542" w:rsidRPr="00221542" w:rsidRDefault="00221542" w:rsidP="00221542">
      <w:pPr>
        <w:spacing w:after="0"/>
        <w:rPr>
          <w:sz w:val="16"/>
          <w:szCs w:val="16"/>
        </w:rPr>
      </w:pPr>
      <w:r w:rsidRPr="00221542">
        <w:rPr>
          <w:sz w:val="16"/>
          <w:szCs w:val="16"/>
        </w:rPr>
        <w:t>8. Dlouhým stisknutím tlačítka MENU (12) otevřete nabídku nastavení rádia DAB, pohybujte se v nabídkách pomocí</w:t>
      </w:r>
    </w:p>
    <w:p w14:paraId="7A52A060" w14:textId="77777777" w:rsidR="00221542" w:rsidRPr="00221542" w:rsidRDefault="00221542" w:rsidP="00221542">
      <w:pPr>
        <w:spacing w:after="0"/>
        <w:rPr>
          <w:sz w:val="16"/>
          <w:szCs w:val="16"/>
        </w:rPr>
      </w:pPr>
      <w:r w:rsidRPr="00221542">
        <w:rPr>
          <w:sz w:val="16"/>
          <w:szCs w:val="16"/>
        </w:rPr>
        <w:t>klávesy: nebo 9 a potvrďte klávesou VYBRAT (25). K dispozici jsou následující nastavení:</w:t>
      </w:r>
    </w:p>
    <w:p w14:paraId="4EDF7178" w14:textId="77777777" w:rsidR="00221542" w:rsidRPr="00221542" w:rsidRDefault="00221542" w:rsidP="00221542">
      <w:pPr>
        <w:spacing w:after="0"/>
        <w:rPr>
          <w:sz w:val="16"/>
          <w:szCs w:val="16"/>
        </w:rPr>
      </w:pPr>
      <w:r w:rsidRPr="00221542">
        <w:rPr>
          <w:sz w:val="16"/>
          <w:szCs w:val="16"/>
        </w:rPr>
        <w:t>- FULL SCAN: znovu naskenuje dostupné rozhlasové stanice DAB.</w:t>
      </w:r>
    </w:p>
    <w:p w14:paraId="6D10E654" w14:textId="77777777" w:rsidR="00221542" w:rsidRPr="00221542" w:rsidRDefault="00221542" w:rsidP="00221542">
      <w:pPr>
        <w:spacing w:after="0"/>
        <w:rPr>
          <w:sz w:val="16"/>
          <w:szCs w:val="16"/>
        </w:rPr>
      </w:pPr>
      <w:r w:rsidRPr="00221542">
        <w:rPr>
          <w:sz w:val="16"/>
          <w:szCs w:val="16"/>
        </w:rPr>
        <w:t>- MANUAL TUNE: k ručnímu vyhledávání přítomných stanic DAB.</w:t>
      </w:r>
    </w:p>
    <w:p w14:paraId="3C610746" w14:textId="77777777" w:rsidR="00221542" w:rsidRPr="00221542" w:rsidRDefault="00221542" w:rsidP="00221542">
      <w:pPr>
        <w:spacing w:after="0"/>
        <w:rPr>
          <w:sz w:val="16"/>
          <w:szCs w:val="16"/>
        </w:rPr>
      </w:pPr>
      <w:r w:rsidRPr="00221542">
        <w:rPr>
          <w:sz w:val="16"/>
          <w:szCs w:val="16"/>
        </w:rPr>
        <w:t>- DRC: umožňuje povolit / zakázat funkci DRC pro zlepšení zvuku při poslechu v hlučném prostředí. Je to možné</w:t>
      </w:r>
    </w:p>
    <w:p w14:paraId="7160CB7D" w14:textId="77777777" w:rsidR="00221542" w:rsidRPr="00221542" w:rsidRDefault="00221542" w:rsidP="00221542">
      <w:pPr>
        <w:spacing w:after="0"/>
        <w:rPr>
          <w:sz w:val="16"/>
          <w:szCs w:val="16"/>
        </w:rPr>
      </w:pPr>
      <w:r w:rsidRPr="00221542">
        <w:rPr>
          <w:sz w:val="16"/>
          <w:szCs w:val="16"/>
        </w:rPr>
        <w:t>nastavte úroveň DRC na vysokou (vysokou), nízkou (nízkou) nebo Vypnutou (nesvítí).</w:t>
      </w:r>
    </w:p>
    <w:p w14:paraId="500F83E2" w14:textId="296B6A0E" w:rsidR="00221542" w:rsidRDefault="00221542" w:rsidP="00221542">
      <w:pPr>
        <w:spacing w:after="0"/>
        <w:rPr>
          <w:sz w:val="16"/>
          <w:szCs w:val="16"/>
        </w:rPr>
      </w:pPr>
      <w:r w:rsidRPr="00221542">
        <w:rPr>
          <w:sz w:val="16"/>
          <w:szCs w:val="16"/>
        </w:rPr>
        <w:t>- PRUNE: umožňuje odstranit ze seznamu uložených stanic všechna nalezená rádia, která ale nejsou k dispozici (špatný signál)</w:t>
      </w:r>
    </w:p>
    <w:p w14:paraId="75B7168D" w14:textId="77777777" w:rsidR="00221542" w:rsidRDefault="00221542" w:rsidP="00221542">
      <w:pPr>
        <w:spacing w:after="0"/>
        <w:rPr>
          <w:sz w:val="16"/>
          <w:szCs w:val="16"/>
        </w:rPr>
      </w:pPr>
    </w:p>
    <w:p w14:paraId="3676E599" w14:textId="7E4344E6" w:rsidR="00F40537" w:rsidRPr="00405C45" w:rsidRDefault="00F40537" w:rsidP="00221542">
      <w:pPr>
        <w:spacing w:after="0"/>
        <w:rPr>
          <w:b/>
          <w:sz w:val="16"/>
          <w:szCs w:val="16"/>
        </w:rPr>
      </w:pPr>
      <w:r w:rsidRPr="00405C45">
        <w:rPr>
          <w:b/>
          <w:sz w:val="16"/>
          <w:szCs w:val="16"/>
        </w:rPr>
        <w:t>CD-MP3</w:t>
      </w:r>
    </w:p>
    <w:p w14:paraId="0A52E372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b/>
          <w:sz w:val="16"/>
          <w:szCs w:val="16"/>
        </w:rPr>
        <w:t>REPRODUKCE</w:t>
      </w:r>
    </w:p>
    <w:p w14:paraId="28EC3D1F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1. Zapněte spotřebič a opakovaně stiskněte tlačítko FUNCTION (11), dokud se na displeji neobjeví indikace CD</w:t>
      </w:r>
    </w:p>
    <w:p w14:paraId="09F1844A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2. Otevřete oddíl CD stisknutím tlačítka (30) na přístroji nebo tlačítkem OP./CL. (5) na dálkovém ovladači a vložte disk do přihrádky na disk CD</w:t>
      </w:r>
      <w:r w:rsidR="008769AE" w:rsidRPr="00405C45">
        <w:rPr>
          <w:sz w:val="16"/>
          <w:szCs w:val="16"/>
        </w:rPr>
        <w:t xml:space="preserve"> </w:t>
      </w:r>
      <w:r w:rsidRPr="00405C45">
        <w:rPr>
          <w:sz w:val="16"/>
          <w:szCs w:val="16"/>
        </w:rPr>
        <w:t>(22) písemnou stranou směrem nahoru. Zavřete kryt stisknutím tlačítka (30) na přístroji nebo tlačítkem OP /CL. (5) dálkového ovladače.</w:t>
      </w:r>
    </w:p>
    <w:p w14:paraId="116CBCF0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3. Po několika sekundách se na displeji zobrazí počet stop na disku. Přehrávání se spustí automaticky.</w:t>
      </w:r>
    </w:p>
    <w:p w14:paraId="1399038E" w14:textId="77777777" w:rsidR="00F40537" w:rsidRPr="00405C45" w:rsidRDefault="00F40537" w:rsidP="008769AE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Na displeji se zobrazí číslo přehrávané skladby a uplynulý čas. </w:t>
      </w:r>
    </w:p>
    <w:p w14:paraId="702A132F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4. Stisknutím tlačítka (24) aktivujete pauzu, na displeji se zobrazí symbol</w:t>
      </w:r>
      <w:r w:rsidR="008769AE" w:rsidRPr="00405C45">
        <w:rPr>
          <w:sz w:val="16"/>
          <w:szCs w:val="16"/>
        </w:rPr>
        <w:t xml:space="preserve"> </w:t>
      </w:r>
      <w:r w:rsidRPr="00405C45">
        <w:rPr>
          <w:sz w:val="16"/>
          <w:szCs w:val="16"/>
        </w:rPr>
        <w:t>s blikajícím uplynutím uplynulého času.</w:t>
      </w:r>
    </w:p>
    <w:p w14:paraId="192EDF8C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Opětovným stisknutím tlačítka vypnete funkci PAUZA.</w:t>
      </w:r>
    </w:p>
    <w:p w14:paraId="3642BFDF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5. Stisknutím tlačítka (25) na přístroji natrvalo zastavíte přehrávání.</w:t>
      </w:r>
    </w:p>
    <w:p w14:paraId="574747BB" w14:textId="77777777" w:rsidR="00221542" w:rsidRDefault="00221542" w:rsidP="00533662">
      <w:pPr>
        <w:spacing w:after="0"/>
        <w:rPr>
          <w:b/>
          <w:sz w:val="16"/>
          <w:szCs w:val="16"/>
        </w:rPr>
      </w:pPr>
    </w:p>
    <w:p w14:paraId="39C7A8D3" w14:textId="0C23DFA4" w:rsidR="00F40537" w:rsidRPr="00405C45" w:rsidRDefault="008769AE" w:rsidP="00533662">
      <w:pPr>
        <w:spacing w:after="0"/>
        <w:rPr>
          <w:b/>
          <w:sz w:val="16"/>
          <w:szCs w:val="16"/>
        </w:rPr>
      </w:pPr>
      <w:r w:rsidRPr="00405C45">
        <w:rPr>
          <w:b/>
          <w:sz w:val="16"/>
          <w:szCs w:val="16"/>
        </w:rPr>
        <w:t>PŘESKAKOVÁNÍ STOP A RYCHLÉ VYHLEDÁVÁNÍ</w:t>
      </w:r>
    </w:p>
    <w:p w14:paraId="3BA48630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1. Jedním stisknutím tlačítek: / TUN + (27) </w:t>
      </w:r>
      <w:proofErr w:type="gramStart"/>
      <w:r w:rsidRPr="00405C45">
        <w:rPr>
          <w:sz w:val="16"/>
          <w:szCs w:val="16"/>
        </w:rPr>
        <w:t>nebo  /</w:t>
      </w:r>
      <w:proofErr w:type="gramEnd"/>
      <w:r w:rsidRPr="00405C45">
        <w:rPr>
          <w:sz w:val="16"/>
          <w:szCs w:val="16"/>
        </w:rPr>
        <w:t xml:space="preserve"> TUN- (26) se přesunete na předchozí nebo další skladbu.</w:t>
      </w:r>
    </w:p>
    <w:p w14:paraId="31BCA99E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2. Stiskněte a přidržte tlačítko: / TUN + (27) </w:t>
      </w:r>
      <w:proofErr w:type="gramStart"/>
      <w:r w:rsidRPr="00405C45">
        <w:rPr>
          <w:sz w:val="16"/>
          <w:szCs w:val="16"/>
        </w:rPr>
        <w:t>nebo  /</w:t>
      </w:r>
      <w:proofErr w:type="gramEnd"/>
      <w:r w:rsidRPr="00405C45">
        <w:rPr>
          <w:sz w:val="16"/>
          <w:szCs w:val="16"/>
        </w:rPr>
        <w:t xml:space="preserve"> TUN- (26), když posloucháte rychlé vyhledávání konkrétní</w:t>
      </w:r>
      <w:r w:rsidR="008769AE" w:rsidRPr="00405C45">
        <w:rPr>
          <w:sz w:val="16"/>
          <w:szCs w:val="16"/>
        </w:rPr>
        <w:t xml:space="preserve"> hudby</w:t>
      </w:r>
      <w:r w:rsidRPr="00405C45">
        <w:rPr>
          <w:sz w:val="16"/>
          <w:szCs w:val="16"/>
        </w:rPr>
        <w:t>. Uvolněte tlačítko pro návrat k normálnímu přehrávání.</w:t>
      </w:r>
    </w:p>
    <w:p w14:paraId="2DC3E57F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REPEAT</w:t>
      </w:r>
    </w:p>
    <w:p w14:paraId="4F47FD79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Stisknutím tlačítka MODE / CLOCK (14) aktivujete různé funkce opakování: jednu skladbu, ALBUM (celé album, pouze se souborem</w:t>
      </w:r>
      <w:r w:rsidR="008769AE" w:rsidRPr="00405C45">
        <w:rPr>
          <w:sz w:val="16"/>
          <w:szCs w:val="16"/>
        </w:rPr>
        <w:t xml:space="preserve"> </w:t>
      </w:r>
      <w:r w:rsidRPr="00405C45">
        <w:rPr>
          <w:sz w:val="16"/>
          <w:szCs w:val="16"/>
        </w:rPr>
        <w:t>MP3), ALL (všechny stopy), RAND (náhodné přehrávání), INTRO (první 10 sekund každé skladby). Na displeji se zobrazí</w:t>
      </w:r>
      <w:r w:rsidR="008769AE" w:rsidRPr="00405C45">
        <w:rPr>
          <w:sz w:val="16"/>
          <w:szCs w:val="16"/>
        </w:rPr>
        <w:t xml:space="preserve"> </w:t>
      </w:r>
      <w:r w:rsidRPr="00405C45">
        <w:rPr>
          <w:sz w:val="16"/>
          <w:szCs w:val="16"/>
        </w:rPr>
        <w:t>související ikony.</w:t>
      </w:r>
    </w:p>
    <w:p w14:paraId="17D3D79D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Pro deaktivaci opakování stiskněte několikrát tlačítko MODE / CLOCK (14), dokud ikona nezmizí z displeje.</w:t>
      </w:r>
    </w:p>
    <w:p w14:paraId="2A653542" w14:textId="77777777" w:rsidR="00221542" w:rsidRDefault="00221542" w:rsidP="00533662">
      <w:pPr>
        <w:spacing w:after="0"/>
        <w:rPr>
          <w:sz w:val="16"/>
          <w:szCs w:val="16"/>
        </w:rPr>
      </w:pPr>
    </w:p>
    <w:p w14:paraId="35034E8B" w14:textId="6497B0C4" w:rsidR="00F40537" w:rsidRPr="00221542" w:rsidRDefault="00F40537" w:rsidP="00533662">
      <w:pPr>
        <w:spacing w:after="0"/>
        <w:rPr>
          <w:b/>
          <w:bCs/>
          <w:sz w:val="16"/>
          <w:szCs w:val="16"/>
        </w:rPr>
      </w:pPr>
      <w:r w:rsidRPr="00221542">
        <w:rPr>
          <w:b/>
          <w:bCs/>
          <w:sz w:val="16"/>
          <w:szCs w:val="16"/>
        </w:rPr>
        <w:t>FUNKCE PROGRAMU</w:t>
      </w:r>
    </w:p>
    <w:p w14:paraId="5AE9004A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Reprodukce podle</w:t>
      </w:r>
      <w:r w:rsidR="008769AE" w:rsidRPr="00405C45">
        <w:rPr>
          <w:sz w:val="16"/>
          <w:szCs w:val="16"/>
        </w:rPr>
        <w:t xml:space="preserve"> nastavení </w:t>
      </w:r>
      <w:r w:rsidRPr="00405C45">
        <w:rPr>
          <w:sz w:val="16"/>
          <w:szCs w:val="16"/>
        </w:rPr>
        <w:t>program</w:t>
      </w:r>
      <w:r w:rsidR="008769AE" w:rsidRPr="00405C45">
        <w:rPr>
          <w:sz w:val="16"/>
          <w:szCs w:val="16"/>
        </w:rPr>
        <w:t>u</w:t>
      </w:r>
      <w:r w:rsidRPr="00405C45">
        <w:rPr>
          <w:sz w:val="16"/>
          <w:szCs w:val="16"/>
        </w:rPr>
        <w:t xml:space="preserve"> uživatele.</w:t>
      </w:r>
    </w:p>
    <w:p w14:paraId="37BCEFE6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1. Pokud přehráváte CD, zastavte jej stisknutím tlačítka (25).</w:t>
      </w:r>
    </w:p>
    <w:p w14:paraId="664C1C4D" w14:textId="77777777" w:rsidR="00F40537" w:rsidRPr="00405C45" w:rsidRDefault="00F40537" w:rsidP="008769AE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2. Stiskněte tlačítko MODE / CLOCK (14), na displeji se zobrazí P01, které označuje polohu stopy v pořadí </w:t>
      </w:r>
    </w:p>
    <w:p w14:paraId="10E69655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3. Zvolte číslo skladby, které chcete přehrát, pomocí tlačítek: / TUN + (27) </w:t>
      </w:r>
      <w:proofErr w:type="gramStart"/>
      <w:r w:rsidRPr="00405C45">
        <w:rPr>
          <w:sz w:val="16"/>
          <w:szCs w:val="16"/>
        </w:rPr>
        <w:t>nebo  /</w:t>
      </w:r>
      <w:proofErr w:type="gramEnd"/>
      <w:r w:rsidRPr="00405C45">
        <w:rPr>
          <w:sz w:val="16"/>
          <w:szCs w:val="16"/>
        </w:rPr>
        <w:t xml:space="preserve"> TUN- (26).</w:t>
      </w:r>
    </w:p>
    <w:p w14:paraId="792204FB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4. Potvrďte stisknutím tlačítka MODE / CLOCK (14), na displeji se zobrazí zpráva P02.</w:t>
      </w:r>
    </w:p>
    <w:p w14:paraId="292603AD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5. Pokračujte výběrem čísla dalších požadovaných skladeb podle kroků 3 a 4 až na maximálně 20 skladeb s diskem CD</w:t>
      </w:r>
      <w:r w:rsidR="008769AE" w:rsidRPr="00405C45">
        <w:rPr>
          <w:sz w:val="16"/>
          <w:szCs w:val="16"/>
        </w:rPr>
        <w:t xml:space="preserve"> </w:t>
      </w:r>
      <w:r w:rsidRPr="00405C45">
        <w:rPr>
          <w:sz w:val="16"/>
          <w:szCs w:val="16"/>
        </w:rPr>
        <w:t>audio nebo 99 skladeb s diskem MP3. Na displeji se zobrazí postupně P01, P02, P03 apod.</w:t>
      </w:r>
    </w:p>
    <w:p w14:paraId="3267CC4E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6. Stisknutím tlačítka (24) spustíte programové přehrávání.</w:t>
      </w:r>
    </w:p>
    <w:p w14:paraId="5315989D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7. Jedním stisknutím tlačítka (25) okamžitě zastavíte programování. Stiskněte tlačítko (24) na přístroji</w:t>
      </w:r>
    </w:p>
    <w:p w14:paraId="7E8C956D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znovu spusťte programování.</w:t>
      </w:r>
    </w:p>
    <w:p w14:paraId="724D60FE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8. Stiskněte dvakrát tlačítko (25) pro deaktivaci a úplné zrušení programování.</w:t>
      </w:r>
    </w:p>
    <w:p w14:paraId="1D8EEDC8" w14:textId="77777777" w:rsidR="00F40537" w:rsidRPr="00405C45" w:rsidRDefault="00F40537" w:rsidP="00533662">
      <w:pPr>
        <w:spacing w:after="0"/>
        <w:rPr>
          <w:b/>
          <w:sz w:val="16"/>
          <w:szCs w:val="16"/>
        </w:rPr>
      </w:pPr>
      <w:r w:rsidRPr="00405C45">
        <w:rPr>
          <w:b/>
          <w:sz w:val="16"/>
          <w:szCs w:val="16"/>
        </w:rPr>
        <w:t>INPUT AUX IN</w:t>
      </w:r>
    </w:p>
    <w:p w14:paraId="0F44CEBA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1. Zapněte spotřebič a několikrát stiskněte tlačítko FUNCTION (11), dokud se na displeji neobjeví indikace AUX.</w:t>
      </w:r>
    </w:p>
    <w:p w14:paraId="5DBB6A78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2. Připojte jakoukoli jednotku s audio výstupem přes příslušný kabel do vstupu AUX IN (8).</w:t>
      </w:r>
    </w:p>
    <w:p w14:paraId="79F06092" w14:textId="77777777" w:rsidR="00F40537" w:rsidRPr="00405C45" w:rsidRDefault="008769AE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3</w:t>
      </w:r>
      <w:r w:rsidR="00F40537" w:rsidRPr="00405C45">
        <w:rPr>
          <w:sz w:val="16"/>
          <w:szCs w:val="16"/>
        </w:rPr>
        <w:t>. Nastavte hlasitost ovládáním přístroje (13).</w:t>
      </w:r>
    </w:p>
    <w:p w14:paraId="15B5BF39" w14:textId="77777777" w:rsidR="00F40537" w:rsidRPr="00405C45" w:rsidRDefault="00F40537" w:rsidP="00533662">
      <w:pPr>
        <w:spacing w:after="0"/>
        <w:rPr>
          <w:b/>
          <w:sz w:val="16"/>
          <w:szCs w:val="16"/>
        </w:rPr>
      </w:pPr>
      <w:r w:rsidRPr="00405C45">
        <w:rPr>
          <w:b/>
          <w:sz w:val="16"/>
          <w:szCs w:val="16"/>
        </w:rPr>
        <w:t xml:space="preserve">BLUETOOTH </w:t>
      </w:r>
    </w:p>
    <w:p w14:paraId="78759CAF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1. Zapněte spotřebič a dlouze stiskněte tlačítko FUNCTION (11), dokud se na displeji neobjeví indikace BT.</w:t>
      </w:r>
    </w:p>
    <w:p w14:paraId="5308E181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2. V režimu Bluetooth LED dioda "BT" (10) začne blikat a systém automaticky vyhledá.</w:t>
      </w:r>
    </w:p>
    <w:p w14:paraId="16BFFC7D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3. Aktivujte funkci Bluetooth na externím zařízení, které chcete spárovat, a uvidíte jej.</w:t>
      </w:r>
    </w:p>
    <w:p w14:paraId="5E460D18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4. Spusťte vyhledávání zařízení. Nakonec vyhledejte zařízení "TT1070E".</w:t>
      </w:r>
    </w:p>
    <w:p w14:paraId="407128B6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5. V případě potřeby zadejte heslo "0000".</w:t>
      </w:r>
    </w:p>
    <w:p w14:paraId="5033A389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6. Po spárování zařízení vydává potvrzovací tón.</w:t>
      </w:r>
    </w:p>
    <w:p w14:paraId="68159B4E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7. Stisknutím tlačítka (24) spusťte přehrávání. Správa zvukových stop lze provádět přímo z</w:t>
      </w:r>
      <w:r w:rsidR="008769AE" w:rsidRPr="00405C45">
        <w:rPr>
          <w:sz w:val="16"/>
          <w:szCs w:val="16"/>
        </w:rPr>
        <w:t xml:space="preserve"> </w:t>
      </w:r>
      <w:r w:rsidRPr="00405C45">
        <w:rPr>
          <w:sz w:val="16"/>
          <w:szCs w:val="16"/>
        </w:rPr>
        <w:t>ovládání jednotky nebo z dálkového ovladače.</w:t>
      </w:r>
    </w:p>
    <w:p w14:paraId="1FF3E5B1" w14:textId="77777777" w:rsidR="00F40537" w:rsidRPr="00405C45" w:rsidRDefault="00F40537" w:rsidP="00533662">
      <w:pPr>
        <w:spacing w:after="0"/>
        <w:rPr>
          <w:b/>
          <w:sz w:val="16"/>
          <w:szCs w:val="16"/>
        </w:rPr>
      </w:pPr>
      <w:r w:rsidRPr="00405C45">
        <w:rPr>
          <w:b/>
          <w:sz w:val="16"/>
          <w:szCs w:val="16"/>
        </w:rPr>
        <w:t xml:space="preserve">USB / SD </w:t>
      </w:r>
      <w:r w:rsidR="008769AE" w:rsidRPr="00405C45">
        <w:rPr>
          <w:b/>
          <w:sz w:val="16"/>
          <w:szCs w:val="16"/>
        </w:rPr>
        <w:t>karta</w:t>
      </w:r>
    </w:p>
    <w:p w14:paraId="6ABF6F6B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REPRODUKCE</w:t>
      </w:r>
    </w:p>
    <w:p w14:paraId="4D225DF2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1. Připojte paměťové zařízení USB k USB vstupu (5) nebo vložte paměťovou kartu SD na vstup SD (7).</w:t>
      </w:r>
    </w:p>
    <w:p w14:paraId="3A7AF357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2. Zapněte spotřebič a několikrát stiskněte tlačítko FUNCTION (11), dokud se na displeji neobjeví indikace USB.</w:t>
      </w:r>
    </w:p>
    <w:p w14:paraId="19D63610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označuje načítání dat v zařízení USB nebo kartě pro čtečku karet SD. V případě nepřítomnosti zařízení USB</w:t>
      </w:r>
    </w:p>
    <w:p w14:paraId="49E4B50A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nebo SD, na displeji se zobrazí NO USB / NO CARD.</w:t>
      </w:r>
    </w:p>
    <w:p w14:paraId="6602276F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Poznámky:</w:t>
      </w:r>
      <w:r w:rsidR="00405C45">
        <w:rPr>
          <w:sz w:val="16"/>
          <w:szCs w:val="16"/>
        </w:rPr>
        <w:t xml:space="preserve"> </w:t>
      </w:r>
      <w:r w:rsidRPr="00405C45">
        <w:rPr>
          <w:sz w:val="16"/>
          <w:szCs w:val="16"/>
        </w:rPr>
        <w:t>- Přístroj nemusí podporovat některá zařízení SD / USB, což je způsobeno neslučitelností některých procesorů.</w:t>
      </w:r>
    </w:p>
    <w:p w14:paraId="7BAFAF41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3. Zbytek funkcí viz odstavec "PROVOZ CD-MP3 PŘEHRÁVAČE".</w:t>
      </w:r>
    </w:p>
    <w:p w14:paraId="1DE339F7" w14:textId="77777777" w:rsidR="00F40537" w:rsidRPr="00405C45" w:rsidRDefault="00F40537" w:rsidP="00533662">
      <w:pPr>
        <w:spacing w:after="0"/>
        <w:rPr>
          <w:b/>
          <w:sz w:val="16"/>
          <w:szCs w:val="16"/>
        </w:rPr>
      </w:pPr>
      <w:r w:rsidRPr="00405C45">
        <w:rPr>
          <w:b/>
          <w:sz w:val="16"/>
          <w:szCs w:val="16"/>
        </w:rPr>
        <w:t xml:space="preserve">ZÁZNAM </w:t>
      </w:r>
      <w:r w:rsidR="008405E5" w:rsidRPr="00405C45">
        <w:rPr>
          <w:b/>
          <w:sz w:val="16"/>
          <w:szCs w:val="16"/>
        </w:rPr>
        <w:t xml:space="preserve">NA </w:t>
      </w:r>
      <w:r w:rsidRPr="00405C45">
        <w:rPr>
          <w:b/>
          <w:sz w:val="16"/>
          <w:szCs w:val="16"/>
        </w:rPr>
        <w:t xml:space="preserve">MP3 </w:t>
      </w:r>
      <w:r w:rsidR="008405E5" w:rsidRPr="00405C45">
        <w:rPr>
          <w:b/>
          <w:sz w:val="16"/>
          <w:szCs w:val="16"/>
        </w:rPr>
        <w:t>z</w:t>
      </w:r>
      <w:r w:rsidRPr="00405C45">
        <w:rPr>
          <w:b/>
          <w:sz w:val="16"/>
          <w:szCs w:val="16"/>
        </w:rPr>
        <w:t xml:space="preserve"> </w:t>
      </w:r>
      <w:r w:rsidR="008405E5" w:rsidRPr="00405C45">
        <w:rPr>
          <w:b/>
          <w:sz w:val="16"/>
          <w:szCs w:val="16"/>
        </w:rPr>
        <w:t>Gramofonu</w:t>
      </w:r>
      <w:r w:rsidRPr="00405C45">
        <w:rPr>
          <w:b/>
          <w:sz w:val="16"/>
          <w:szCs w:val="16"/>
        </w:rPr>
        <w:t xml:space="preserve"> / AUX IN / CD / RADIO / KAZETY</w:t>
      </w:r>
      <w:r w:rsidR="00405C45">
        <w:rPr>
          <w:b/>
          <w:sz w:val="16"/>
          <w:szCs w:val="16"/>
        </w:rPr>
        <w:t xml:space="preserve">: </w:t>
      </w:r>
      <w:r w:rsidRPr="00405C45">
        <w:rPr>
          <w:sz w:val="16"/>
          <w:szCs w:val="16"/>
        </w:rPr>
        <w:t xml:space="preserve">Tato jednotka umožňuje záznam zvukových stop z gramofonů, vstupu Aux In, přehrávače CD, rádia, kazety a </w:t>
      </w:r>
      <w:proofErr w:type="spellStart"/>
      <w:r w:rsidRPr="00405C45">
        <w:rPr>
          <w:sz w:val="16"/>
          <w:szCs w:val="16"/>
        </w:rPr>
        <w:t>bluetooth</w:t>
      </w:r>
      <w:proofErr w:type="spellEnd"/>
      <w:r w:rsidR="008405E5" w:rsidRPr="00405C45">
        <w:rPr>
          <w:sz w:val="16"/>
          <w:szCs w:val="16"/>
        </w:rPr>
        <w:t xml:space="preserve"> </w:t>
      </w:r>
      <w:r w:rsidRPr="00405C45">
        <w:rPr>
          <w:sz w:val="16"/>
          <w:szCs w:val="16"/>
        </w:rPr>
        <w:t>USB nebo SD zařízení ve formátu MP3.</w:t>
      </w:r>
    </w:p>
    <w:p w14:paraId="31337B31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CD ENCODING</w:t>
      </w:r>
    </w:p>
    <w:p w14:paraId="1F09E510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1. Vložte do přehrávače CD</w:t>
      </w:r>
      <w:r w:rsidR="008405E5" w:rsidRPr="00405C45">
        <w:rPr>
          <w:sz w:val="16"/>
          <w:szCs w:val="16"/>
        </w:rPr>
        <w:t>,</w:t>
      </w:r>
      <w:r w:rsidRPr="00405C45">
        <w:rPr>
          <w:sz w:val="16"/>
          <w:szCs w:val="16"/>
        </w:rPr>
        <w:t xml:space="preserve"> po spuštění čtení disku stiskněte tlačítko STOP (25).</w:t>
      </w:r>
    </w:p>
    <w:p w14:paraId="59A55D9E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2. Do vstupu (7) vložte paměťovou kartu USB (5) nebo SD kartu.</w:t>
      </w:r>
    </w:p>
    <w:p w14:paraId="38056930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lastRenderedPageBreak/>
        <w:t>Chcete-li nahrávat pouze jednu zvukovou stopu:</w:t>
      </w:r>
    </w:p>
    <w:p w14:paraId="42A13AC4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- Zvolte skladbu, kterou chcete převést pomocí tlačítek: / TUN + (27) </w:t>
      </w:r>
      <w:proofErr w:type="gramStart"/>
      <w:r w:rsidRPr="00405C45">
        <w:rPr>
          <w:sz w:val="16"/>
          <w:szCs w:val="16"/>
        </w:rPr>
        <w:t>nebo  /</w:t>
      </w:r>
      <w:proofErr w:type="gramEnd"/>
      <w:r w:rsidRPr="00405C45">
        <w:rPr>
          <w:sz w:val="16"/>
          <w:szCs w:val="16"/>
        </w:rPr>
        <w:t xml:space="preserve"> TUN- (26).</w:t>
      </w:r>
    </w:p>
    <w:p w14:paraId="3E58535C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- Stiskněte jednou tlačítko REC (23), objeví se na displeji slovo REC_ONE, opět stiskněte tlačítko REC (23) a automaticky</w:t>
      </w:r>
      <w:r w:rsidR="008405E5" w:rsidRPr="00405C45">
        <w:rPr>
          <w:sz w:val="16"/>
          <w:szCs w:val="16"/>
        </w:rPr>
        <w:t xml:space="preserve"> </w:t>
      </w:r>
      <w:r w:rsidRPr="00405C45">
        <w:rPr>
          <w:sz w:val="16"/>
          <w:szCs w:val="16"/>
        </w:rPr>
        <w:t>začne přehrávat / nahrávat vybranou skladbu. Pokud je k dispozici paměť USB a karta SD</w:t>
      </w:r>
    </w:p>
    <w:p w14:paraId="5D82C850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současně zvolte pomocí: / TUN + (27) nebo / TUN- (26), kde chcete uložit zaznamenanou stopu.</w:t>
      </w:r>
    </w:p>
    <w:p w14:paraId="7D4B815F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- Na konci skladby se záznam automaticky zastaví (na displeji se objeví END END), kódovaná skladba je</w:t>
      </w:r>
    </w:p>
    <w:p w14:paraId="54AF1152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uložené v paměti USB / SD v adresáři s názvem RECORD / CDIN.</w:t>
      </w:r>
    </w:p>
    <w:p w14:paraId="5B3861B6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Chcete-li nahrávat celý zvukový disk:</w:t>
      </w:r>
    </w:p>
    <w:p w14:paraId="1D0964AD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- Stiskněte jednou tlačítko REC (23), když se na displeji objeví slovo REC_ONE, stiskněte: / TUN + (27) </w:t>
      </w:r>
      <w:proofErr w:type="gramStart"/>
      <w:r w:rsidRPr="00405C45">
        <w:rPr>
          <w:sz w:val="16"/>
          <w:szCs w:val="16"/>
        </w:rPr>
        <w:t>nebo  TUN</w:t>
      </w:r>
      <w:proofErr w:type="gramEnd"/>
      <w:r w:rsidRPr="00405C45">
        <w:rPr>
          <w:sz w:val="16"/>
          <w:szCs w:val="16"/>
        </w:rPr>
        <w:t>- (26)</w:t>
      </w:r>
      <w:r w:rsidR="008405E5" w:rsidRPr="00405C45">
        <w:rPr>
          <w:sz w:val="16"/>
          <w:szCs w:val="16"/>
        </w:rPr>
        <w:t xml:space="preserve"> </w:t>
      </w:r>
      <w:r w:rsidRPr="00405C45">
        <w:rPr>
          <w:sz w:val="16"/>
          <w:szCs w:val="16"/>
        </w:rPr>
        <w:t>na displeji se objeví slovo REC_ALL a znovu stiskněte tlačítko REC. Pokud je k dispozici paměť USB a karta SD</w:t>
      </w:r>
      <w:r w:rsidR="008405E5" w:rsidRPr="00405C45">
        <w:rPr>
          <w:sz w:val="16"/>
          <w:szCs w:val="16"/>
        </w:rPr>
        <w:t xml:space="preserve"> </w:t>
      </w:r>
      <w:r w:rsidRPr="00405C45">
        <w:rPr>
          <w:sz w:val="16"/>
          <w:szCs w:val="16"/>
        </w:rPr>
        <w:t xml:space="preserve">současně zvolte pomocí: / TUN + (27) nebo TUN- (26), kde chcete uložit zaznamenanou stopu. </w:t>
      </w:r>
      <w:r w:rsidR="008405E5" w:rsidRPr="00405C45">
        <w:rPr>
          <w:sz w:val="16"/>
          <w:szCs w:val="16"/>
        </w:rPr>
        <w:t>A</w:t>
      </w:r>
      <w:r w:rsidRPr="00405C45">
        <w:rPr>
          <w:sz w:val="16"/>
          <w:szCs w:val="16"/>
        </w:rPr>
        <w:t>utomaticky</w:t>
      </w:r>
      <w:r w:rsidR="008405E5" w:rsidRPr="00405C45">
        <w:rPr>
          <w:sz w:val="16"/>
          <w:szCs w:val="16"/>
        </w:rPr>
        <w:t xml:space="preserve"> se </w:t>
      </w:r>
      <w:r w:rsidRPr="00405C45">
        <w:rPr>
          <w:sz w:val="16"/>
          <w:szCs w:val="16"/>
        </w:rPr>
        <w:t>začne přehrávat / nahrávat celý disk.</w:t>
      </w:r>
    </w:p>
    <w:p w14:paraId="0C68075C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- Na konci se nahrávání automaticky zastaví, zakódované skladby se uloží do paměti USB v adresáři</w:t>
      </w:r>
    </w:p>
    <w:p w14:paraId="0DEF04FB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RECORD / CDIN.</w:t>
      </w:r>
    </w:p>
    <w:p w14:paraId="259EB946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Pokud chcete nahrávat pomocí funkce PROGRAM:</w:t>
      </w:r>
    </w:p>
    <w:p w14:paraId="55366CB9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- Naprogramujte skladby tak, jak je popsáno v kapitole "Ovládání CD přehrávače" - Programová funkce.</w:t>
      </w:r>
    </w:p>
    <w:p w14:paraId="23F5DB30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- jednou, když se na displeji zobrazí objeví Stisknutím tlačítka REC (23) REC_ONE stiskněte: / TUN + (27), nebo / TUN- (26),</w:t>
      </w:r>
      <w:r w:rsidR="008405E5" w:rsidRPr="00405C45">
        <w:rPr>
          <w:sz w:val="16"/>
          <w:szCs w:val="16"/>
        </w:rPr>
        <w:t xml:space="preserve"> </w:t>
      </w:r>
      <w:r w:rsidRPr="00405C45">
        <w:rPr>
          <w:sz w:val="16"/>
          <w:szCs w:val="16"/>
        </w:rPr>
        <w:t>na displeji se objeví slovo REC_ALL a znovu stiskněte tlačítko REC. Pokud je k dispozici paměť USB a karta SD</w:t>
      </w:r>
      <w:r w:rsidR="008405E5" w:rsidRPr="00405C45">
        <w:rPr>
          <w:sz w:val="16"/>
          <w:szCs w:val="16"/>
        </w:rPr>
        <w:t xml:space="preserve"> </w:t>
      </w:r>
      <w:r w:rsidRPr="00405C45">
        <w:rPr>
          <w:sz w:val="16"/>
          <w:szCs w:val="16"/>
        </w:rPr>
        <w:t xml:space="preserve">současně zvolte pomocí: / TUN + (27) </w:t>
      </w:r>
      <w:proofErr w:type="gramStart"/>
      <w:r w:rsidRPr="00405C45">
        <w:rPr>
          <w:sz w:val="16"/>
          <w:szCs w:val="16"/>
        </w:rPr>
        <w:t>nebo  /</w:t>
      </w:r>
      <w:proofErr w:type="gramEnd"/>
      <w:r w:rsidRPr="00405C45">
        <w:rPr>
          <w:sz w:val="16"/>
          <w:szCs w:val="16"/>
        </w:rPr>
        <w:t xml:space="preserve"> TUN- (26), kde chcete uložit zaznamenanou stopu. </w:t>
      </w:r>
      <w:r w:rsidR="008405E5" w:rsidRPr="00405C45">
        <w:rPr>
          <w:sz w:val="16"/>
          <w:szCs w:val="16"/>
        </w:rPr>
        <w:t>A</w:t>
      </w:r>
      <w:r w:rsidRPr="00405C45">
        <w:rPr>
          <w:sz w:val="16"/>
          <w:szCs w:val="16"/>
        </w:rPr>
        <w:t>utomaticky</w:t>
      </w:r>
      <w:r w:rsidR="008405E5" w:rsidRPr="00405C45">
        <w:rPr>
          <w:sz w:val="16"/>
          <w:szCs w:val="16"/>
        </w:rPr>
        <w:t xml:space="preserve"> se spustí</w:t>
      </w:r>
      <w:r w:rsidRPr="00405C45">
        <w:rPr>
          <w:sz w:val="16"/>
          <w:szCs w:val="16"/>
        </w:rPr>
        <w:t xml:space="preserve"> programování přehrávání / nahrávání.</w:t>
      </w:r>
    </w:p>
    <w:p w14:paraId="29E67C15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- Na konci se nahrávání automaticky zastaví, zakódované skladby se uloží do paměti USB v adresáři</w:t>
      </w:r>
    </w:p>
    <w:p w14:paraId="0A32FB96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RECORD / CDIN.</w:t>
      </w:r>
    </w:p>
    <w:p w14:paraId="60EA67AE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Poznámka: Skladby jsou zaznamenávány / kopírovány v režimu 1: 1, tj. Fáze nahrávání / kopírování vyžaduje stejný čas</w:t>
      </w:r>
      <w:r w:rsidR="008405E5" w:rsidRPr="00405C45">
        <w:rPr>
          <w:sz w:val="16"/>
          <w:szCs w:val="16"/>
        </w:rPr>
        <w:t xml:space="preserve"> </w:t>
      </w:r>
      <w:r w:rsidRPr="00405C45">
        <w:rPr>
          <w:sz w:val="16"/>
          <w:szCs w:val="16"/>
        </w:rPr>
        <w:t>přehrávání.</w:t>
      </w:r>
    </w:p>
    <w:p w14:paraId="1B987546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Pokud chcete nahrávat disk s MP3 stopami</w:t>
      </w:r>
    </w:p>
    <w:p w14:paraId="42D7C9F5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Chcete-li kopírovat disk MP3 do paměti USB, postupujte podle pokynů pro nahrávání ze zvukového disku CD; stopy</w:t>
      </w:r>
      <w:r w:rsidR="008405E5" w:rsidRPr="00405C45">
        <w:rPr>
          <w:sz w:val="16"/>
          <w:szCs w:val="16"/>
        </w:rPr>
        <w:t xml:space="preserve">. </w:t>
      </w:r>
      <w:r w:rsidRPr="00405C45">
        <w:rPr>
          <w:sz w:val="16"/>
          <w:szCs w:val="16"/>
        </w:rPr>
        <w:t>Vybraná kopie bude kopírována bez přehrávání, skladba bude kopírována a procento kopie se zobrazí na displeji</w:t>
      </w:r>
      <w:r w:rsidR="008405E5" w:rsidRPr="00405C45">
        <w:rPr>
          <w:sz w:val="16"/>
          <w:szCs w:val="16"/>
        </w:rPr>
        <w:t xml:space="preserve"> </w:t>
      </w:r>
      <w:r w:rsidRPr="00405C45">
        <w:rPr>
          <w:sz w:val="16"/>
          <w:szCs w:val="16"/>
        </w:rPr>
        <w:t>provedeny. V případě MP3 CD s více složkami je možné zvolit, kterou složku chcete kopírovat (DIR). Zkopírují se stopy</w:t>
      </w:r>
      <w:r w:rsidR="008405E5" w:rsidRPr="00405C45">
        <w:rPr>
          <w:sz w:val="16"/>
          <w:szCs w:val="16"/>
        </w:rPr>
        <w:t xml:space="preserve"> </w:t>
      </w:r>
      <w:r w:rsidRPr="00405C45">
        <w:rPr>
          <w:sz w:val="16"/>
          <w:szCs w:val="16"/>
        </w:rPr>
        <w:t>uložené v paměti USB ve složce s názvem ZÁZNAM / KOPIE.</w:t>
      </w:r>
    </w:p>
    <w:p w14:paraId="6B6B9970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ENCODING </w:t>
      </w:r>
      <w:r w:rsidR="008405E5" w:rsidRPr="00405C45">
        <w:rPr>
          <w:sz w:val="16"/>
          <w:szCs w:val="16"/>
        </w:rPr>
        <w:t xml:space="preserve">Rádio </w:t>
      </w:r>
      <w:r w:rsidRPr="00405C45">
        <w:rPr>
          <w:sz w:val="16"/>
          <w:szCs w:val="16"/>
        </w:rPr>
        <w:t xml:space="preserve">/ </w:t>
      </w:r>
      <w:r w:rsidR="008405E5" w:rsidRPr="00405C45">
        <w:rPr>
          <w:sz w:val="16"/>
          <w:szCs w:val="16"/>
        </w:rPr>
        <w:t>gramofon</w:t>
      </w:r>
      <w:r w:rsidRPr="00405C45">
        <w:rPr>
          <w:sz w:val="16"/>
          <w:szCs w:val="16"/>
        </w:rPr>
        <w:t xml:space="preserve"> / </w:t>
      </w:r>
      <w:r w:rsidR="008405E5" w:rsidRPr="00405C45">
        <w:rPr>
          <w:sz w:val="16"/>
          <w:szCs w:val="16"/>
        </w:rPr>
        <w:t>kazety</w:t>
      </w:r>
      <w:r w:rsidRPr="00405C45">
        <w:rPr>
          <w:sz w:val="16"/>
          <w:szCs w:val="16"/>
        </w:rPr>
        <w:t xml:space="preserve"> / AUX IN</w:t>
      </w:r>
    </w:p>
    <w:p w14:paraId="19EA4AF0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Následující pokyny platí jak pro USB, tak pro paměťovou kartu SD.</w:t>
      </w:r>
    </w:p>
    <w:p w14:paraId="4C49865E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1. Zapněte přístroj a vyberte požadovanou funkci (</w:t>
      </w:r>
      <w:proofErr w:type="spellStart"/>
      <w:r w:rsidRPr="00405C45">
        <w:rPr>
          <w:sz w:val="16"/>
          <w:szCs w:val="16"/>
        </w:rPr>
        <w:t>Radio</w:t>
      </w:r>
      <w:proofErr w:type="spellEnd"/>
      <w:r w:rsidRPr="00405C45">
        <w:rPr>
          <w:sz w:val="16"/>
          <w:szCs w:val="16"/>
        </w:rPr>
        <w:t xml:space="preserve"> / </w:t>
      </w:r>
      <w:proofErr w:type="spellStart"/>
      <w:r w:rsidRPr="00405C45">
        <w:rPr>
          <w:sz w:val="16"/>
          <w:szCs w:val="16"/>
        </w:rPr>
        <w:t>Record</w:t>
      </w:r>
      <w:proofErr w:type="spellEnd"/>
      <w:r w:rsidRPr="00405C45">
        <w:rPr>
          <w:sz w:val="16"/>
          <w:szCs w:val="16"/>
        </w:rPr>
        <w:t xml:space="preserve"> </w:t>
      </w:r>
      <w:proofErr w:type="spellStart"/>
      <w:r w:rsidRPr="00405C45">
        <w:rPr>
          <w:sz w:val="16"/>
          <w:szCs w:val="16"/>
        </w:rPr>
        <w:t>Player</w:t>
      </w:r>
      <w:proofErr w:type="spellEnd"/>
      <w:r w:rsidRPr="00405C45">
        <w:rPr>
          <w:sz w:val="16"/>
          <w:szCs w:val="16"/>
        </w:rPr>
        <w:t xml:space="preserve"> / Cassette / Aux In).</w:t>
      </w:r>
    </w:p>
    <w:p w14:paraId="3BB4B24B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2. Vložte paměť USB do vstupu (5).</w:t>
      </w:r>
    </w:p>
    <w:p w14:paraId="1E28C189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3. Zvolte rozhlasovou stanici, kterou chcete nahrávat, nebo spusťte přehrávání z vybraného zdroje.</w:t>
      </w:r>
    </w:p>
    <w:p w14:paraId="1C9579E4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4. Stiskněte tlačítko REC (23) pro spuštění nahrávání, v případě nahrávání rádia všechny funkce, například vyhledávání stanic.</w:t>
      </w:r>
    </w:p>
    <w:p w14:paraId="2D71E07E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5. Chcete-li ukončit nahrávání, stiskněte tlačítko STOP (25).</w:t>
      </w:r>
    </w:p>
    <w:p w14:paraId="04BE1240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6. Nahraná skladba se uloží do paměti USB ve složce s názvem RECORD / LINE_IN.</w:t>
      </w:r>
    </w:p>
    <w:p w14:paraId="00A98DC4" w14:textId="77777777" w:rsidR="00DF57B6" w:rsidRDefault="00DF57B6" w:rsidP="00533662">
      <w:pPr>
        <w:spacing w:after="0"/>
        <w:rPr>
          <w:b/>
          <w:sz w:val="16"/>
          <w:szCs w:val="16"/>
        </w:rPr>
      </w:pPr>
    </w:p>
    <w:p w14:paraId="0ACED7E0" w14:textId="057BFD1A" w:rsidR="00F40537" w:rsidRPr="00405C45" w:rsidRDefault="00F40537" w:rsidP="00533662">
      <w:pPr>
        <w:spacing w:after="0"/>
        <w:rPr>
          <w:b/>
          <w:sz w:val="16"/>
          <w:szCs w:val="16"/>
        </w:rPr>
      </w:pPr>
      <w:r w:rsidRPr="00405C45">
        <w:rPr>
          <w:b/>
          <w:sz w:val="16"/>
          <w:szCs w:val="16"/>
        </w:rPr>
        <w:t xml:space="preserve">KOPIE ZÁZNAMŮ MP3 </w:t>
      </w:r>
      <w:r w:rsidR="000175F2" w:rsidRPr="00405C45">
        <w:rPr>
          <w:b/>
          <w:sz w:val="16"/>
          <w:szCs w:val="16"/>
        </w:rPr>
        <w:t>na</w:t>
      </w:r>
      <w:r w:rsidRPr="00405C45">
        <w:rPr>
          <w:b/>
          <w:sz w:val="16"/>
          <w:szCs w:val="16"/>
        </w:rPr>
        <w:t xml:space="preserve"> USB A SD KART</w:t>
      </w:r>
      <w:r w:rsidR="000175F2" w:rsidRPr="00405C45">
        <w:rPr>
          <w:b/>
          <w:sz w:val="16"/>
          <w:szCs w:val="16"/>
        </w:rPr>
        <w:t>U</w:t>
      </w:r>
      <w:r w:rsidR="00405C45">
        <w:rPr>
          <w:b/>
          <w:sz w:val="16"/>
          <w:szCs w:val="16"/>
        </w:rPr>
        <w:t xml:space="preserve">: </w:t>
      </w:r>
      <w:r w:rsidRPr="00405C45">
        <w:rPr>
          <w:sz w:val="16"/>
          <w:szCs w:val="16"/>
        </w:rPr>
        <w:t>Je možné kopírovat skladby na USB na SD a naopak:</w:t>
      </w:r>
    </w:p>
    <w:p w14:paraId="3C3C6FD0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- Single Track: při poslechu skladby (ze zdroje USB nebo SD) stiskněte tlačítko REC (23). Když se objeví indikace</w:t>
      </w:r>
    </w:p>
    <w:p w14:paraId="759A4451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ONE znovu stiskněte tlačítko REC (23). Skladba bude kopírována.</w:t>
      </w:r>
    </w:p>
    <w:p w14:paraId="3A3BDBC0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- Celá složka: při zastavení přehrávání stiskněte tlačítka ALBUM UP / DOWN (28-29) pro výběr složky, kterou chcete zkopírovat. Stiskněte tlačítko REC (23). Pomocí tlačítek: / TUN + (27) </w:t>
      </w:r>
      <w:proofErr w:type="gramStart"/>
      <w:r w:rsidRPr="00405C45">
        <w:rPr>
          <w:sz w:val="16"/>
          <w:szCs w:val="16"/>
        </w:rPr>
        <w:t>nebo  TUN</w:t>
      </w:r>
      <w:proofErr w:type="gramEnd"/>
      <w:r w:rsidRPr="00405C45">
        <w:rPr>
          <w:sz w:val="16"/>
          <w:szCs w:val="16"/>
        </w:rPr>
        <w:t>- (26) vyberte DIR a znovu stiskněte tlačítko REC (23). Složka</w:t>
      </w:r>
      <w:r w:rsidR="000175F2" w:rsidRPr="00405C45">
        <w:rPr>
          <w:sz w:val="16"/>
          <w:szCs w:val="16"/>
        </w:rPr>
        <w:t xml:space="preserve"> </w:t>
      </w:r>
      <w:r w:rsidRPr="00405C45">
        <w:rPr>
          <w:sz w:val="16"/>
          <w:szCs w:val="16"/>
        </w:rPr>
        <w:t>bude zkopírován</w:t>
      </w:r>
      <w:r w:rsidR="000175F2" w:rsidRPr="00405C45">
        <w:rPr>
          <w:sz w:val="16"/>
          <w:szCs w:val="16"/>
        </w:rPr>
        <w:t>a</w:t>
      </w:r>
      <w:r w:rsidRPr="00405C45">
        <w:rPr>
          <w:sz w:val="16"/>
          <w:szCs w:val="16"/>
        </w:rPr>
        <w:t>.</w:t>
      </w:r>
    </w:p>
    <w:p w14:paraId="256A2633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- Všechny stopy: když je přehrávání zastaveno, stiskněte tlačítko REC (23). Pomocí tlačítek: / TUN + (27) </w:t>
      </w:r>
      <w:proofErr w:type="gramStart"/>
      <w:r w:rsidRPr="00405C45">
        <w:rPr>
          <w:sz w:val="16"/>
          <w:szCs w:val="16"/>
        </w:rPr>
        <w:t>nebo  TUN</w:t>
      </w:r>
      <w:proofErr w:type="gramEnd"/>
      <w:r w:rsidRPr="00405C45">
        <w:rPr>
          <w:sz w:val="16"/>
          <w:szCs w:val="16"/>
        </w:rPr>
        <w:t>- (26) vyberte ALL</w:t>
      </w:r>
      <w:r w:rsidR="000175F2" w:rsidRPr="00405C45">
        <w:rPr>
          <w:sz w:val="16"/>
          <w:szCs w:val="16"/>
        </w:rPr>
        <w:t xml:space="preserve"> </w:t>
      </w:r>
      <w:r w:rsidRPr="00405C45">
        <w:rPr>
          <w:sz w:val="16"/>
          <w:szCs w:val="16"/>
        </w:rPr>
        <w:t>a znovu stiskněte tlačítko REC (23). Všechny skladby budou zkopírovány.</w:t>
      </w:r>
    </w:p>
    <w:p w14:paraId="74483702" w14:textId="274DA0B2" w:rsidR="00F40537" w:rsidRPr="00405C45" w:rsidRDefault="00F40537" w:rsidP="00533662">
      <w:pPr>
        <w:spacing w:after="0"/>
        <w:rPr>
          <w:b/>
          <w:sz w:val="16"/>
          <w:szCs w:val="16"/>
        </w:rPr>
      </w:pPr>
      <w:r w:rsidRPr="00405C45">
        <w:rPr>
          <w:b/>
          <w:sz w:val="16"/>
          <w:szCs w:val="16"/>
        </w:rPr>
        <w:t xml:space="preserve">ODSTRANĚNÍ </w:t>
      </w:r>
      <w:proofErr w:type="gramStart"/>
      <w:r w:rsidR="000175F2" w:rsidRPr="00405C45">
        <w:rPr>
          <w:b/>
          <w:sz w:val="16"/>
          <w:szCs w:val="16"/>
        </w:rPr>
        <w:t>skladb</w:t>
      </w:r>
      <w:r w:rsidR="00DF57B6">
        <w:rPr>
          <w:b/>
          <w:sz w:val="16"/>
          <w:szCs w:val="16"/>
        </w:rPr>
        <w:t xml:space="preserve">y </w:t>
      </w:r>
      <w:r w:rsidRPr="00405C45">
        <w:rPr>
          <w:b/>
          <w:sz w:val="16"/>
          <w:szCs w:val="16"/>
        </w:rPr>
        <w:t xml:space="preserve"> NA</w:t>
      </w:r>
      <w:proofErr w:type="gramEnd"/>
      <w:r w:rsidRPr="00405C45">
        <w:rPr>
          <w:b/>
          <w:sz w:val="16"/>
          <w:szCs w:val="16"/>
        </w:rPr>
        <w:t xml:space="preserve"> USB / SD </w:t>
      </w:r>
      <w:r w:rsidR="00405C45">
        <w:rPr>
          <w:b/>
          <w:sz w:val="16"/>
          <w:szCs w:val="16"/>
        </w:rPr>
        <w:t xml:space="preserve">: </w:t>
      </w:r>
      <w:r w:rsidRPr="00405C45">
        <w:rPr>
          <w:sz w:val="16"/>
          <w:szCs w:val="16"/>
        </w:rPr>
        <w:t>Je možné smazat skladby na USB / SD:</w:t>
      </w:r>
    </w:p>
    <w:p w14:paraId="117348AE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- Jedna stopa: při poslechu stopy (ze zdroje USB nebo SD) stiskněte dlouze tlačítko DEL. (23). Když se objeví</w:t>
      </w:r>
    </w:p>
    <w:p w14:paraId="0EB805EB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indikátor ONE, stiskněte znovu tlačítko DEL (23). Skladba bude smazána.</w:t>
      </w:r>
    </w:p>
    <w:p w14:paraId="44C7BF85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- Celá složka: při zastavení přehrávání stiskněte tlačítka ALBUM UP / DOWN (28-29) a vyberte složku, kterou chcete smazat. </w:t>
      </w:r>
      <w:r w:rsidR="000175F2" w:rsidRPr="00405C45">
        <w:rPr>
          <w:sz w:val="16"/>
          <w:szCs w:val="16"/>
        </w:rPr>
        <w:t xml:space="preserve"> A držte d</w:t>
      </w:r>
      <w:r w:rsidRPr="00405C45">
        <w:rPr>
          <w:sz w:val="16"/>
          <w:szCs w:val="16"/>
        </w:rPr>
        <w:t>elší dobu kláves</w:t>
      </w:r>
      <w:r w:rsidR="000175F2" w:rsidRPr="00405C45">
        <w:rPr>
          <w:sz w:val="16"/>
          <w:szCs w:val="16"/>
        </w:rPr>
        <w:t>u</w:t>
      </w:r>
      <w:r w:rsidRPr="00405C45">
        <w:rPr>
          <w:sz w:val="16"/>
          <w:szCs w:val="16"/>
        </w:rPr>
        <w:t xml:space="preserve"> DEL (23). Pomocí tlačítek: / TUN + (27) nebo / TUN- (26) vyberte DIR a opět stiskněte tlačítko DEL (23</w:t>
      </w:r>
      <w:proofErr w:type="gramStart"/>
      <w:r w:rsidRPr="00405C45">
        <w:rPr>
          <w:sz w:val="16"/>
          <w:szCs w:val="16"/>
        </w:rPr>
        <w:t>).Složka</w:t>
      </w:r>
      <w:proofErr w:type="gramEnd"/>
      <w:r w:rsidRPr="00405C45">
        <w:rPr>
          <w:sz w:val="16"/>
          <w:szCs w:val="16"/>
        </w:rPr>
        <w:t xml:space="preserve"> bude smazána.</w:t>
      </w:r>
    </w:p>
    <w:p w14:paraId="3E0B1F2B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- Všechny skladby: při zastavení přehrávání stiskněte dlouze tlačítko DEL (23). Pomocí tlačítek: / TUN + (27) nebo TUN- (26) vyberte</w:t>
      </w:r>
      <w:r w:rsidR="000175F2" w:rsidRPr="00405C45">
        <w:rPr>
          <w:sz w:val="16"/>
          <w:szCs w:val="16"/>
        </w:rPr>
        <w:t xml:space="preserve"> </w:t>
      </w:r>
      <w:r w:rsidRPr="00405C45">
        <w:rPr>
          <w:sz w:val="16"/>
          <w:szCs w:val="16"/>
        </w:rPr>
        <w:t>ALL a znovu stiskněte tlačítko DEL (23). Všechny stopy budou smazány.</w:t>
      </w:r>
    </w:p>
    <w:p w14:paraId="4BB783E5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Poznámka: odstraněné stopy nejsou obnovitelné.</w:t>
      </w:r>
    </w:p>
    <w:p w14:paraId="5A4BC8C6" w14:textId="77777777" w:rsidR="00F40537" w:rsidRPr="00405C45" w:rsidRDefault="000175F2" w:rsidP="00533662">
      <w:pPr>
        <w:spacing w:after="0"/>
        <w:rPr>
          <w:b/>
          <w:sz w:val="16"/>
          <w:szCs w:val="16"/>
        </w:rPr>
      </w:pPr>
      <w:r w:rsidRPr="00405C45">
        <w:rPr>
          <w:b/>
          <w:sz w:val="16"/>
          <w:szCs w:val="16"/>
        </w:rPr>
        <w:t>Gramofon</w:t>
      </w:r>
      <w:r w:rsidR="00405C45">
        <w:rPr>
          <w:b/>
          <w:sz w:val="16"/>
          <w:szCs w:val="16"/>
        </w:rPr>
        <w:t xml:space="preserve">: </w:t>
      </w:r>
      <w:r w:rsidR="00F40537" w:rsidRPr="00405C45">
        <w:rPr>
          <w:sz w:val="16"/>
          <w:szCs w:val="16"/>
        </w:rPr>
        <w:t xml:space="preserve">Nezapomeňte pečlivě vyjmout ochranný kryt </w:t>
      </w:r>
      <w:r w:rsidRPr="00405C45">
        <w:rPr>
          <w:sz w:val="16"/>
          <w:szCs w:val="16"/>
        </w:rPr>
        <w:t>jehly</w:t>
      </w:r>
      <w:r w:rsidR="00F40537" w:rsidRPr="00405C45">
        <w:rPr>
          <w:sz w:val="16"/>
          <w:szCs w:val="16"/>
        </w:rPr>
        <w:t>.</w:t>
      </w:r>
    </w:p>
    <w:p w14:paraId="286232F1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1. Zapněte spotřebič a opakovaně stiskněte tlačítko FUNCTION (11), dokud se na displeji neobjeví indikace PHONO.</w:t>
      </w:r>
    </w:p>
    <w:p w14:paraId="5A490750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2. Otevřete ochrann</w:t>
      </w:r>
      <w:r w:rsidR="000175F2" w:rsidRPr="00405C45">
        <w:rPr>
          <w:sz w:val="16"/>
          <w:szCs w:val="16"/>
        </w:rPr>
        <w:t>ý</w:t>
      </w:r>
      <w:r w:rsidRPr="00405C45">
        <w:rPr>
          <w:sz w:val="16"/>
          <w:szCs w:val="16"/>
        </w:rPr>
        <w:t xml:space="preserve"> kryt (2).</w:t>
      </w:r>
    </w:p>
    <w:p w14:paraId="3EAA7801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3. Pomocí voliče otáček otočného talíře (41) vyberte rychlost disku.</w:t>
      </w:r>
    </w:p>
    <w:p w14:paraId="2CCAA671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4. Vložte disk na desku. Pokud je disk 45 </w:t>
      </w:r>
      <w:proofErr w:type="spellStart"/>
      <w:proofErr w:type="gramStart"/>
      <w:r w:rsidRPr="00405C45">
        <w:rPr>
          <w:sz w:val="16"/>
          <w:szCs w:val="16"/>
        </w:rPr>
        <w:t>ot</w:t>
      </w:r>
      <w:proofErr w:type="spellEnd"/>
      <w:r w:rsidRPr="00405C45">
        <w:rPr>
          <w:sz w:val="16"/>
          <w:szCs w:val="16"/>
        </w:rPr>
        <w:t>./</w:t>
      </w:r>
      <w:proofErr w:type="gramEnd"/>
      <w:r w:rsidRPr="00405C45">
        <w:rPr>
          <w:sz w:val="16"/>
          <w:szCs w:val="16"/>
        </w:rPr>
        <w:t>min., Použijte dodaný adaptér (38).</w:t>
      </w:r>
    </w:p>
    <w:p w14:paraId="755FFBFD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5. Vyjměte rameno hlavy z držáku, zvedněte rameno a vložte stylus na disk. Pomocí páky (39) spusťte dolů</w:t>
      </w:r>
    </w:p>
    <w:p w14:paraId="7E5308ED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hlavové rameno. Spustí se přehrávání disku.</w:t>
      </w:r>
    </w:p>
    <w:p w14:paraId="528A5B37" w14:textId="73FFECA5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6. Na konci přehrávání disku otočný talíř zastaví rotaci, je-li aktivní funkce AUTOSTOP (volič 40); Poznámka1: Může se stát, že funkce Autostop zastaví rotaci disku před koncem. V tomto případě deaktivujte</w:t>
      </w:r>
      <w:r w:rsidR="00DF57B6">
        <w:rPr>
          <w:sz w:val="16"/>
          <w:szCs w:val="16"/>
        </w:rPr>
        <w:t xml:space="preserve"> </w:t>
      </w:r>
      <w:r w:rsidRPr="00405C45">
        <w:rPr>
          <w:sz w:val="16"/>
          <w:szCs w:val="16"/>
        </w:rPr>
        <w:t>funkci nastavením voliče (40) do polohy OFF (vypnuto).</w:t>
      </w:r>
    </w:p>
    <w:p w14:paraId="20DA3535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Poznámka: Ujistěte se, že rameno je po každém použití uzamčeno příslušným zastavením</w:t>
      </w:r>
    </w:p>
    <w:p w14:paraId="5D8D0169" w14:textId="77777777" w:rsidR="00DF57B6" w:rsidRDefault="00DF57B6" w:rsidP="00533662">
      <w:pPr>
        <w:spacing w:after="0"/>
        <w:rPr>
          <w:b/>
          <w:sz w:val="16"/>
          <w:szCs w:val="16"/>
        </w:rPr>
      </w:pPr>
    </w:p>
    <w:p w14:paraId="6E37FF21" w14:textId="681A8C80" w:rsidR="00F40537" w:rsidRPr="00405C45" w:rsidRDefault="00F40537" w:rsidP="00533662">
      <w:pPr>
        <w:spacing w:after="0"/>
        <w:rPr>
          <w:b/>
          <w:sz w:val="16"/>
          <w:szCs w:val="16"/>
        </w:rPr>
      </w:pPr>
      <w:r w:rsidRPr="00405C45">
        <w:rPr>
          <w:b/>
          <w:sz w:val="16"/>
          <w:szCs w:val="16"/>
        </w:rPr>
        <w:t>REPRODUKCE KAZETY</w:t>
      </w:r>
    </w:p>
    <w:p w14:paraId="75437CC3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1. Zapněte spotřebič a několikrát stiskněte tlačítko FUNCTION (11), dokud se na displeji neobjeví indikace TAPE.</w:t>
      </w:r>
    </w:p>
    <w:p w14:paraId="391634B5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2. Stisknutím tlačítka STOP / EJECT (20) otevřete dvířka kazety a vložte kazetu s bočnicí, kterou chcete poslouchat</w:t>
      </w:r>
      <w:r w:rsidR="008405E5" w:rsidRPr="00405C45">
        <w:rPr>
          <w:sz w:val="16"/>
          <w:szCs w:val="16"/>
        </w:rPr>
        <w:t xml:space="preserve"> </w:t>
      </w:r>
      <w:r w:rsidRPr="00405C45">
        <w:rPr>
          <w:sz w:val="16"/>
          <w:szCs w:val="16"/>
        </w:rPr>
        <w:t>směrem ven.</w:t>
      </w:r>
    </w:p>
    <w:p w14:paraId="23F0E4F0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3. Nastavte požadovanou hlasitost.</w:t>
      </w:r>
    </w:p>
    <w:p w14:paraId="6B8B9537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4. Spusťte přehrávání stisknutím tlačítka PLAY (17).</w:t>
      </w:r>
    </w:p>
    <w:p w14:paraId="64E84A80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5. Stiskněte tlačítko PAUSE (21), chcete-li okamžitě zastavit přehrávání, znovu stiskněte tlačítko pro obnovení přehrávání.</w:t>
      </w:r>
    </w:p>
    <w:p w14:paraId="3E7F0384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6. Pro rychlé posunování pásku stiskněte tlačítko FWD (19).</w:t>
      </w:r>
    </w:p>
    <w:p w14:paraId="29B6B1D3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7. Chcete-li rychle převíjet pásku, stiskněte tlačítko REW (18).</w:t>
      </w:r>
    </w:p>
    <w:p w14:paraId="60D0C172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8. Stiskněte tlačítko STOP / EJECT (20) pro úplné zastavení přehrávání, znovu jej stisknutím vyjměte kazetu.</w:t>
      </w:r>
    </w:p>
    <w:p w14:paraId="439A0B6E" w14:textId="77777777" w:rsidR="00F40537" w:rsidRPr="00405C45" w:rsidRDefault="008405E5" w:rsidP="00533662">
      <w:pPr>
        <w:spacing w:after="0"/>
        <w:rPr>
          <w:b/>
          <w:sz w:val="16"/>
          <w:szCs w:val="16"/>
        </w:rPr>
      </w:pPr>
      <w:r w:rsidRPr="00405C45">
        <w:rPr>
          <w:noProof/>
          <w:sz w:val="16"/>
          <w:szCs w:val="16"/>
          <w:lang w:eastAsia="cs-CZ"/>
        </w:rPr>
        <w:lastRenderedPageBreak/>
        <w:drawing>
          <wp:anchor distT="0" distB="0" distL="114300" distR="114300" simplePos="0" relativeHeight="251660288" behindDoc="0" locked="0" layoutInCell="1" allowOverlap="1" wp14:anchorId="09338D92" wp14:editId="631832B0">
            <wp:simplePos x="0" y="0"/>
            <wp:positionH relativeFrom="margin">
              <wp:align>right</wp:align>
            </wp:positionH>
            <wp:positionV relativeFrom="paragraph">
              <wp:posOffset>119380</wp:posOffset>
            </wp:positionV>
            <wp:extent cx="140970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308" y="20965"/>
                <wp:lineTo x="21308" y="0"/>
                <wp:lineTo x="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405C45">
        <w:rPr>
          <w:b/>
          <w:sz w:val="16"/>
          <w:szCs w:val="16"/>
        </w:rPr>
        <w:t xml:space="preserve">Nahrávání </w:t>
      </w:r>
      <w:r w:rsidR="00405C45">
        <w:rPr>
          <w:b/>
          <w:sz w:val="16"/>
          <w:szCs w:val="16"/>
        </w:rPr>
        <w:t>:</w:t>
      </w:r>
      <w:proofErr w:type="gramEnd"/>
      <w:r w:rsidR="00405C45">
        <w:rPr>
          <w:b/>
          <w:sz w:val="16"/>
          <w:szCs w:val="16"/>
        </w:rPr>
        <w:t xml:space="preserve"> </w:t>
      </w:r>
      <w:r w:rsidR="00F40537" w:rsidRPr="00405C45">
        <w:rPr>
          <w:sz w:val="16"/>
          <w:szCs w:val="16"/>
        </w:rPr>
        <w:t>Poznámka: Ujistěte se, že je k dispozici karta umožňující záznam, jinak nebude možné nahráva</w:t>
      </w:r>
      <w:r w:rsidRPr="00405C45">
        <w:rPr>
          <w:sz w:val="16"/>
          <w:szCs w:val="16"/>
        </w:rPr>
        <w:t>t</w:t>
      </w:r>
      <w:r w:rsidR="00F40537" w:rsidRPr="00405C45">
        <w:rPr>
          <w:sz w:val="16"/>
          <w:szCs w:val="16"/>
        </w:rPr>
        <w:t>.</w:t>
      </w:r>
    </w:p>
    <w:p w14:paraId="07B54CB6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1. Vložte kazetu do přihrádky.</w:t>
      </w:r>
    </w:p>
    <w:p w14:paraId="514C9C1C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2. Stisknutím tlačítka REC (16) spustíte nahrávání.</w:t>
      </w:r>
    </w:p>
    <w:p w14:paraId="030DCEA5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3. Aktivujte přehrávání požadovaného zdroje (rádio, USB / SD přehrávač, Bluetooth, AUX IN, gramofon, CD).</w:t>
      </w:r>
    </w:p>
    <w:p w14:paraId="43BD35B5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4. Pro dočasné zastavení nahrávání použijte tlačítko PAUSE (21) a znovu jej stiskněte.</w:t>
      </w:r>
    </w:p>
    <w:p w14:paraId="4CC22936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5. Stiskněte tlačítko STOP / EJECT (20) pro trvalé zastavení nahrávání.</w:t>
      </w:r>
    </w:p>
    <w:p w14:paraId="4FB3DFE6" w14:textId="77777777" w:rsidR="00F40537" w:rsidRPr="00405C45" w:rsidRDefault="00F40537" w:rsidP="00533662">
      <w:pPr>
        <w:spacing w:after="0"/>
        <w:rPr>
          <w:b/>
          <w:sz w:val="16"/>
          <w:szCs w:val="16"/>
        </w:rPr>
      </w:pPr>
      <w:r w:rsidRPr="00405C45">
        <w:rPr>
          <w:b/>
          <w:sz w:val="16"/>
          <w:szCs w:val="16"/>
        </w:rPr>
        <w:t xml:space="preserve">ID3 </w:t>
      </w:r>
      <w:r w:rsidR="00405C45">
        <w:rPr>
          <w:b/>
          <w:sz w:val="16"/>
          <w:szCs w:val="16"/>
        </w:rPr>
        <w:t xml:space="preserve">SYSTÉM: </w:t>
      </w:r>
      <w:r w:rsidRPr="00405C45">
        <w:rPr>
          <w:sz w:val="16"/>
          <w:szCs w:val="16"/>
        </w:rPr>
        <w:t>Zařízení má systém ID3. Pokud je soubor MP3, který chcete přehrát, ve formátu "ID3", stiskněte tlačítko ID3 (7) na</w:t>
      </w:r>
      <w:r w:rsidR="008405E5" w:rsidRPr="00405C45">
        <w:rPr>
          <w:sz w:val="16"/>
          <w:szCs w:val="16"/>
        </w:rPr>
        <w:t xml:space="preserve"> </w:t>
      </w:r>
      <w:proofErr w:type="spellStart"/>
      <w:r w:rsidRPr="00405C45">
        <w:rPr>
          <w:sz w:val="16"/>
          <w:szCs w:val="16"/>
        </w:rPr>
        <w:t>na</w:t>
      </w:r>
      <w:proofErr w:type="spellEnd"/>
      <w:r w:rsidRPr="00405C45">
        <w:rPr>
          <w:sz w:val="16"/>
          <w:szCs w:val="16"/>
        </w:rPr>
        <w:t xml:space="preserve"> dálkovém ovládání se na displeji zobrazí informace o "NÁZEV TITLE", "NÁZEV VÝSTAV" a "NÁZEV ALBUM".</w:t>
      </w:r>
    </w:p>
    <w:p w14:paraId="42A147E1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Pro deaktivaci této funkce jednoduše stiskněte tlačítko ID3 (7) na dálkovém ovládání a poté přepněte na displej</w:t>
      </w:r>
    </w:p>
    <w:p w14:paraId="404F6DF6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normálu.</w:t>
      </w:r>
    </w:p>
    <w:p w14:paraId="423A4D6F" w14:textId="77777777" w:rsidR="00F40537" w:rsidRPr="00405C45" w:rsidRDefault="008405E5" w:rsidP="00533662">
      <w:pPr>
        <w:spacing w:after="0"/>
        <w:rPr>
          <w:b/>
          <w:sz w:val="16"/>
          <w:szCs w:val="16"/>
        </w:rPr>
      </w:pPr>
      <w:r w:rsidRPr="00405C45">
        <w:rPr>
          <w:b/>
          <w:sz w:val="16"/>
          <w:szCs w:val="16"/>
        </w:rPr>
        <w:t>Sluchátka</w:t>
      </w:r>
      <w:r w:rsidR="00405C45">
        <w:rPr>
          <w:b/>
          <w:sz w:val="16"/>
          <w:szCs w:val="16"/>
        </w:rPr>
        <w:t xml:space="preserve">: </w:t>
      </w:r>
      <w:r w:rsidR="00F40537" w:rsidRPr="00405C45">
        <w:rPr>
          <w:sz w:val="16"/>
          <w:szCs w:val="16"/>
        </w:rPr>
        <w:t>Zasuňte sluchátka do konektoru pro sluchátka (3). Reproduktory budou deaktivovány.</w:t>
      </w:r>
      <w:r w:rsidR="00405C45">
        <w:rPr>
          <w:b/>
          <w:sz w:val="16"/>
          <w:szCs w:val="16"/>
        </w:rPr>
        <w:t xml:space="preserve"> </w:t>
      </w:r>
      <w:r w:rsidR="00F40537" w:rsidRPr="00405C45">
        <w:rPr>
          <w:sz w:val="16"/>
          <w:szCs w:val="16"/>
        </w:rPr>
        <w:t xml:space="preserve"> Spusťte požadované přehrávání a nastavte hlasitost.</w:t>
      </w:r>
    </w:p>
    <w:p w14:paraId="51B977B6" w14:textId="77777777" w:rsidR="00F40537" w:rsidRPr="00405C45" w:rsidRDefault="00F40537" w:rsidP="00533662">
      <w:pPr>
        <w:spacing w:after="0"/>
        <w:rPr>
          <w:b/>
          <w:sz w:val="16"/>
          <w:szCs w:val="16"/>
        </w:rPr>
      </w:pPr>
      <w:r w:rsidRPr="00405C45">
        <w:rPr>
          <w:b/>
          <w:sz w:val="16"/>
          <w:szCs w:val="16"/>
        </w:rPr>
        <w:t xml:space="preserve">LINE </w:t>
      </w:r>
      <w:proofErr w:type="gramStart"/>
      <w:r w:rsidRPr="00405C45">
        <w:rPr>
          <w:b/>
          <w:sz w:val="16"/>
          <w:szCs w:val="16"/>
        </w:rPr>
        <w:t xml:space="preserve">OUT </w:t>
      </w:r>
      <w:r w:rsidR="00405C45">
        <w:rPr>
          <w:b/>
          <w:sz w:val="16"/>
          <w:szCs w:val="16"/>
        </w:rPr>
        <w:t>:</w:t>
      </w:r>
      <w:proofErr w:type="gramEnd"/>
      <w:r w:rsidR="00405C45">
        <w:rPr>
          <w:b/>
          <w:sz w:val="16"/>
          <w:szCs w:val="16"/>
        </w:rPr>
        <w:t xml:space="preserve"> </w:t>
      </w:r>
      <w:r w:rsidRPr="00405C45">
        <w:rPr>
          <w:sz w:val="16"/>
          <w:szCs w:val="16"/>
        </w:rPr>
        <w:t>Výstup LINE OUT umožňuje připojit zařízení k externímu zesilovači.</w:t>
      </w:r>
    </w:p>
    <w:p w14:paraId="53325988" w14:textId="1B497750" w:rsidR="00F40537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 xml:space="preserve">Připojte RCA kabel, který není dodán k zásuvkám 32-33 a druhý konec do externího systému. Spusťte </w:t>
      </w:r>
      <w:r w:rsidR="00DF57B6">
        <w:rPr>
          <w:sz w:val="16"/>
          <w:szCs w:val="16"/>
        </w:rPr>
        <w:t>p</w:t>
      </w:r>
      <w:r w:rsidRPr="00405C45">
        <w:rPr>
          <w:sz w:val="16"/>
          <w:szCs w:val="16"/>
        </w:rPr>
        <w:t>ožadované přehrávání.</w:t>
      </w:r>
    </w:p>
    <w:p w14:paraId="6C72F0B5" w14:textId="108935E2" w:rsidR="00DF57B6" w:rsidRDefault="00DF57B6" w:rsidP="00533662">
      <w:pPr>
        <w:spacing w:after="0"/>
        <w:rPr>
          <w:sz w:val="16"/>
          <w:szCs w:val="16"/>
        </w:rPr>
      </w:pPr>
    </w:p>
    <w:p w14:paraId="2D97D6AE" w14:textId="1CF6F05D" w:rsidR="00DF57B6" w:rsidRPr="00DF57B6" w:rsidRDefault="00DF57B6" w:rsidP="00DF57B6">
      <w:pPr>
        <w:spacing w:after="0"/>
        <w:rPr>
          <w:sz w:val="16"/>
          <w:szCs w:val="16"/>
        </w:rPr>
      </w:pPr>
      <w:r w:rsidRPr="00DF57B6">
        <w:rPr>
          <w:sz w:val="16"/>
          <w:szCs w:val="16"/>
        </w:rPr>
        <w:t xml:space="preserve">FUNKCE </w:t>
      </w:r>
      <w:r>
        <w:rPr>
          <w:sz w:val="16"/>
          <w:szCs w:val="16"/>
        </w:rPr>
        <w:t>Budíku</w:t>
      </w:r>
    </w:p>
    <w:p w14:paraId="3513A761" w14:textId="77777777" w:rsidR="00DF57B6" w:rsidRPr="00DF57B6" w:rsidRDefault="00DF57B6" w:rsidP="00DF57B6">
      <w:pPr>
        <w:spacing w:after="0"/>
        <w:rPr>
          <w:sz w:val="16"/>
          <w:szCs w:val="16"/>
        </w:rPr>
      </w:pPr>
      <w:r w:rsidRPr="00DF57B6">
        <w:rPr>
          <w:sz w:val="16"/>
          <w:szCs w:val="16"/>
        </w:rPr>
        <w:t>Tento spotřebič je vybaven funkcí budíku; je možné nastavit až dva alarmy.</w:t>
      </w:r>
    </w:p>
    <w:p w14:paraId="4BC72E70" w14:textId="40255A24" w:rsidR="00DF57B6" w:rsidRPr="00DF57B6" w:rsidRDefault="00DF57B6" w:rsidP="00DF57B6">
      <w:pPr>
        <w:spacing w:after="0"/>
        <w:rPr>
          <w:sz w:val="16"/>
          <w:szCs w:val="16"/>
        </w:rPr>
      </w:pPr>
      <w:r w:rsidRPr="00DF57B6">
        <w:rPr>
          <w:sz w:val="16"/>
          <w:szCs w:val="16"/>
        </w:rPr>
        <w:t>1. Když je zařízení v pohotovostním režimu, stiskněte a podržte tlačítko MENU (12). V nabídkách se můžete pohybovat pomocí kláves: a</w:t>
      </w:r>
      <w:r>
        <w:rPr>
          <w:sz w:val="16"/>
          <w:szCs w:val="16"/>
        </w:rPr>
        <w:t xml:space="preserve"> </w:t>
      </w:r>
      <w:r w:rsidRPr="00DF57B6">
        <w:rPr>
          <w:sz w:val="16"/>
          <w:szCs w:val="16"/>
        </w:rPr>
        <w:t>potvrďte tlačítkem VYBRAT (25).</w:t>
      </w:r>
    </w:p>
    <w:p w14:paraId="334D60EB" w14:textId="77777777" w:rsidR="00DF57B6" w:rsidRPr="00DF57B6" w:rsidRDefault="00DF57B6" w:rsidP="00DF57B6">
      <w:pPr>
        <w:spacing w:after="0"/>
        <w:rPr>
          <w:sz w:val="16"/>
          <w:szCs w:val="16"/>
        </w:rPr>
      </w:pPr>
      <w:r w:rsidRPr="00DF57B6">
        <w:rPr>
          <w:sz w:val="16"/>
          <w:szCs w:val="16"/>
        </w:rPr>
        <w:t>2. Na displeji se objeví SYSTÉM, potvrďte tlačítkem VYBRAT. Vyberte položku ALARM a potvrďte.</w:t>
      </w:r>
    </w:p>
    <w:p w14:paraId="3A8BF63B" w14:textId="77777777" w:rsidR="00DF57B6" w:rsidRPr="00DF57B6" w:rsidRDefault="00DF57B6" w:rsidP="00DF57B6">
      <w:pPr>
        <w:spacing w:after="0"/>
        <w:rPr>
          <w:sz w:val="16"/>
          <w:szCs w:val="16"/>
        </w:rPr>
      </w:pPr>
      <w:r w:rsidRPr="00DF57B6">
        <w:rPr>
          <w:sz w:val="16"/>
          <w:szCs w:val="16"/>
        </w:rPr>
        <w:t>3. Vyberte položku ALARM1 SETUP nebo ALARM2 SETUP.</w:t>
      </w:r>
    </w:p>
    <w:p w14:paraId="26720DA0" w14:textId="77777777" w:rsidR="00DF57B6" w:rsidRPr="00DF57B6" w:rsidRDefault="00DF57B6" w:rsidP="00DF57B6">
      <w:pPr>
        <w:spacing w:after="0"/>
        <w:rPr>
          <w:sz w:val="16"/>
          <w:szCs w:val="16"/>
        </w:rPr>
      </w:pPr>
      <w:r w:rsidRPr="00DF57B6">
        <w:rPr>
          <w:sz w:val="16"/>
          <w:szCs w:val="16"/>
        </w:rPr>
        <w:t>4. Vyberte aktivaci alarmu (ON) (alarm deaktivován = OFF).</w:t>
      </w:r>
    </w:p>
    <w:p w14:paraId="008184F3" w14:textId="77777777" w:rsidR="00DF57B6" w:rsidRPr="00DF57B6" w:rsidRDefault="00DF57B6" w:rsidP="00DF57B6">
      <w:pPr>
        <w:spacing w:after="0"/>
        <w:rPr>
          <w:sz w:val="16"/>
          <w:szCs w:val="16"/>
        </w:rPr>
      </w:pPr>
      <w:r w:rsidRPr="00DF57B6">
        <w:rPr>
          <w:sz w:val="16"/>
          <w:szCs w:val="16"/>
        </w:rPr>
        <w:t>5. Nastavte čas aktivace alarmu (ON TIME).</w:t>
      </w:r>
    </w:p>
    <w:p w14:paraId="03D61F3F" w14:textId="77777777" w:rsidR="00DF57B6" w:rsidRPr="00DF57B6" w:rsidRDefault="00DF57B6" w:rsidP="00DF57B6">
      <w:pPr>
        <w:spacing w:after="0"/>
        <w:rPr>
          <w:sz w:val="16"/>
          <w:szCs w:val="16"/>
        </w:rPr>
      </w:pPr>
      <w:r w:rsidRPr="00DF57B6">
        <w:rPr>
          <w:sz w:val="16"/>
          <w:szCs w:val="16"/>
        </w:rPr>
        <w:t>6. Nastavte dobu trvání alarmu (DURATION).</w:t>
      </w:r>
    </w:p>
    <w:p w14:paraId="48795382" w14:textId="77777777" w:rsidR="00DF57B6" w:rsidRPr="00DF57B6" w:rsidRDefault="00DF57B6" w:rsidP="00DF57B6">
      <w:pPr>
        <w:spacing w:after="0"/>
        <w:rPr>
          <w:sz w:val="16"/>
          <w:szCs w:val="16"/>
        </w:rPr>
      </w:pPr>
      <w:r w:rsidRPr="00DF57B6">
        <w:rPr>
          <w:sz w:val="16"/>
          <w:szCs w:val="16"/>
        </w:rPr>
        <w:t>7. Nastavte zdroj, který má být přehráván (bzučák = vyzváněcí tón, pokud je jako zdroj vybráno rádio, zeptá se vás, která stanice</w:t>
      </w:r>
    </w:p>
    <w:p w14:paraId="71857A39" w14:textId="77777777" w:rsidR="00DF57B6" w:rsidRPr="00DF57B6" w:rsidRDefault="00DF57B6" w:rsidP="00DF57B6">
      <w:pPr>
        <w:spacing w:after="0"/>
        <w:rPr>
          <w:sz w:val="16"/>
          <w:szCs w:val="16"/>
        </w:rPr>
      </w:pPr>
      <w:r w:rsidRPr="00DF57B6">
        <w:rPr>
          <w:sz w:val="16"/>
          <w:szCs w:val="16"/>
        </w:rPr>
        <w:t>použijte, pokud byl naposledy poslouchán POSLEDNÍ POSLECH nebo jeden z těch uložených).</w:t>
      </w:r>
    </w:p>
    <w:p w14:paraId="28AECF0D" w14:textId="77777777" w:rsidR="00DF57B6" w:rsidRPr="00DF57B6" w:rsidRDefault="00DF57B6" w:rsidP="00DF57B6">
      <w:pPr>
        <w:spacing w:after="0"/>
        <w:rPr>
          <w:sz w:val="16"/>
          <w:szCs w:val="16"/>
        </w:rPr>
      </w:pPr>
      <w:r w:rsidRPr="00DF57B6">
        <w:rPr>
          <w:sz w:val="16"/>
          <w:szCs w:val="16"/>
        </w:rPr>
        <w:t>8. Nastavte aktivační frekvenci DENNĚ ​​(každý den), JEDNOU (jednou), VÍKENDY (sobota a neděle), TÝDNY (od</w:t>
      </w:r>
    </w:p>
    <w:p w14:paraId="5549E064" w14:textId="77777777" w:rsidR="00DF57B6" w:rsidRPr="00DF57B6" w:rsidRDefault="00DF57B6" w:rsidP="00DF57B6">
      <w:pPr>
        <w:spacing w:after="0"/>
        <w:rPr>
          <w:sz w:val="16"/>
          <w:szCs w:val="16"/>
        </w:rPr>
      </w:pPr>
      <w:r w:rsidRPr="00DF57B6">
        <w:rPr>
          <w:sz w:val="16"/>
          <w:szCs w:val="16"/>
        </w:rPr>
        <w:t>Od pondělí do pátku). V případě potřeby potvrďte / nastavte datum alarmu.</w:t>
      </w:r>
    </w:p>
    <w:p w14:paraId="0E323ECA" w14:textId="77777777" w:rsidR="00DF57B6" w:rsidRPr="00DF57B6" w:rsidRDefault="00DF57B6" w:rsidP="00DF57B6">
      <w:pPr>
        <w:spacing w:after="0"/>
        <w:rPr>
          <w:sz w:val="16"/>
          <w:szCs w:val="16"/>
        </w:rPr>
      </w:pPr>
      <w:r w:rsidRPr="00DF57B6">
        <w:rPr>
          <w:sz w:val="16"/>
          <w:szCs w:val="16"/>
        </w:rPr>
        <w:t>9. Nastavte hlasitost přehrávání budíku.</w:t>
      </w:r>
    </w:p>
    <w:p w14:paraId="389F726C" w14:textId="77777777" w:rsidR="00DF57B6" w:rsidRPr="00DF57B6" w:rsidRDefault="00DF57B6" w:rsidP="00DF57B6">
      <w:pPr>
        <w:spacing w:after="0"/>
        <w:rPr>
          <w:sz w:val="16"/>
          <w:szCs w:val="16"/>
        </w:rPr>
      </w:pPr>
      <w:r w:rsidRPr="00DF57B6">
        <w:rPr>
          <w:sz w:val="16"/>
          <w:szCs w:val="16"/>
        </w:rPr>
        <w:t>Na konci se nastavený alarm uloží a zobrazí se ikona alarmu s aktivním alarmem. Pokud je nastaven i druhý</w:t>
      </w:r>
    </w:p>
    <w:p w14:paraId="57F56510" w14:textId="77777777" w:rsidR="00DF57B6" w:rsidRPr="00DF57B6" w:rsidRDefault="00DF57B6" w:rsidP="00DF57B6">
      <w:pPr>
        <w:spacing w:after="0"/>
        <w:rPr>
          <w:sz w:val="16"/>
          <w:szCs w:val="16"/>
        </w:rPr>
      </w:pPr>
      <w:r w:rsidRPr="00DF57B6">
        <w:rPr>
          <w:sz w:val="16"/>
          <w:szCs w:val="16"/>
        </w:rPr>
        <w:t>budík budou dvě ikony.</w:t>
      </w:r>
    </w:p>
    <w:p w14:paraId="7C32E9C1" w14:textId="77777777" w:rsidR="00DF57B6" w:rsidRPr="00DF57B6" w:rsidRDefault="00DF57B6" w:rsidP="00DF57B6">
      <w:pPr>
        <w:spacing w:after="0"/>
        <w:rPr>
          <w:sz w:val="16"/>
          <w:szCs w:val="16"/>
        </w:rPr>
      </w:pPr>
      <w:r w:rsidRPr="00DF57B6">
        <w:rPr>
          <w:sz w:val="16"/>
          <w:szCs w:val="16"/>
        </w:rPr>
        <w:t>Když je budík aktivní, stisknutím tlačítka SNOOZE na dálkovém ovladači dočasně vypnete alarm, který se znovu ozve po 9</w:t>
      </w:r>
    </w:p>
    <w:p w14:paraId="7AE4E8C1" w14:textId="483E943D" w:rsidR="00DF57B6" w:rsidRPr="00405C45" w:rsidRDefault="00DF57B6" w:rsidP="00DF57B6">
      <w:pPr>
        <w:spacing w:after="0"/>
        <w:rPr>
          <w:sz w:val="16"/>
          <w:szCs w:val="16"/>
        </w:rPr>
      </w:pPr>
      <w:r w:rsidRPr="00DF57B6">
        <w:rPr>
          <w:sz w:val="16"/>
          <w:szCs w:val="16"/>
        </w:rPr>
        <w:t>minuty (na displeji je indikace zbývajícího času); stisknutím tlačítka SLEEP alarm trvale deaktivujete.</w:t>
      </w:r>
    </w:p>
    <w:p w14:paraId="489503BE" w14:textId="77777777" w:rsidR="00DF57B6" w:rsidRDefault="00DF57B6" w:rsidP="00533662">
      <w:pPr>
        <w:spacing w:after="0"/>
        <w:rPr>
          <w:b/>
          <w:sz w:val="16"/>
          <w:szCs w:val="16"/>
        </w:rPr>
      </w:pPr>
    </w:p>
    <w:p w14:paraId="6A11F7BB" w14:textId="325D83C6" w:rsidR="00F40537" w:rsidRPr="00405C45" w:rsidRDefault="00F40537" w:rsidP="00533662">
      <w:pPr>
        <w:spacing w:after="0"/>
        <w:rPr>
          <w:b/>
          <w:sz w:val="16"/>
          <w:szCs w:val="16"/>
        </w:rPr>
      </w:pPr>
      <w:r w:rsidRPr="00405C45">
        <w:rPr>
          <w:b/>
          <w:sz w:val="16"/>
          <w:szCs w:val="16"/>
        </w:rPr>
        <w:t>FUNKCE SLEEP</w:t>
      </w:r>
      <w:r w:rsidR="00405C45">
        <w:rPr>
          <w:b/>
          <w:sz w:val="16"/>
          <w:szCs w:val="16"/>
        </w:rPr>
        <w:t xml:space="preserve">: </w:t>
      </w:r>
      <w:r w:rsidRPr="00405C45">
        <w:rPr>
          <w:sz w:val="16"/>
          <w:szCs w:val="16"/>
        </w:rPr>
        <w:t>Automatické vypnutí přístroje (pohotovostní režim) je možné po určitém čase aktivovat.</w:t>
      </w:r>
    </w:p>
    <w:p w14:paraId="4E59A350" w14:textId="77777777" w:rsidR="00F40537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1. Stiskněte tlačítko SLEEP (3) na dálkovém ovladači pro nastavení požadovaného času automatického vypnutí; stisknutím tlačítka</w:t>
      </w:r>
      <w:r w:rsidR="000175F2" w:rsidRPr="00405C45">
        <w:rPr>
          <w:sz w:val="16"/>
          <w:szCs w:val="16"/>
        </w:rPr>
        <w:t xml:space="preserve"> </w:t>
      </w:r>
      <w:r w:rsidRPr="00405C45">
        <w:rPr>
          <w:sz w:val="16"/>
          <w:szCs w:val="16"/>
        </w:rPr>
        <w:t>několikrát je možné vybrat mezi 90, 80, 70, 60, 50, 40, 30, 20, 10 a OFF.</w:t>
      </w:r>
    </w:p>
    <w:p w14:paraId="5FDB20DB" w14:textId="77777777" w:rsidR="000175F2" w:rsidRPr="00405C45" w:rsidRDefault="00F40537" w:rsidP="00533662">
      <w:pPr>
        <w:spacing w:after="0"/>
        <w:rPr>
          <w:sz w:val="16"/>
          <w:szCs w:val="16"/>
        </w:rPr>
      </w:pPr>
      <w:r w:rsidRPr="00405C45">
        <w:rPr>
          <w:sz w:val="16"/>
          <w:szCs w:val="16"/>
        </w:rPr>
        <w:t>2. Pokud je funkce aktivní, na displeji se zobrazí ikona SLEEP.</w:t>
      </w:r>
    </w:p>
    <w:p w14:paraId="2B981553" w14:textId="77777777" w:rsidR="00DF57B6" w:rsidRPr="00DF57B6" w:rsidRDefault="00DF57B6" w:rsidP="00DF57B6">
      <w:pPr>
        <w:spacing w:after="0"/>
        <w:rPr>
          <w:b/>
          <w:sz w:val="16"/>
          <w:szCs w:val="16"/>
        </w:rPr>
      </w:pPr>
      <w:r w:rsidRPr="00DF57B6">
        <w:rPr>
          <w:b/>
          <w:sz w:val="16"/>
          <w:szCs w:val="16"/>
        </w:rPr>
        <w:t>NASTAVENÍ SYSTÉMU</w:t>
      </w:r>
    </w:p>
    <w:p w14:paraId="0476DBEF" w14:textId="77777777" w:rsidR="00DF57B6" w:rsidRPr="00DF57B6" w:rsidRDefault="00DF57B6" w:rsidP="00DF57B6">
      <w:pPr>
        <w:spacing w:after="0"/>
        <w:rPr>
          <w:bCs/>
          <w:sz w:val="16"/>
          <w:szCs w:val="16"/>
        </w:rPr>
      </w:pPr>
      <w:r w:rsidRPr="00DF57B6">
        <w:rPr>
          <w:bCs/>
          <w:sz w:val="16"/>
          <w:szCs w:val="16"/>
        </w:rPr>
        <w:t>1. Dlouze stiskněte tlačítko MENU (12). V nabídkách se pohybujte pomocí kláves: nebo 9 a potvrďte klávesou VYBRAT (25).</w:t>
      </w:r>
    </w:p>
    <w:p w14:paraId="5EE01DF0" w14:textId="77777777" w:rsidR="00DF57B6" w:rsidRPr="00DF57B6" w:rsidRDefault="00DF57B6" w:rsidP="00DF57B6">
      <w:pPr>
        <w:spacing w:after="0"/>
        <w:rPr>
          <w:bCs/>
          <w:sz w:val="16"/>
          <w:szCs w:val="16"/>
        </w:rPr>
      </w:pPr>
      <w:r w:rsidRPr="00DF57B6">
        <w:rPr>
          <w:bCs/>
          <w:sz w:val="16"/>
          <w:szCs w:val="16"/>
        </w:rPr>
        <w:t>2. Vyberte SYSTÉM a potvrďte tlačítkem VYBRAT.</w:t>
      </w:r>
    </w:p>
    <w:p w14:paraId="56E97047" w14:textId="77777777" w:rsidR="00DF57B6" w:rsidRPr="00DF57B6" w:rsidRDefault="00DF57B6" w:rsidP="00DF57B6">
      <w:pPr>
        <w:spacing w:after="0"/>
        <w:rPr>
          <w:bCs/>
          <w:sz w:val="16"/>
          <w:szCs w:val="16"/>
        </w:rPr>
      </w:pPr>
      <w:r w:rsidRPr="00DF57B6">
        <w:rPr>
          <w:bCs/>
          <w:sz w:val="16"/>
          <w:szCs w:val="16"/>
        </w:rPr>
        <w:t>3. K dispozici jsou různé položky nabídky:</w:t>
      </w:r>
    </w:p>
    <w:p w14:paraId="548549CE" w14:textId="77777777" w:rsidR="00DF57B6" w:rsidRPr="00DF57B6" w:rsidRDefault="00DF57B6" w:rsidP="00DF57B6">
      <w:pPr>
        <w:spacing w:after="0"/>
        <w:rPr>
          <w:bCs/>
          <w:sz w:val="16"/>
          <w:szCs w:val="16"/>
        </w:rPr>
      </w:pPr>
      <w:r w:rsidRPr="00DF57B6">
        <w:rPr>
          <w:bCs/>
          <w:sz w:val="16"/>
          <w:szCs w:val="16"/>
        </w:rPr>
        <w:t xml:space="preserve">Alarm: je možné nastavit funkci alarmu </w:t>
      </w:r>
      <w:proofErr w:type="spellStart"/>
      <w:r w:rsidRPr="00DF57B6">
        <w:rPr>
          <w:bCs/>
          <w:sz w:val="16"/>
          <w:szCs w:val="16"/>
        </w:rPr>
        <w:t>alarmu</w:t>
      </w:r>
      <w:proofErr w:type="spellEnd"/>
      <w:r w:rsidRPr="00DF57B6">
        <w:rPr>
          <w:bCs/>
          <w:sz w:val="16"/>
          <w:szCs w:val="16"/>
        </w:rPr>
        <w:t xml:space="preserve"> (nastavení viz související kapitola).</w:t>
      </w:r>
    </w:p>
    <w:p w14:paraId="186D40E6" w14:textId="77777777" w:rsidR="00DF57B6" w:rsidRPr="00DF57B6" w:rsidRDefault="00DF57B6" w:rsidP="00DF57B6">
      <w:pPr>
        <w:spacing w:after="0"/>
        <w:rPr>
          <w:bCs/>
          <w:sz w:val="16"/>
          <w:szCs w:val="16"/>
        </w:rPr>
      </w:pPr>
      <w:r w:rsidRPr="00DF57B6">
        <w:rPr>
          <w:bCs/>
          <w:sz w:val="16"/>
          <w:szCs w:val="16"/>
        </w:rPr>
        <w:t>Čas: je možné nastavit aktuální datum / čas (nastavení najdete v příslušné kapitole).</w:t>
      </w:r>
    </w:p>
    <w:p w14:paraId="325F81F6" w14:textId="77777777" w:rsidR="00DF57B6" w:rsidRPr="00DF57B6" w:rsidRDefault="00DF57B6" w:rsidP="00DF57B6">
      <w:pPr>
        <w:spacing w:after="0"/>
        <w:rPr>
          <w:bCs/>
          <w:sz w:val="16"/>
          <w:szCs w:val="16"/>
        </w:rPr>
      </w:pPr>
      <w:r w:rsidRPr="00DF57B6">
        <w:rPr>
          <w:bCs/>
          <w:sz w:val="16"/>
          <w:szCs w:val="16"/>
        </w:rPr>
        <w:t>Podsvícení: je možné nastavit plný čas zapnutí displeje (časový limit), úroveň jasu displeje, když</w:t>
      </w:r>
    </w:p>
    <w:p w14:paraId="15097C02" w14:textId="77777777" w:rsidR="00DF57B6" w:rsidRPr="00DF57B6" w:rsidRDefault="00DF57B6" w:rsidP="00DF57B6">
      <w:pPr>
        <w:spacing w:after="0"/>
        <w:rPr>
          <w:bCs/>
          <w:sz w:val="16"/>
          <w:szCs w:val="16"/>
        </w:rPr>
      </w:pPr>
      <w:r w:rsidRPr="00DF57B6">
        <w:rPr>
          <w:bCs/>
          <w:sz w:val="16"/>
          <w:szCs w:val="16"/>
        </w:rPr>
        <w:t>aktivní (na úrovni) a úroveň jasu, když je displej v klidu (úroveň ztlumení).</w:t>
      </w:r>
    </w:p>
    <w:p w14:paraId="27E710B3" w14:textId="77777777" w:rsidR="00DF57B6" w:rsidRPr="00DF57B6" w:rsidRDefault="00DF57B6" w:rsidP="00DF57B6">
      <w:pPr>
        <w:spacing w:after="0"/>
        <w:rPr>
          <w:bCs/>
          <w:sz w:val="16"/>
          <w:szCs w:val="16"/>
        </w:rPr>
      </w:pPr>
      <w:r w:rsidRPr="00DF57B6">
        <w:rPr>
          <w:bCs/>
          <w:sz w:val="16"/>
          <w:szCs w:val="16"/>
        </w:rPr>
        <w:t>Jazyk: v nabídce je možné nastavit jiný jazyk (výchozí: angličtina).</w:t>
      </w:r>
    </w:p>
    <w:p w14:paraId="667870CD" w14:textId="77777777" w:rsidR="00DF57B6" w:rsidRPr="00DF57B6" w:rsidRDefault="00DF57B6" w:rsidP="00DF57B6">
      <w:pPr>
        <w:spacing w:after="0"/>
        <w:rPr>
          <w:bCs/>
          <w:sz w:val="16"/>
          <w:szCs w:val="16"/>
        </w:rPr>
      </w:pPr>
      <w:r w:rsidRPr="00DF57B6">
        <w:rPr>
          <w:bCs/>
          <w:sz w:val="16"/>
          <w:szCs w:val="16"/>
        </w:rPr>
        <w:t>Obnovení továrního nastavení: je možné obnovit nastavení na tovární hodnoty.</w:t>
      </w:r>
    </w:p>
    <w:p w14:paraId="358C5725" w14:textId="77777777" w:rsidR="00DF57B6" w:rsidRPr="00DF57B6" w:rsidRDefault="00DF57B6" w:rsidP="00DF57B6">
      <w:pPr>
        <w:spacing w:after="0"/>
        <w:rPr>
          <w:bCs/>
          <w:sz w:val="16"/>
          <w:szCs w:val="16"/>
        </w:rPr>
      </w:pPr>
      <w:r w:rsidRPr="00DF57B6">
        <w:rPr>
          <w:bCs/>
          <w:sz w:val="16"/>
          <w:szCs w:val="16"/>
        </w:rPr>
        <w:t>Aktualizace softwaru: nabídka vyhrazená pro centra technické pomoci, nepoužívejte.</w:t>
      </w:r>
    </w:p>
    <w:p w14:paraId="63F7E4C8" w14:textId="77777777" w:rsidR="00DF57B6" w:rsidRPr="00DF57B6" w:rsidRDefault="00DF57B6" w:rsidP="00DF57B6">
      <w:pPr>
        <w:spacing w:after="0"/>
        <w:rPr>
          <w:bCs/>
          <w:sz w:val="16"/>
          <w:szCs w:val="16"/>
        </w:rPr>
      </w:pPr>
      <w:r w:rsidRPr="00DF57B6">
        <w:rPr>
          <w:bCs/>
          <w:sz w:val="16"/>
          <w:szCs w:val="16"/>
        </w:rPr>
        <w:t>Verze SW: zobrazuje aktuální verzi softwaru.</w:t>
      </w:r>
    </w:p>
    <w:p w14:paraId="581AC723" w14:textId="77777777" w:rsidR="00DF57B6" w:rsidRDefault="00DF57B6" w:rsidP="00DF57B6">
      <w:pPr>
        <w:spacing w:after="0"/>
        <w:rPr>
          <w:b/>
          <w:sz w:val="16"/>
          <w:szCs w:val="16"/>
        </w:rPr>
      </w:pPr>
    </w:p>
    <w:p w14:paraId="3810AB4B" w14:textId="5BDD693A" w:rsidR="00DF57B6" w:rsidRPr="00DF57B6" w:rsidRDefault="00DF57B6" w:rsidP="00DF57B6">
      <w:pPr>
        <w:spacing w:after="0"/>
        <w:rPr>
          <w:b/>
          <w:sz w:val="16"/>
          <w:szCs w:val="16"/>
        </w:rPr>
      </w:pPr>
      <w:r w:rsidRPr="00DF57B6">
        <w:rPr>
          <w:b/>
          <w:sz w:val="16"/>
          <w:szCs w:val="16"/>
        </w:rPr>
        <w:t>TECHNICKÉ SPECIFIKACE</w:t>
      </w:r>
    </w:p>
    <w:p w14:paraId="72881F87" w14:textId="77777777" w:rsidR="00DF57B6" w:rsidRPr="00DF57B6" w:rsidRDefault="00DF57B6" w:rsidP="00DF57B6">
      <w:pPr>
        <w:spacing w:after="0"/>
        <w:rPr>
          <w:bCs/>
          <w:sz w:val="16"/>
          <w:szCs w:val="16"/>
        </w:rPr>
      </w:pPr>
      <w:r w:rsidRPr="00DF57B6">
        <w:rPr>
          <w:bCs/>
          <w:sz w:val="16"/>
          <w:szCs w:val="16"/>
        </w:rPr>
        <w:t>Napájení .</w:t>
      </w:r>
      <w:proofErr w:type="gramStart"/>
      <w:r w:rsidRPr="00DF57B6">
        <w:rPr>
          <w:bCs/>
          <w:sz w:val="16"/>
          <w:szCs w:val="16"/>
        </w:rPr>
        <w:t>12V</w:t>
      </w:r>
      <w:proofErr w:type="gramEnd"/>
      <w:r w:rsidRPr="00DF57B6">
        <w:rPr>
          <w:bCs/>
          <w:sz w:val="16"/>
          <w:szCs w:val="16"/>
        </w:rPr>
        <w:t xml:space="preserve"> 1A s napájením 100-240V ~ 50 / 60Hz</w:t>
      </w:r>
    </w:p>
    <w:p w14:paraId="6B2E8297" w14:textId="77777777" w:rsidR="00DF57B6" w:rsidRPr="00DF57B6" w:rsidRDefault="00DF57B6" w:rsidP="00DF57B6">
      <w:pPr>
        <w:spacing w:after="0"/>
        <w:rPr>
          <w:bCs/>
          <w:sz w:val="16"/>
          <w:szCs w:val="16"/>
        </w:rPr>
      </w:pPr>
      <w:r w:rsidRPr="00DF57B6">
        <w:rPr>
          <w:bCs/>
          <w:sz w:val="16"/>
          <w:szCs w:val="16"/>
        </w:rPr>
        <w:t xml:space="preserve">Spotřeba ................................................. ... </w:t>
      </w:r>
      <w:proofErr w:type="gramStart"/>
      <w:r w:rsidRPr="00DF57B6">
        <w:rPr>
          <w:bCs/>
          <w:sz w:val="16"/>
          <w:szCs w:val="16"/>
        </w:rPr>
        <w:t>17W</w:t>
      </w:r>
      <w:proofErr w:type="gramEnd"/>
    </w:p>
    <w:p w14:paraId="7254C121" w14:textId="77777777" w:rsidR="00DF57B6" w:rsidRPr="00DF57B6" w:rsidRDefault="00DF57B6" w:rsidP="00DF57B6">
      <w:pPr>
        <w:spacing w:after="0"/>
        <w:rPr>
          <w:bCs/>
          <w:sz w:val="16"/>
          <w:szCs w:val="16"/>
        </w:rPr>
      </w:pPr>
      <w:r w:rsidRPr="00DF57B6">
        <w:rPr>
          <w:bCs/>
          <w:sz w:val="16"/>
          <w:szCs w:val="16"/>
        </w:rPr>
        <w:t>Pohotovostní režim ................................................. ...... &lt;</w:t>
      </w:r>
      <w:proofErr w:type="gramStart"/>
      <w:r w:rsidRPr="00DF57B6">
        <w:rPr>
          <w:bCs/>
          <w:sz w:val="16"/>
          <w:szCs w:val="16"/>
        </w:rPr>
        <w:t>1W</w:t>
      </w:r>
      <w:proofErr w:type="gramEnd"/>
    </w:p>
    <w:p w14:paraId="38820CF2" w14:textId="77777777" w:rsidR="00DF57B6" w:rsidRPr="00DF57B6" w:rsidRDefault="00DF57B6" w:rsidP="00DF57B6">
      <w:pPr>
        <w:spacing w:after="0"/>
        <w:rPr>
          <w:bCs/>
          <w:sz w:val="16"/>
          <w:szCs w:val="16"/>
        </w:rPr>
      </w:pPr>
      <w:r w:rsidRPr="00DF57B6">
        <w:rPr>
          <w:bCs/>
          <w:sz w:val="16"/>
          <w:szCs w:val="16"/>
        </w:rPr>
        <w:t>Frekvence příjmu FM ..................................... 87,5 - 108,0 MHz</w:t>
      </w:r>
    </w:p>
    <w:p w14:paraId="7037606D" w14:textId="77777777" w:rsidR="00DF57B6" w:rsidRPr="00DF57B6" w:rsidRDefault="00DF57B6" w:rsidP="00DF57B6">
      <w:pPr>
        <w:spacing w:after="0"/>
        <w:rPr>
          <w:bCs/>
          <w:sz w:val="16"/>
          <w:szCs w:val="16"/>
        </w:rPr>
      </w:pPr>
      <w:r w:rsidRPr="00DF57B6">
        <w:rPr>
          <w:bCs/>
          <w:sz w:val="16"/>
          <w:szCs w:val="16"/>
        </w:rPr>
        <w:t xml:space="preserve">Frekvence příjmu DAB ............................................. </w:t>
      </w:r>
      <w:proofErr w:type="gramStart"/>
      <w:r w:rsidRPr="00DF57B6">
        <w:rPr>
          <w:bCs/>
          <w:sz w:val="16"/>
          <w:szCs w:val="16"/>
        </w:rPr>
        <w:t>174 - 240</w:t>
      </w:r>
      <w:proofErr w:type="gramEnd"/>
      <w:r w:rsidRPr="00DF57B6">
        <w:rPr>
          <w:bCs/>
          <w:sz w:val="16"/>
          <w:szCs w:val="16"/>
        </w:rPr>
        <w:t xml:space="preserve"> MHz</w:t>
      </w:r>
    </w:p>
    <w:p w14:paraId="177B1E80" w14:textId="77777777" w:rsidR="00DF57B6" w:rsidRPr="00DF57B6" w:rsidRDefault="00DF57B6" w:rsidP="00DF57B6">
      <w:pPr>
        <w:spacing w:after="0"/>
        <w:rPr>
          <w:bCs/>
          <w:sz w:val="16"/>
          <w:szCs w:val="16"/>
        </w:rPr>
      </w:pPr>
      <w:r w:rsidRPr="00DF57B6">
        <w:rPr>
          <w:bCs/>
          <w:sz w:val="16"/>
          <w:szCs w:val="16"/>
        </w:rPr>
        <w:t xml:space="preserve">Přenosový výkon max. </w:t>
      </w:r>
      <w:proofErr w:type="spellStart"/>
      <w:r w:rsidRPr="00DF57B6">
        <w:rPr>
          <w:bCs/>
          <w:sz w:val="16"/>
          <w:szCs w:val="16"/>
        </w:rPr>
        <w:t>Bt</w:t>
      </w:r>
      <w:proofErr w:type="spellEnd"/>
      <w:r w:rsidRPr="00DF57B6">
        <w:rPr>
          <w:bCs/>
          <w:sz w:val="16"/>
          <w:szCs w:val="16"/>
        </w:rPr>
        <w:t xml:space="preserve"> ................................................ ... 2,5 </w:t>
      </w:r>
      <w:proofErr w:type="spellStart"/>
      <w:r w:rsidRPr="00DF57B6">
        <w:rPr>
          <w:bCs/>
          <w:sz w:val="16"/>
          <w:szCs w:val="16"/>
        </w:rPr>
        <w:t>mW</w:t>
      </w:r>
      <w:proofErr w:type="spellEnd"/>
    </w:p>
    <w:p w14:paraId="694DD35D" w14:textId="77777777" w:rsidR="00DF57B6" w:rsidRPr="00DF57B6" w:rsidRDefault="00DF57B6" w:rsidP="00DF57B6">
      <w:pPr>
        <w:spacing w:after="0"/>
        <w:rPr>
          <w:bCs/>
          <w:sz w:val="16"/>
          <w:szCs w:val="16"/>
        </w:rPr>
      </w:pPr>
      <w:r w:rsidRPr="00DF57B6">
        <w:rPr>
          <w:bCs/>
          <w:sz w:val="16"/>
          <w:szCs w:val="16"/>
        </w:rPr>
        <w:t>Přenosové pásmo Bluetooth .............................................. ... 2,4 GHz</w:t>
      </w:r>
    </w:p>
    <w:p w14:paraId="69B27FD5" w14:textId="77777777" w:rsidR="00DF57B6" w:rsidRPr="00DF57B6" w:rsidRDefault="00DF57B6" w:rsidP="00DF57B6">
      <w:pPr>
        <w:spacing w:after="0"/>
        <w:rPr>
          <w:bCs/>
          <w:sz w:val="16"/>
          <w:szCs w:val="16"/>
        </w:rPr>
      </w:pPr>
      <w:r w:rsidRPr="00DF57B6">
        <w:rPr>
          <w:bCs/>
          <w:sz w:val="16"/>
          <w:szCs w:val="16"/>
        </w:rPr>
        <w:t>Rozměry jednotky .................................... 320x210x290 mm</w:t>
      </w:r>
    </w:p>
    <w:p w14:paraId="7FDF018A" w14:textId="77777777" w:rsidR="00DF57B6" w:rsidRPr="00DF57B6" w:rsidRDefault="00DF57B6" w:rsidP="00DF57B6">
      <w:pPr>
        <w:spacing w:after="0"/>
        <w:rPr>
          <w:bCs/>
          <w:sz w:val="16"/>
          <w:szCs w:val="16"/>
        </w:rPr>
      </w:pPr>
      <w:r w:rsidRPr="00DF57B6">
        <w:rPr>
          <w:bCs/>
          <w:sz w:val="16"/>
          <w:szCs w:val="16"/>
        </w:rPr>
        <w:t xml:space="preserve">Rozměry reproduktoru .................................... 145x210x135 mm </w:t>
      </w:r>
    </w:p>
    <w:sectPr w:rsidR="00DF57B6" w:rsidRPr="00DF57B6" w:rsidSect="00405C4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537"/>
    <w:rsid w:val="000175F2"/>
    <w:rsid w:val="00221542"/>
    <w:rsid w:val="00405C45"/>
    <w:rsid w:val="00453374"/>
    <w:rsid w:val="00533662"/>
    <w:rsid w:val="005C0885"/>
    <w:rsid w:val="00767AD2"/>
    <w:rsid w:val="007B1E62"/>
    <w:rsid w:val="008405E5"/>
    <w:rsid w:val="008769AE"/>
    <w:rsid w:val="00CB4337"/>
    <w:rsid w:val="00DF30BB"/>
    <w:rsid w:val="00DF57B6"/>
    <w:rsid w:val="00F40537"/>
    <w:rsid w:val="00FD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C391"/>
  <w15:chartTrackingRefBased/>
  <w15:docId w15:val="{4C744112-C23D-446D-B7F3-FD3778FA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5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0742A-0F6F-426B-A131-3BD742570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3383</Words>
  <Characters>19966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iva.kinacova</cp:lastModifiedBy>
  <cp:revision>3</cp:revision>
  <dcterms:created xsi:type="dcterms:W3CDTF">2021-10-07T09:37:00Z</dcterms:created>
  <dcterms:modified xsi:type="dcterms:W3CDTF">2021-10-07T09:53:00Z</dcterms:modified>
</cp:coreProperties>
</file>